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07FAC1" w14:textId="77777777" w:rsidR="007200B2" w:rsidRPr="00B26824" w:rsidRDefault="00796BFD" w:rsidP="007200B2">
      <w:pPr>
        <w:pStyle w:val="NormalWeb"/>
        <w:shd w:val="clear" w:color="auto" w:fill="FFFFFF"/>
        <w:spacing w:before="0" w:beforeAutospacing="0" w:after="150" w:afterAutospacing="0"/>
        <w:rPr>
          <w:rFonts w:ascii="Calibri" w:hAnsi="Calibri" w:cs="Calibri"/>
          <w:color w:val="333333"/>
          <w:sz w:val="20"/>
          <w:szCs w:val="20"/>
        </w:rPr>
      </w:pPr>
      <w:r w:rsidRPr="00796BFD">
        <w:rPr>
          <w:rFonts w:ascii="Calibri" w:hAnsi="Calibri" w:cs="Calibri"/>
          <w:color w:val="000000"/>
          <w:sz w:val="20"/>
          <w:szCs w:val="20"/>
        </w:rPr>
        <w:t> </w:t>
      </w:r>
      <w:r w:rsidR="007200B2" w:rsidRPr="00B26824">
        <w:rPr>
          <w:rFonts w:ascii="Calibri" w:hAnsi="Calibri" w:cs="Calibri"/>
          <w:color w:val="E74C3C"/>
          <w:sz w:val="20"/>
          <w:szCs w:val="20"/>
          <w:shd w:val="clear" w:color="auto" w:fill="FFFFFF"/>
        </w:rPr>
        <w:t>* Este texto não substitui o publicado no DOE.</w:t>
      </w:r>
    </w:p>
    <w:p w14:paraId="402B6C58" w14:textId="5437C5D9" w:rsidR="007200B2" w:rsidRPr="00B26824" w:rsidRDefault="007200B2" w:rsidP="007200B2">
      <w:pPr>
        <w:pStyle w:val="NormalWeb"/>
        <w:shd w:val="clear" w:color="auto" w:fill="FFFFFF"/>
        <w:spacing w:before="0" w:beforeAutospacing="0" w:after="150" w:afterAutospacing="0"/>
        <w:rPr>
          <w:rFonts w:ascii="Calibri" w:hAnsi="Calibri" w:cs="Calibri"/>
          <w:color w:val="333333"/>
          <w:sz w:val="20"/>
          <w:szCs w:val="20"/>
        </w:rPr>
      </w:pPr>
      <w:r w:rsidRPr="00B26824">
        <w:rPr>
          <w:rFonts w:ascii="Calibri" w:hAnsi="Calibri" w:cs="Calibri"/>
          <w:color w:val="333333"/>
          <w:sz w:val="20"/>
          <w:szCs w:val="20"/>
          <w:shd w:val="clear" w:color="auto" w:fill="FFFFFF"/>
        </w:rPr>
        <w:t>Diário Oficial do Estado de Rondônia nº </w:t>
      </w:r>
      <w:r w:rsidR="003966DC">
        <w:rPr>
          <w:rFonts w:ascii="Calibri" w:hAnsi="Calibri" w:cs="Calibri"/>
          <w:color w:val="333333"/>
          <w:sz w:val="20"/>
          <w:szCs w:val="20"/>
          <w:shd w:val="clear" w:color="auto" w:fill="FFFFFF"/>
        </w:rPr>
        <w:t>98</w:t>
      </w:r>
      <w:r w:rsidRPr="00B26824">
        <w:rPr>
          <w:rFonts w:ascii="Calibri" w:hAnsi="Calibri" w:cs="Calibri"/>
          <w:color w:val="333333"/>
          <w:sz w:val="20"/>
          <w:szCs w:val="20"/>
          <w:shd w:val="clear" w:color="auto" w:fill="FFFFFF"/>
        </w:rPr>
        <w:br/>
        <w:t xml:space="preserve">Disponibilização: </w:t>
      </w:r>
      <w:r w:rsidR="00B26824">
        <w:rPr>
          <w:rFonts w:ascii="Calibri" w:hAnsi="Calibri" w:cs="Calibri"/>
          <w:color w:val="333333"/>
          <w:sz w:val="20"/>
          <w:szCs w:val="20"/>
          <w:shd w:val="clear" w:color="auto" w:fill="FFFFFF"/>
        </w:rPr>
        <w:t>29/05/2025</w:t>
      </w:r>
      <w:r w:rsidRPr="00B26824">
        <w:rPr>
          <w:rFonts w:ascii="Calibri" w:hAnsi="Calibri" w:cs="Calibri"/>
          <w:color w:val="333333"/>
          <w:sz w:val="20"/>
          <w:szCs w:val="20"/>
          <w:shd w:val="clear" w:color="auto" w:fill="FFFFFF"/>
        </w:rPr>
        <w:br/>
        <w:t xml:space="preserve">Publicação: </w:t>
      </w:r>
      <w:r w:rsidR="00B26824">
        <w:rPr>
          <w:rFonts w:ascii="Calibri" w:hAnsi="Calibri" w:cs="Calibri"/>
          <w:color w:val="333333"/>
          <w:sz w:val="20"/>
          <w:szCs w:val="20"/>
          <w:shd w:val="clear" w:color="auto" w:fill="FFFFFF"/>
        </w:rPr>
        <w:t>29/05/2025</w:t>
      </w:r>
    </w:p>
    <w:p w14:paraId="258D0E3E" w14:textId="5CE84894" w:rsidR="00796BFD" w:rsidRPr="00796BFD" w:rsidRDefault="00796BFD" w:rsidP="00796BFD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2F6835F1" w14:textId="77777777" w:rsidR="00796BFD" w:rsidRPr="00796BFD" w:rsidRDefault="00796BFD" w:rsidP="00796BFD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D7682D7" w14:textId="0B1EDD71" w:rsidR="00796BFD" w:rsidRDefault="00796BFD" w:rsidP="00796BFD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ascii="Calibri" w:eastAsia="Times New Roman" w:hAnsi="Calibri" w:cs="Calibri"/>
          <w:noProof/>
          <w:color w:val="000000"/>
          <w:kern w:val="0"/>
          <w:sz w:val="24"/>
          <w:szCs w:val="24"/>
          <w:lang w:eastAsia="pt-BR"/>
        </w:rPr>
        <w:drawing>
          <wp:inline distT="0" distB="0" distL="0" distR="0" wp14:anchorId="3A21E250" wp14:editId="43FF6970">
            <wp:extent cx="1466342" cy="1125941"/>
            <wp:effectExtent l="0" t="0" r="0" b="0"/>
            <wp:docPr id="182184970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184970" name="Imagem 3" descr="Imagem digital fictícia de personagem de desenho animado&#10;&#10;Descrição gerada automaticamente com confiança baixa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71968" cy="11302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72D513" w14:textId="77777777" w:rsidR="00796BFD" w:rsidRDefault="00796BFD" w:rsidP="00796BFD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4BEA3B16" w14:textId="5E32C9D9" w:rsidR="00796BFD" w:rsidRPr="00796BFD" w:rsidRDefault="00796BFD" w:rsidP="00796BFD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</w:p>
    <w:p w14:paraId="73E9A157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Secretaria de Estado de Finanças - SEFIN</w:t>
      </w:r>
    </w:p>
    <w:p w14:paraId="64DF8B74" w14:textId="77777777" w:rsid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Instrução Normativa nº 31/2024/GAB/CRE</w:t>
      </w:r>
    </w:p>
    <w:p w14:paraId="36C6A3B5" w14:textId="73F589A7" w:rsidR="00560043" w:rsidRPr="00E00266" w:rsidRDefault="00560043" w:rsidP="00560043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FF0000"/>
          <w:kern w:val="0"/>
          <w:sz w:val="24"/>
          <w:szCs w:val="24"/>
          <w:lang w:eastAsia="pt-BR"/>
          <w14:ligatures w14:val="none"/>
        </w:rPr>
      </w:pPr>
      <w:r w:rsidRPr="00E00266">
        <w:rPr>
          <w:rFonts w:ascii="Calibri" w:eastAsia="Times New Roman" w:hAnsi="Calibri" w:cs="Calibri"/>
          <w:b/>
          <w:bCs/>
          <w:color w:val="FF0000"/>
          <w:kern w:val="0"/>
          <w:sz w:val="34"/>
          <w:szCs w:val="34"/>
          <w:lang w:eastAsia="pt-BR"/>
          <w14:ligatures w14:val="none"/>
        </w:rPr>
        <w:t>REVOGADA PELA IN Nº 3</w:t>
      </w:r>
      <w:r>
        <w:rPr>
          <w:rFonts w:ascii="Calibri" w:eastAsia="Times New Roman" w:hAnsi="Calibri" w:cs="Calibri"/>
          <w:b/>
          <w:bCs/>
          <w:color w:val="FF0000"/>
          <w:kern w:val="0"/>
          <w:sz w:val="34"/>
          <w:szCs w:val="34"/>
          <w:lang w:eastAsia="pt-BR"/>
          <w14:ligatures w14:val="none"/>
        </w:rPr>
        <w:t>8</w:t>
      </w:r>
      <w:r w:rsidRPr="00E00266">
        <w:rPr>
          <w:rFonts w:ascii="Calibri" w:eastAsia="Times New Roman" w:hAnsi="Calibri" w:cs="Calibri"/>
          <w:b/>
          <w:bCs/>
          <w:color w:val="FF0000"/>
          <w:kern w:val="0"/>
          <w:sz w:val="34"/>
          <w:szCs w:val="34"/>
          <w:lang w:eastAsia="pt-BR"/>
          <w14:ligatures w14:val="none"/>
        </w:rPr>
        <w:t xml:space="preserve">/24/GAB/CRE – DOE Nº </w:t>
      </w:r>
      <w:r>
        <w:rPr>
          <w:rFonts w:ascii="Calibri" w:eastAsia="Times New Roman" w:hAnsi="Calibri" w:cs="Calibri"/>
          <w:b/>
          <w:bCs/>
          <w:color w:val="FF0000"/>
          <w:kern w:val="0"/>
          <w:sz w:val="34"/>
          <w:szCs w:val="34"/>
          <w:lang w:eastAsia="pt-BR"/>
          <w14:ligatures w14:val="none"/>
        </w:rPr>
        <w:t>117</w:t>
      </w:r>
      <w:r w:rsidRPr="00E00266">
        <w:rPr>
          <w:rFonts w:ascii="Calibri" w:eastAsia="Times New Roman" w:hAnsi="Calibri" w:cs="Calibri"/>
          <w:b/>
          <w:bCs/>
          <w:color w:val="FF0000"/>
          <w:kern w:val="0"/>
          <w:sz w:val="34"/>
          <w:szCs w:val="34"/>
          <w:lang w:eastAsia="pt-BR"/>
          <w14:ligatures w14:val="none"/>
        </w:rPr>
        <w:t>, DE 2</w:t>
      </w:r>
      <w:r>
        <w:rPr>
          <w:rFonts w:ascii="Calibri" w:eastAsia="Times New Roman" w:hAnsi="Calibri" w:cs="Calibri"/>
          <w:b/>
          <w:bCs/>
          <w:color w:val="FF0000"/>
          <w:kern w:val="0"/>
          <w:sz w:val="34"/>
          <w:szCs w:val="34"/>
          <w:lang w:eastAsia="pt-BR"/>
          <w14:ligatures w14:val="none"/>
        </w:rPr>
        <w:t>7</w:t>
      </w:r>
      <w:r w:rsidRPr="00E00266">
        <w:rPr>
          <w:rFonts w:ascii="Calibri" w:eastAsia="Times New Roman" w:hAnsi="Calibri" w:cs="Calibri"/>
          <w:b/>
          <w:bCs/>
          <w:color w:val="FF0000"/>
          <w:kern w:val="0"/>
          <w:sz w:val="34"/>
          <w:szCs w:val="34"/>
          <w:lang w:eastAsia="pt-BR"/>
          <w14:ligatures w14:val="none"/>
        </w:rPr>
        <w:t>.0</w:t>
      </w:r>
      <w:r>
        <w:rPr>
          <w:rFonts w:ascii="Calibri" w:eastAsia="Times New Roman" w:hAnsi="Calibri" w:cs="Calibri"/>
          <w:b/>
          <w:bCs/>
          <w:color w:val="FF0000"/>
          <w:kern w:val="0"/>
          <w:sz w:val="34"/>
          <w:szCs w:val="34"/>
          <w:lang w:eastAsia="pt-BR"/>
          <w14:ligatures w14:val="none"/>
        </w:rPr>
        <w:t>6</w:t>
      </w:r>
      <w:r w:rsidRPr="00E00266">
        <w:rPr>
          <w:rFonts w:ascii="Calibri" w:eastAsia="Times New Roman" w:hAnsi="Calibri" w:cs="Calibri"/>
          <w:b/>
          <w:bCs/>
          <w:color w:val="FF0000"/>
          <w:kern w:val="0"/>
          <w:sz w:val="34"/>
          <w:szCs w:val="34"/>
          <w:lang w:eastAsia="pt-BR"/>
          <w14:ligatures w14:val="none"/>
        </w:rPr>
        <w:t>.24</w:t>
      </w:r>
      <w:r w:rsidRPr="00E00266">
        <w:rPr>
          <w:rFonts w:ascii="Calibri" w:eastAsia="Times New Roman" w:hAnsi="Calibri" w:cs="Calibri"/>
          <w:b/>
          <w:bCs/>
          <w:color w:val="FF0000"/>
          <w:kern w:val="0"/>
          <w:sz w:val="24"/>
          <w:szCs w:val="24"/>
          <w:lang w:eastAsia="pt-BR"/>
          <w14:ligatures w14:val="none"/>
        </w:rPr>
        <w:t xml:space="preserve"> </w:t>
      </w:r>
    </w:p>
    <w:p w14:paraId="645DBD7E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B3B6C1A" w14:textId="77777777" w:rsidR="00796BFD" w:rsidRPr="00796BFD" w:rsidRDefault="00796BFD" w:rsidP="00110A7F">
      <w:pPr>
        <w:spacing w:before="120" w:after="120" w:line="240" w:lineRule="auto"/>
        <w:ind w:left="3262" w:right="120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Institui a Pauta Fiscal de mercadorias e produtos e dá outras providências.</w:t>
      </w:r>
    </w:p>
    <w:p w14:paraId="31AF1FC7" w14:textId="77777777" w:rsidR="00796BFD" w:rsidRPr="00796BFD" w:rsidRDefault="00796BFD" w:rsidP="00796BF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662D25D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 </w:t>
      </w: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no uso da atribuição que lhe confere o art. 27, </w:t>
      </w: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caput</w:t>
      </w: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do RICMS/RO,</w:t>
      </w:r>
    </w:p>
    <w:p w14:paraId="382CEEAF" w14:textId="77777777" w:rsidR="00796BFD" w:rsidRPr="00796BFD" w:rsidRDefault="00796BFD" w:rsidP="00796BF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ECD928E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D</w:t>
      </w: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T</w:t>
      </w: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E</w:t>
      </w: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R</w:t>
      </w: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M</w:t>
      </w: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I</w:t>
      </w: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N</w:t>
      </w: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A:</w:t>
      </w:r>
    </w:p>
    <w:p w14:paraId="1F7C2967" w14:textId="46E29A29" w:rsidR="00796BFD" w:rsidRPr="00796BFD" w:rsidRDefault="00796BFD" w:rsidP="0069677C">
      <w:pPr>
        <w:tabs>
          <w:tab w:val="left" w:pos="3614"/>
        </w:tabs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="0069677C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ab/>
      </w:r>
    </w:p>
    <w:p w14:paraId="794D29C2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1º </w:t>
      </w: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 Pauta Fiscal de mercadorias e produtos corresponde ao valor mínimo das operações ou prestações de saídas, não incluso o frete, exceto nos casos especificamente indicados. (</w:t>
      </w:r>
      <w:hyperlink r:id="rId7" w:anchor="L_688_96_CX" w:tgtFrame="_blank" w:history="1">
        <w:r w:rsidRPr="00796BFD">
          <w:rPr>
            <w:rFonts w:ascii="Calibri" w:eastAsia="Times New Roman" w:hAnsi="Calibri" w:cs="Calibri"/>
            <w:color w:val="0000FF"/>
            <w:kern w:val="0"/>
            <w:sz w:val="24"/>
            <w:szCs w:val="24"/>
            <w:u w:val="single"/>
            <w:lang w:eastAsia="pt-BR"/>
            <w14:ligatures w14:val="none"/>
          </w:rPr>
          <w:t>Lei nº 688/96, art. 18, § 6º</w:t>
        </w:r>
      </w:hyperlink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)</w:t>
      </w:r>
    </w:p>
    <w:p w14:paraId="2047F369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1º O imposto será calculado sobre o valor da operação quando este for superior ao valor fixado em Pauta Fiscal.</w:t>
      </w:r>
    </w:p>
    <w:p w14:paraId="0351C769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2º O disposto nesta Instrução Normativa aplica-se às operações internas e interestaduais.</w:t>
      </w:r>
    </w:p>
    <w:p w14:paraId="735BA676" w14:textId="77777777" w:rsidR="00796BFD" w:rsidRPr="00796BFD" w:rsidRDefault="00796BFD" w:rsidP="00796BF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E0DFA3A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CAPÍTULO I</w:t>
      </w:r>
    </w:p>
    <w:p w14:paraId="19454922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DA PAUTA</w:t>
      </w: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FISCAL</w:t>
      </w:r>
    </w:p>
    <w:p w14:paraId="12134A76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91C51AF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2º</w:t>
      </w: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A Pauta Fiscal de Preços Mínimos prevista no </w:t>
      </w:r>
      <w:hyperlink r:id="rId8" w:anchor="RICMS_RO_TII_CII_SI" w:tgtFrame="_blank" w:history="1">
        <w:r w:rsidRPr="00796BFD">
          <w:rPr>
            <w:rFonts w:ascii="Calibri" w:eastAsia="Times New Roman" w:hAnsi="Calibri" w:cs="Calibri"/>
            <w:color w:val="0000FF"/>
            <w:kern w:val="0"/>
            <w:sz w:val="24"/>
            <w:szCs w:val="24"/>
            <w:u w:val="single"/>
            <w:lang w:eastAsia="pt-BR"/>
            <w14:ligatures w14:val="none"/>
          </w:rPr>
          <w:t>art. 27 do RICMS/RO</w:t>
        </w:r>
      </w:hyperlink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aprovado pelo Decreto nº 22.721, de 2018, será a prevista neste capítulo.</w:t>
      </w:r>
    </w:p>
    <w:p w14:paraId="1E765E9F" w14:textId="77777777" w:rsidR="00796BFD" w:rsidRPr="00796BFD" w:rsidRDefault="00796BFD" w:rsidP="00796BF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E18CE82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lastRenderedPageBreak/>
        <w:t>SEÇÃO I</w:t>
      </w:r>
    </w:p>
    <w:p w14:paraId="58B71569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PECUÁRIA</w:t>
      </w:r>
    </w:p>
    <w:p w14:paraId="02BD423A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1A25FD2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3º</w:t>
      </w: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Pauta Fiscal de Preços Mínimos de Produtos de Pecuária.</w:t>
      </w:r>
    </w:p>
    <w:p w14:paraId="3D42D056" w14:textId="77777777" w:rsidR="00796BFD" w:rsidRPr="00796BFD" w:rsidRDefault="00796BFD" w:rsidP="00796BF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73F43F1" w14:textId="77777777" w:rsidR="00796BFD" w:rsidRPr="00796BFD" w:rsidRDefault="00796BFD" w:rsidP="00796BF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2"/>
        <w:gridCol w:w="811"/>
        <w:gridCol w:w="626"/>
        <w:gridCol w:w="935"/>
        <w:gridCol w:w="914"/>
        <w:gridCol w:w="1216"/>
        <w:gridCol w:w="930"/>
        <w:gridCol w:w="904"/>
        <w:gridCol w:w="1194"/>
      </w:tblGrid>
      <w:tr w:rsidR="00796BFD" w:rsidRPr="00796BFD" w14:paraId="2FA80C74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E4014" w14:textId="77777777" w:rsidR="00796BFD" w:rsidRPr="00796BFD" w:rsidRDefault="00796BFD" w:rsidP="00796B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D1CB3" w14:textId="77777777" w:rsidR="00796BFD" w:rsidRPr="00796BFD" w:rsidRDefault="00796BFD" w:rsidP="00796B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Código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2EC46" w14:textId="77777777" w:rsidR="00796BFD" w:rsidRPr="00796BFD" w:rsidRDefault="00796BFD" w:rsidP="00796B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Unid.</w:t>
            </w:r>
          </w:p>
        </w:tc>
        <w:tc>
          <w:tcPr>
            <w:tcW w:w="360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F0CD3" w14:textId="77777777" w:rsidR="00796BFD" w:rsidRPr="00796BFD" w:rsidRDefault="00796BFD" w:rsidP="00796B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BDADD" w14:textId="77777777" w:rsidR="00796BFD" w:rsidRPr="00796BFD" w:rsidRDefault="00796BFD" w:rsidP="00796B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Pauta Anterior</w:t>
            </w:r>
          </w:p>
        </w:tc>
      </w:tr>
      <w:tr w:rsidR="00796BFD" w:rsidRPr="00796BFD" w14:paraId="482B4387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29282" w14:textId="148CF2F7" w:rsidR="00796BFD" w:rsidRPr="00796BFD" w:rsidRDefault="00796BFD" w:rsidP="00796B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B734B" w14:textId="7E51B5E2" w:rsidR="00796BFD" w:rsidRPr="00796BFD" w:rsidRDefault="00796BFD" w:rsidP="00796B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2FDEE" w14:textId="1FBB9C3C" w:rsidR="00796BFD" w:rsidRPr="00796BFD" w:rsidRDefault="00796BFD" w:rsidP="00796B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46CB3" w14:textId="77777777" w:rsidR="00796BFD" w:rsidRPr="00796BFD" w:rsidRDefault="00796BFD" w:rsidP="00796B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AF5AE" w14:textId="77777777" w:rsidR="00796BFD" w:rsidRPr="00796BFD" w:rsidRDefault="00796BFD" w:rsidP="00796B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FE834" w14:textId="77777777" w:rsidR="00796BFD" w:rsidRPr="00796BFD" w:rsidRDefault="00796BFD" w:rsidP="00796B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C047C" w14:textId="77777777" w:rsidR="00796BFD" w:rsidRPr="00796BFD" w:rsidRDefault="00796BFD" w:rsidP="00796B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C4CA9D" w14:textId="77777777" w:rsidR="00796BFD" w:rsidRPr="00796BFD" w:rsidRDefault="00796BFD" w:rsidP="00796B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D9A09" w14:textId="77777777" w:rsidR="00796BFD" w:rsidRPr="00796BFD" w:rsidRDefault="00796BFD" w:rsidP="00796B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</w:tr>
      <w:tr w:rsidR="00796BFD" w:rsidRPr="00796BFD" w14:paraId="3C116E85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A805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A4B7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E077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6D31FA78" w14:textId="77777777" w:rsidTr="003966DC">
        <w:trPr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9BB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CORTE</w:t>
            </w:r>
          </w:p>
        </w:tc>
      </w:tr>
      <w:tr w:rsidR="00796BFD" w:rsidRPr="00796BFD" w14:paraId="181E0BAA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2BBE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Vaca gorda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EDBB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02.01.01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EE22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7C020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2.191,00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2550E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5D43A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B7C40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A9284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3C80A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</w:tr>
      <w:tr w:rsidR="00796BFD" w:rsidRPr="00796BFD" w14:paraId="6E77094C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23F0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Boi gordo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94B0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02.01.02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F668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D9BAB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3.582,00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9B94C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69211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E80E0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3.582,00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2DE08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C8569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</w:tr>
      <w:tr w:rsidR="00796BFD" w:rsidRPr="00796BFD" w14:paraId="40ED413A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CA80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fêmea,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8469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02.01.03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9652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A4F86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538,00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9B705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F3805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505BE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9E90B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E2C7A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</w:tr>
      <w:tr w:rsidR="00796BFD" w:rsidRPr="00796BFD" w14:paraId="16981801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C201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fêmea,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8F4C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02.01.04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2E33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27610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8248B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ED571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F2DF0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583,00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21A85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01AFC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</w:tr>
      <w:tr w:rsidR="00796BFD" w:rsidRPr="00796BFD" w14:paraId="7B758F25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DABC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fêmea,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34A0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02.01.05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BE7D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A72F5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8F5E7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E4AAE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3ABAF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1.199,00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E3470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E7AB0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</w:tr>
      <w:tr w:rsidR="00796BFD" w:rsidRPr="00796BFD" w14:paraId="4F15EF67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17D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 fêmea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AD44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02.01.06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E67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4C2A8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1.268,00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C933A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8FD00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EB62C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FB9A2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15B3D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</w:tr>
      <w:tr w:rsidR="00796BFD" w:rsidRPr="00796BFD" w14:paraId="6E7A2ECA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E1DC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 fêmea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86CE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02.01.07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784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622B8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1.386,00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EB779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1737F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8C779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1.437,00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93C02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FE468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</w:tr>
      <w:tr w:rsidR="00796BFD" w:rsidRPr="00796BFD" w14:paraId="552B2020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1E06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macho,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A0A1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02.01.08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2AD5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09BEC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786,00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AAB37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727D5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001D3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2E7C6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274E4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</w:tr>
      <w:tr w:rsidR="00796BFD" w:rsidRPr="00796BFD" w14:paraId="7BB113EF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C488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macho,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7929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02.01.09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FE7E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0471D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4CDDF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AAF8B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D1E91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847,00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A8DEC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36A48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</w:tr>
      <w:tr w:rsidR="00796BFD" w:rsidRPr="00796BFD" w14:paraId="48CB08BE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56B87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 macho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FF58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02.01.10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A90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996D8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1.950,00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CB9D4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1E04B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674C4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1.867,00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A3CAC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6788A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</w:tr>
      <w:tr w:rsidR="00796BFD" w:rsidRPr="00796BFD" w14:paraId="525D3DF8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B4D3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 macho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E424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02.01.11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1449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1CB99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2.131,00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C659A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2A78D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2A78F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2.058,00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302E5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30540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</w:tr>
      <w:tr w:rsidR="00796BFD" w:rsidRPr="00796BFD" w14:paraId="6853EA79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F252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 macho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0ABF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02.01.12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142E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03F41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2.313,00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78850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654DE4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9DBBB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F3560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F96AA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</w:tr>
      <w:tr w:rsidR="00796BFD" w:rsidRPr="00796BFD" w14:paraId="66E85759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7015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LEITEIRO/CRUZADO/MESTIÇO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A66B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2DEF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129FC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4A17C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3CC1D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A6BF9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CF79D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418CE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3E332B68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BDA3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mestiço/cruzado, fêmea,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FEE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02.01.13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3B28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46C17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457,00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364AE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A3522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555F4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446,00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F748B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6B88F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</w:tr>
      <w:tr w:rsidR="00796BFD" w:rsidRPr="00796BFD" w14:paraId="0D410489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4FD1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mestiço/cruzado, fêmea,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E19B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02.01.14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CA0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E6D42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25B2A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01A18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601A2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496,00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96171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C11BB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</w:tr>
      <w:tr w:rsidR="00796BFD" w:rsidRPr="00796BFD" w14:paraId="52F13B5F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7A7D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mestiço/cruzado, fêmea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E425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02.01.15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4B5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6DBC2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978,00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9709A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19697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B061B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1.019,00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61F30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074510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</w:tr>
      <w:tr w:rsidR="00796BFD" w:rsidRPr="00796BFD" w14:paraId="38600689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F8D1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mestiço/cruzado, fêmea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3B20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02.01.16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E24D4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B6B3F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1.078,00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E0A2E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96CB0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B7DF1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B76DE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C0747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</w:tr>
      <w:tr w:rsidR="00796BFD" w:rsidRPr="00796BFD" w14:paraId="48CADF1C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784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mestiço/cruzado, fêmea,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5592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02.01.17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9311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CFAA0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1.178,00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7999A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C7BBE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3F6DA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1.222,00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1BFF7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E5E77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</w:tr>
      <w:tr w:rsidR="00796BFD" w:rsidRPr="00796BFD" w14:paraId="28F1AC3F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E13E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mestiço/cruzado, macho, 0 a 8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D8F5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02.01.18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1701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73BD6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F7421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70BB4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8B9A8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659,00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71D86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44800F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</w:tr>
      <w:tr w:rsidR="00796BFD" w:rsidRPr="00796BFD" w14:paraId="23EB5EBE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9BCD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mestiço/cruzado, macho, 9 a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E305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02.01.19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04D5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41279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723,00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555D8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B078D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D7C05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BB6D0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13217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</w:tr>
      <w:tr w:rsidR="00796BFD" w:rsidRPr="00796BFD" w14:paraId="1750686D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E765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mestiço/cruzado, macho 13 a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DCC5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02.01.20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58B1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69906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1.326,00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94B95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542C9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FE093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1.269,00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75327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DBA4A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</w:tr>
      <w:tr w:rsidR="00796BFD" w:rsidRPr="00796BFD" w14:paraId="5E41B881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2D24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mestiço/cruzado, macho 25 a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9958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02.01.21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95A0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04337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1.449,00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F3670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83148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76E09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1.399,00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52D6A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C3172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</w:tr>
      <w:tr w:rsidR="00796BFD" w:rsidRPr="00796BFD" w14:paraId="00DBD232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021C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Bovino, mestiço/cruzado, macho, acima de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BAA6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02.01.22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406B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31650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1.573,00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BE7DC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AB2DF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CE795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D1F6A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AE8A4" w14:textId="77777777" w:rsidR="00796BFD" w:rsidRPr="00796BFD" w:rsidRDefault="00796BFD" w:rsidP="00796BFD">
            <w:pPr>
              <w:spacing w:after="0" w:line="240" w:lineRule="auto"/>
              <w:ind w:left="60" w:right="60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</w:tr>
      <w:tr w:rsidR="00796BFD" w:rsidRPr="00796BFD" w14:paraId="3DBE4E99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B69F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Vaca Leiteira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CB2C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02.01.23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321F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cb.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A121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52EC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FB4F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11/08/2016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E8EE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CCA5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A918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11/08/2016</w:t>
            </w:r>
          </w:p>
        </w:tc>
      </w:tr>
      <w:tr w:rsidR="00796BFD" w:rsidRPr="00796BFD" w14:paraId="2C50D4B3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A19F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Touro reprodutor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34FD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02.01.24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B5BB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cb.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9C57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8F4C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2E6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11/08/2016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570E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8B02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B5D8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11/08/2016</w:t>
            </w:r>
          </w:p>
        </w:tc>
      </w:tr>
      <w:tr w:rsidR="00796BFD" w:rsidRPr="00796BFD" w14:paraId="733CE44C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C8ED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Vaca com cria até 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1010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02.01.25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186D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DE3F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EF45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15CC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01/09/2015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0A1E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FAE1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6E21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01/09/2015</w:t>
            </w:r>
          </w:p>
        </w:tc>
      </w:tr>
      <w:tr w:rsidR="00796BFD" w:rsidRPr="00796BFD" w14:paraId="574717CD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F2FA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Vaca solteira acima de 24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3A6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02.01.26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698D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2975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4F4F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78F0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01/09/2015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63EA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0E815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46C9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01/09/2015</w:t>
            </w:r>
          </w:p>
        </w:tc>
      </w:tr>
      <w:tr w:rsidR="00796BFD" w:rsidRPr="00796BFD" w14:paraId="7A70904D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8F4B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17AE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5E3D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3623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C868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247C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984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A143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6E2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39C5C078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CD00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Vaca registrada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6B37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02.01.27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03BF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95B1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8F5A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3B44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11/08/2016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891C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DC57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DC40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11/08/2016</w:t>
            </w:r>
          </w:p>
        </w:tc>
      </w:tr>
      <w:tr w:rsidR="00796BFD" w:rsidRPr="00796BFD" w14:paraId="5C7D9895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58E7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Touro registrado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7410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02.01.28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65C4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E9BC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B23E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CD2A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11/08/2016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AD91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4.000,00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7219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FAC3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11/08/2016</w:t>
            </w:r>
          </w:p>
        </w:tc>
      </w:tr>
      <w:tr w:rsidR="00796BFD" w:rsidRPr="00796BFD" w14:paraId="64668CBB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3829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BUBALINO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5BB5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02.02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1B6D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FA6F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594F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1BBC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C88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6D2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AB8F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481DB4BE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1DA3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Macho/fêmea p/cria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C781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02.02.01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818F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1C8C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50D52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E4F6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8DD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9575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7AE1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796BFD" w:rsidRPr="00796BFD" w14:paraId="089A50F7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BAC7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Macho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37FE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02.02.02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4FCA9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BE9E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8539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B0B6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0BEC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32AF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3FD5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796BFD" w:rsidRPr="00796BFD" w14:paraId="5EC6D9D8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0D83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Fêmea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3909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02.02.03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DFBA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CCA5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C3CB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2A0D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0EF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035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99FD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796BFD" w:rsidRPr="00796BFD" w14:paraId="46DDC408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0175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Fêmea com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C900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02.02.04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EC04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2315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AB0A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7509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C19A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1299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05140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796BFD" w:rsidRPr="00796BFD" w14:paraId="000C911F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6340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Bezerro até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6070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02.02.05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9146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174D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CFEE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BBBB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DF0A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599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10AE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796BFD" w:rsidRPr="00796BFD" w14:paraId="3906260B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80B2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Bezerra até 12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FEC0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02.02.06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E6D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F771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8B77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2878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6FEB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6B22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D962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796BFD" w:rsidRPr="00796BFD" w14:paraId="37E27B36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E3F9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Fêmea 12 a 18 meses (10 arrobas)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AB4F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02.02.07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E10A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26A4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31C4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183F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0C4A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5AC7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60AA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796BFD" w:rsidRPr="00796BFD" w14:paraId="12317894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D8D5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Fêmea 18 a 24 meses (16 arrobas)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47B2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02.02.08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56F9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7E2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CDA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8C82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45C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5329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37F8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796BFD" w:rsidRPr="00796BFD" w14:paraId="3990471E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B814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SUÍNO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AA35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02.03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9C6D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E8F8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440C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6B26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68FD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8884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077C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6A1AA9CE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50F5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Suíno para abate - tipo banha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AFE8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02.03.01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2A32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arroba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A1EE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F869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A209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06E3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0DA0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9BC5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796BFD" w:rsidRPr="00796BFD" w14:paraId="359063B7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122C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Suíno para abate - tipo carne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F06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02.03.02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3D0C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arroba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CCC3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2374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0C4C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7A533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7836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7F9A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796BFD" w:rsidRPr="00796BFD" w14:paraId="203A7302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E2F3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Leitão ou leitoa até 10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6DCC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02.03.03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078F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D57E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1E70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7B9A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AF10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E33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93D8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796BFD" w:rsidRPr="00796BFD" w14:paraId="50C90DBB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ADD1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Suíno Matriz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041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02.03.04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920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80FA9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957A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5813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B982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9540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9896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796BFD" w:rsidRPr="00796BFD" w14:paraId="6A6B5ADD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0AC8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Suíno reprodutor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8937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02.03.05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DE17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F9CF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6CBC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3CB9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6FC5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C235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4E39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796BFD" w:rsidRPr="00796BFD" w14:paraId="7A42818E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9AFA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EQUINO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515B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02.04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F5BE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5BD3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9542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D4BB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E30C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2FE5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42F9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3FA10BDA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10C4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Cavalo ou égua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1355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02.04.01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84F3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4513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D83F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BE59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44D7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CA61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DCF9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796BFD" w:rsidRPr="00796BFD" w14:paraId="19891031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06EA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Cavalo ou égua para trabalho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2E3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02.04.02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9FA1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C8DF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FF4E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2512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010D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319D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3323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796BFD" w:rsidRPr="00796BFD" w14:paraId="2A5B6FEB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ED67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Cavalo ou égua - controlados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70CB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02.04.03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0A9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7EF0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90D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65FB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318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7D82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C210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796BFD" w:rsidRPr="00796BFD" w14:paraId="0D42CD92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15F9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Cavalo ou égua registrado (exceto inglês)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C054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02.04.04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04740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4F41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4AFE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D2EC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927F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E2E9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EB2E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796BFD" w:rsidRPr="00796BFD" w14:paraId="6AEA847D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5189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Cavalo ou égua inglês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DBF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02.04.05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7D55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FFD3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0F61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D165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FB10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5FDD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87E8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796BFD" w:rsidRPr="00796BFD" w14:paraId="1CD5FFA4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996E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Égua com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E567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02.04.06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7B81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E58A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B894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F6D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20E4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9B3B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1820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796BFD" w:rsidRPr="00796BFD" w14:paraId="555D80B7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CF9C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Potro ou potranca para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7919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02.04.07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984E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C88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BB1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9CE6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FC3E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BF6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498F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796BFD" w:rsidRPr="00796BFD" w14:paraId="327E6CCC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FDAC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Potro ou potranca registrado até 36 meses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8C62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02.04.08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6B9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692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C4B4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070A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EA7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2D4F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FCD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1/01/2012</w:t>
            </w:r>
          </w:p>
        </w:tc>
      </w:tr>
      <w:tr w:rsidR="00796BFD" w:rsidRPr="00796BFD" w14:paraId="34AA9882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08BD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CAPRINO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1F77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02.05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EB4A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5DF7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A75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8B6D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B057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D51E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C53E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6E72ABD9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98EC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Macho ou fêmea para abate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7B3D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02.05.01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C5FB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0799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5AA0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A0C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7A24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93BA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383C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  <w:tr w:rsidR="00796BFD" w:rsidRPr="00796BFD" w14:paraId="7A402274" w14:textId="77777777" w:rsidTr="003966DC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7A62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Macho ou fêmea para cria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D3B6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02.05.02</w:t>
            </w:r>
          </w:p>
        </w:tc>
        <w:tc>
          <w:tcPr>
            <w:tcW w:w="8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C71B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cb</w:t>
            </w:r>
            <w:proofErr w:type="spellEnd"/>
          </w:p>
        </w:tc>
        <w:tc>
          <w:tcPr>
            <w:tcW w:w="9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4A75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4B7A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46760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AEE1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DCD3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77CE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16/03/2015</w:t>
            </w:r>
          </w:p>
        </w:tc>
      </w:tr>
    </w:tbl>
    <w:p w14:paraId="0976A93D" w14:textId="77777777" w:rsidR="00796BFD" w:rsidRPr="00796BFD" w:rsidRDefault="00796BFD" w:rsidP="00796BF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8474E9F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SEÇÃO II</w:t>
      </w:r>
    </w:p>
    <w:p w14:paraId="529FEBD9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PRODUTOS AGRÍCOLAS, LATICÍNIOS E EXTRATIVISMO</w:t>
      </w:r>
    </w:p>
    <w:p w14:paraId="5C27C59D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CD4F372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Subseção I</w:t>
      </w:r>
    </w:p>
    <w:p w14:paraId="108C4D56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lastRenderedPageBreak/>
        <w:t>Produtos Agrícolas</w:t>
      </w:r>
    </w:p>
    <w:p w14:paraId="717F8586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432691B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4º </w:t>
      </w: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Pauta Fiscal de Preços Mínimos de produtos agrícolas, laticínios e extrativismo.</w:t>
      </w:r>
    </w:p>
    <w:p w14:paraId="5CF6FB5C" w14:textId="77777777" w:rsidR="00796BFD" w:rsidRPr="00796BFD" w:rsidRDefault="00796BFD" w:rsidP="00796BF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53"/>
        <w:gridCol w:w="811"/>
        <w:gridCol w:w="509"/>
        <w:gridCol w:w="643"/>
        <w:gridCol w:w="784"/>
        <w:gridCol w:w="1092"/>
        <w:gridCol w:w="532"/>
        <w:gridCol w:w="784"/>
        <w:gridCol w:w="1092"/>
      </w:tblGrid>
      <w:tr w:rsidR="00796BFD" w:rsidRPr="00796BFD" w14:paraId="344ED2F3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5EE5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6158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4377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12AF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967C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Pauta Anterior</w:t>
            </w:r>
          </w:p>
        </w:tc>
      </w:tr>
      <w:tr w:rsidR="00796BFD" w:rsidRPr="00796BFD" w14:paraId="15B2AA32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F7AB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3681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C26C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74DA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B82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EDE0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7E12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624C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DF7A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</w:tr>
      <w:tr w:rsidR="00796BFD" w:rsidRPr="00796BFD" w14:paraId="281B8D29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8028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AMENDOIM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6B28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B3CE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61EDEF70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3165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Amendoim em casca - (Sc. 25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BF2A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8A03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877D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A3C9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40D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174B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780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B17D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19/03/2004</w:t>
            </w:r>
          </w:p>
        </w:tc>
      </w:tr>
      <w:tr w:rsidR="00796BFD" w:rsidRPr="00796BFD" w14:paraId="6AAF84D6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78A3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DEA0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7A8B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50B6171C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7ED3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Arroz em casca - todos os tipos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4514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E61F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1067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2C75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758C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6DA1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A470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2BB3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</w:tr>
      <w:tr w:rsidR="00796BFD" w:rsidRPr="00796BFD" w14:paraId="0CE271EC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1621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Arroz tipo 1 -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BF84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1587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AE95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6F6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1B0D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A4D8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DD01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5199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</w:tr>
      <w:tr w:rsidR="00796BFD" w:rsidRPr="00796BFD" w14:paraId="300F236C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91E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Arroz tipo 2 -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572EA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534B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493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1E7A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FE38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89C4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0B2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AD15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</w:tr>
      <w:tr w:rsidR="00796BFD" w:rsidRPr="00796BFD" w14:paraId="541EB3DB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EAE1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Arroz tipo 3 -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9899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11D0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3A35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CDAA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D01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E150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9AE6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528E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96BFD" w14:paraId="36D7F08D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6AA2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Arroz tipo 4 -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A92F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46CF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5F14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6736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545B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0C33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DFC3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2544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</w:tr>
      <w:tr w:rsidR="00796BFD" w:rsidRPr="00796BFD" w14:paraId="414056C1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4130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Arroz tipo 5 - (Fardos com 30 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A200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A658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601D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0D95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DADD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34B3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9D16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3347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96BFD" w14:paraId="57F2D146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CF35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Arroz tipo AP ( Fardo com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F560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3F7B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Fd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3625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0F0F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9C8A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408C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1D7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4D9C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96BFD" w14:paraId="2985865E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3568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Arroz tipo quirera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C3D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4056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EEA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4141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29A0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CE8A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6E34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AF27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96BFD" w14:paraId="57D64C0A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09FC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Arroz (farelo)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EC17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14EE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C956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CBE6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1466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737E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8B29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85FF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</w:tr>
      <w:tr w:rsidR="00796BFD" w:rsidRPr="00796BFD" w14:paraId="0A4D60F1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FF6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BANANA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2D37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756E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400836EE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CB79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Banana Maçã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D1FD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B1CB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ABA9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4AEE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5FC4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B0F8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F4D3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2000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96BFD" w14:paraId="02A4FA87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0244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Banana Ouro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EB72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C157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1346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E32A2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50DD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175C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9050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8857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19/03/2004</w:t>
            </w:r>
          </w:p>
        </w:tc>
      </w:tr>
      <w:tr w:rsidR="00796BFD" w:rsidRPr="00796BFD" w14:paraId="22423417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BCDC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Banana Prata (CX 22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2491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B33F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4D26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7E30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D4CD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9153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0B62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8CCB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96BFD" w14:paraId="33EC5453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5256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Banana Terra (Comprida, D'água)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8D27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EBDE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71F7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E804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B12A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7971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C21F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F43E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96BFD" w14:paraId="667A8024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BCD7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CASTANHA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63BD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03.04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2EA1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0289B475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2C9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Castanha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85CD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D44F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BBA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9589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8225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B72F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699D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8AFB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</w:tr>
      <w:tr w:rsidR="00796BFD" w:rsidRPr="00796BFD" w14:paraId="1AE46B36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CB01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Castanha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C36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27D7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Hl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3476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6C46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95/2023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8C39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1º/01/2024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41F1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AA2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DE77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10/11/2017</w:t>
            </w:r>
          </w:p>
        </w:tc>
      </w:tr>
      <w:tr w:rsidR="00796BFD" w:rsidRPr="00796BFD" w14:paraId="4A7BDBEA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1C0F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FARINHA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3E4F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03.05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2FA5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0B031B49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06BE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Farinha de mandioca fina torrada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8A38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03.05.01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77D9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9DF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19D3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9824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8A1B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07F8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8878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19/03/2004</w:t>
            </w:r>
          </w:p>
        </w:tc>
      </w:tr>
      <w:tr w:rsidR="00796BFD" w:rsidRPr="00796BFD" w14:paraId="342CA92C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A749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Farinha de mandioca D'água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6CF9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03.05.02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6C9C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846D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274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12C1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6366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17CB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A188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19/03/2004</w:t>
            </w:r>
          </w:p>
        </w:tc>
      </w:tr>
      <w:tr w:rsidR="00796BFD" w:rsidRPr="00796BFD" w14:paraId="666B7478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2CF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Farinha de mandioca seca - (Sc. 50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43AB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03.05.03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E4A0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B324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3D28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0B35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C642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FBD0D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878E5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96BFD" w14:paraId="4CAE208E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FFE8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FEIJÃO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4603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03.06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B789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3E36F538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3D06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Feijão Branco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F2A6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03.06.01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A9E9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2D3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055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C58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37AA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530D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8039D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96BFD" w14:paraId="7C7C376C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A4D9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Feijão Carioquinha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EA6E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03.06.02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646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6567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F53E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325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7615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AF03E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50E8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96BFD" w14:paraId="35311D12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7224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Feijão de Corda (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macaçar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)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A8A9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03.06.03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4387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73D7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DF15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DFB0A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7E2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C186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2367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96BFD" w14:paraId="3C1B0624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5163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Feijão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Jalo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19A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03.06.04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07FD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4E0B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E0AF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6DBC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A306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04B8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DEE4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96BFD" w14:paraId="61AEDECC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75F9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Feijão Preto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A9C1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03.06.05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1EFD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B301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107D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7D93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4FFB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2655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7C43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96BFD" w14:paraId="285ADA09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6252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Feijão Rajado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B47D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03.06.06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FEFA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AA14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9198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5EF0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F608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68FA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1E2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96BFD" w14:paraId="36CE129F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B521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Feijão Rosinha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895B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03.06.07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38BA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081B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D4EB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127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850F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6619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B3D5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19/03/2004</w:t>
            </w:r>
          </w:p>
        </w:tc>
      </w:tr>
      <w:tr w:rsidR="00796BFD" w:rsidRPr="00796BFD" w14:paraId="2E6592FA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D1E9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Feijão Roxinho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ACBC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03.06.08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9BF4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CFDF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78C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4A5D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BF2A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851D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9BF1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19/03/2004</w:t>
            </w:r>
          </w:p>
        </w:tc>
      </w:tr>
      <w:tr w:rsidR="00796BFD" w:rsidRPr="00796BFD" w14:paraId="6841F643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459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MILHO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178B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03.07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21FF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614C2270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161E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Milho em grão - (Sc. 60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499A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03.07.01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6870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9FC4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FB55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18/2015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C8F0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760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0678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051B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96BFD" w14:paraId="0472DD84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D202A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Fubá de milho - (Sc. 30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D651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03.07.02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CE13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84F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6F46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B969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D2A6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F609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9782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19/03/2004</w:t>
            </w:r>
          </w:p>
        </w:tc>
      </w:tr>
      <w:tr w:rsidR="00796BFD" w:rsidRPr="00796BFD" w14:paraId="18B85A07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8BB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CACAU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430C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03.08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F980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24E4E2A9" w14:textId="77777777" w:rsidTr="00796BFD">
        <w:trPr>
          <w:jc w:val="center"/>
        </w:trPr>
        <w:tc>
          <w:tcPr>
            <w:tcW w:w="0" w:type="auto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2806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CACAU</w:t>
            </w:r>
          </w:p>
        </w:tc>
      </w:tr>
      <w:tr w:rsidR="00796BFD" w:rsidRPr="00796BFD" w14:paraId="2E55D29A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82EF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Cacau em amêndoas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E445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03.08.03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1C28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1BDD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BDB0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FAA0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08/06/2016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A0D9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7D47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15/2016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E89B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08/06/2016</w:t>
            </w:r>
          </w:p>
        </w:tc>
      </w:tr>
    </w:tbl>
    <w:p w14:paraId="2D7D1C5D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3B5F207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lastRenderedPageBreak/>
        <w:t>§ 1º Nos casos em que a embalagem do arroz tipo 1, 2, 3, 4, 5 e AP por sacas de 60 Kg, o preço deverá ser multiplicado por 2.0.</w:t>
      </w:r>
    </w:p>
    <w:p w14:paraId="6612D301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2º Nas operações com produtos agrícolas promovidos por produtores rurais deste Estado, ou por pessoa não inscrita no CAD/ICMS sem destinatário certo (a vender), a base de cálculo do ICMS será o preço estabelecido nesta pauta acrescido da margem de lucro de 30%.</w:t>
      </w:r>
    </w:p>
    <w:p w14:paraId="7B35ACBE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3º Nas operações com cacau em amêndoas dispostas nesta seção não se aplicará a pauta quando destinadas a estabelecimento industrial situado neste Estado ou em outra unidade federativa.</w:t>
      </w:r>
    </w:p>
    <w:p w14:paraId="5530FDFE" w14:textId="77777777" w:rsidR="00796BFD" w:rsidRPr="00796BFD" w:rsidRDefault="00796BFD" w:rsidP="00796BFD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38CD49C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Subseção II</w:t>
      </w:r>
    </w:p>
    <w:p w14:paraId="5CC54E9E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Laticínios e Extrativismo</w:t>
      </w:r>
    </w:p>
    <w:p w14:paraId="1865FD76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BB94739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5º</w:t>
      </w: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Pauta Fiscal de preços mínimos de laticínios e extrativismo.</w:t>
      </w:r>
    </w:p>
    <w:p w14:paraId="2DEE27C1" w14:textId="77777777" w:rsidR="00796BFD" w:rsidRPr="00796BFD" w:rsidRDefault="00796BFD" w:rsidP="00796BF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84"/>
        <w:gridCol w:w="811"/>
        <w:gridCol w:w="509"/>
        <w:gridCol w:w="533"/>
        <w:gridCol w:w="794"/>
        <w:gridCol w:w="1096"/>
        <w:gridCol w:w="531"/>
        <w:gridCol w:w="784"/>
        <w:gridCol w:w="1092"/>
      </w:tblGrid>
      <w:tr w:rsidR="00796BFD" w:rsidRPr="00796BFD" w14:paraId="72055CDA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7ECF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B392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CF43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2F59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VALOR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59B5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Pauta Anterior</w:t>
            </w:r>
          </w:p>
        </w:tc>
      </w:tr>
      <w:tr w:rsidR="00796BFD" w:rsidRPr="007200B2" w14:paraId="2CDDFB12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807E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370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F9A9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A869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B4D9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C6C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6D13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E5BFB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7BB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</w:tr>
      <w:tr w:rsidR="00796BFD" w:rsidRPr="007200B2" w14:paraId="457D1627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5BD6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LATICÍNIOS E EXTRATIVISMO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FE66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7741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D21F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D06E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F983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FB2A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5726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1D88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200B2" w14:paraId="4440FC16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79EE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8ABE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6E98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98D2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8D1F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C689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563F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8BEE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796BFD" w:rsidRPr="007200B2" w14:paraId="1148065A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3B31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LATICÍNIOS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AE7D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D764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E705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93D9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D486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ED92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D892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485A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200B2" w14:paraId="27276A5C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8646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Queijo Caseiro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024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03.09.01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54E5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B734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15,14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2B84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3251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4071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15F6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63FB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200B2" w14:paraId="28B8BCBF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8103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Queijo Cabacinha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2915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03.09.02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F0A3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744E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C48B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E375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D306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6198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D7E7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200B2" w14:paraId="4A191A1C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2DC35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Queijo Coalho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C36F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03.09.03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5E22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190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7A0D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19B0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5A7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65E1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44CF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200B2" w14:paraId="0A7E9860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B8C8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Queijo Minas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BB1A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03.09.04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BF30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6D10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C99B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285A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D648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57BB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8B11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200B2" w14:paraId="5A75C347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8464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Queijo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Mussarela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C325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03.09.05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3D75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A93D7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18,16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7A05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E5C6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CBE5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F6D1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908D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200B2" w14:paraId="6A4E427C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14F1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Queijo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Provollone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3E61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03.09.06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EFE2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943C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22,20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953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0AFA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F346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AC0C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2F00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200B2" w14:paraId="564741AA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96D0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Queijo Prato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7B70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03.09.07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53E1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BDB3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21,19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48A5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B230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AFEE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1FB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5A21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200B2" w14:paraId="3D5AA252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EE85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Manteiga comum com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4BD7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03.09.08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5EA0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0005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A9FE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4B8D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3966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DAA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DB1C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200B2" w14:paraId="6B1CCFA6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1FB0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Manteiga comum sem sal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73F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03.09.09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3131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100A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16,14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2B43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8D95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6579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A064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A0B3C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200B2" w14:paraId="72D45BA8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6F9B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Gordura de Creme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7607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03.09.10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C6D6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ED1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4,24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F731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F6BE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BB4B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0BFF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1981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96BFD" w14:paraId="1CA3A0C9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D29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BORRACHA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97B5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03.10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E42C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200B2" w14:paraId="5EADDC31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BFB3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Placa bruta de borracha defumada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034C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03.10.01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6B0E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D87A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AD80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F739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348D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8E55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53BA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200B2" w14:paraId="211A38C8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526E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Borracha em bola ou tela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35E3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03.10.02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2311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1C8F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6CF5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D3E3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9406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8FA5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817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200B2" w14:paraId="2F7C2308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011BB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Borracha CPV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1D5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03.10.03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0312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9902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B5D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6140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A803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5C8F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BD0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200B2" w14:paraId="61A5A622" w14:textId="77777777" w:rsidTr="00796BFD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8C7B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Borracha CVG - Cernambi Virgem Prensada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2A13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03.10.04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F2D0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0FE11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A8D3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74AE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01E1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EFA0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99AD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</w:tbl>
    <w:p w14:paraId="2AE34E81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D4770C5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SEÇÃO III</w:t>
      </w:r>
    </w:p>
    <w:p w14:paraId="68BE2176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PESCADO, VASILHAMES, PNEUS (Carcaças) e OUTROS.</w:t>
      </w:r>
    </w:p>
    <w:p w14:paraId="61169B49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B501D2E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6º </w:t>
      </w: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Pauta Fiscal de preços mínimos de pescado, vasilhames, pneus (carcaças) e outros.</w:t>
      </w:r>
    </w:p>
    <w:p w14:paraId="0B7C4980" w14:textId="77777777" w:rsidR="00796BFD" w:rsidRPr="00796BFD" w:rsidRDefault="00796BFD" w:rsidP="00796BF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968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83"/>
        <w:gridCol w:w="811"/>
        <w:gridCol w:w="648"/>
        <w:gridCol w:w="643"/>
        <w:gridCol w:w="784"/>
        <w:gridCol w:w="1092"/>
        <w:gridCol w:w="643"/>
        <w:gridCol w:w="784"/>
        <w:gridCol w:w="1092"/>
      </w:tblGrid>
      <w:tr w:rsidR="007200B2" w:rsidRPr="00796BFD" w14:paraId="2A01ECD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C7A8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594B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7EEA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A538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449D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Pauta Anterior</w:t>
            </w:r>
          </w:p>
        </w:tc>
      </w:tr>
      <w:tr w:rsidR="007200B2" w:rsidRPr="00796BFD" w14:paraId="71AE1E5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E6BF6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8C19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746B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0054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7ADA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D4A8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1616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395E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96ED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</w:tr>
      <w:tr w:rsidR="007200B2" w:rsidRPr="00796BFD" w14:paraId="47FD1E7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F19E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VASILHAMES, PNEUS (Carcaças) e 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2214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2FFD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200B2" w:rsidRPr="00796BFD" w14:paraId="43E9195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77D4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VASILHAMES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DB46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FBD2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200B2" w:rsidRPr="00796BFD" w14:paraId="45951DBB" w14:textId="77777777" w:rsidTr="007200B2">
        <w:trPr>
          <w:trHeight w:val="476"/>
          <w:jc w:val="center"/>
        </w:trPr>
        <w:tc>
          <w:tcPr>
            <w:tcW w:w="0" w:type="auto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D64E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OBS.: Considera-se: Garrafa de 1ª: as de cor escura e sem defeitos aparentes. (600 ml); Garrafa de 2ª: todas as de cor clara e as de cor escura com defeitos aparentes. (600 ml)</w:t>
            </w:r>
          </w:p>
        </w:tc>
      </w:tr>
      <w:tr w:rsidR="007200B2" w:rsidRPr="00796BFD" w14:paraId="12498438" w14:textId="77777777" w:rsidTr="007200B2">
        <w:trPr>
          <w:trHeight w:val="450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255A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7200B2" w:rsidRPr="007200B2" w14:paraId="0376510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213C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Garrafa de 1ª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CFB4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FB72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2BC3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AA04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2D28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2602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E8D7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6A11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200B2" w14:paraId="0178877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0589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Garrafa de 2ª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3257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04DA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08F5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8880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7329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C674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1FC6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C184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200B2" w14:paraId="53AC815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0D68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Garrafa suco/água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23EF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6C49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FB24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6882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356C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5ED9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94C2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BE6E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200B2" w14:paraId="73FFC8D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B9F5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Garrafão (5 litros)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D465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0611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A190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01C8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35D3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B7EE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FB2F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27CA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200B2" w14:paraId="1F1F480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9B8B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Litro comum 900ml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F92F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5720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388C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2E9C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90171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2C15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02DB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618F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200B2" w14:paraId="7BDA796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B806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Litro especial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A927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0BF6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BE82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4EA5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E055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F7AE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CAAE6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1B85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200B2" w14:paraId="0F64948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F7AB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Litro especial 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C2CD4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971E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4BB8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C3FC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7A58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6565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BB5E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D43E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200B2" w14:paraId="26BF1E3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210C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Litro "velho barreiro"/champanha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9613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2DE5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93A6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33A9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CA32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AF9C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C805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43C8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96BFD" w14:paraId="27FC0AF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6838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PNEUS (Carcaças)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21060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0D33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200B2" w:rsidRPr="007200B2" w14:paraId="5320F07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CA11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Aro 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FD75A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86B2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29F7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B6C5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3851F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C92E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D31B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8117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200B2" w14:paraId="0EC49F3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6A27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Aro 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435E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5BED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7B7C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1BCB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24CA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403D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3AF5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A4F7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200B2" w14:paraId="518E7F0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DB26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Aro 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167E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04.03.03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B6D3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8E90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37,00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1D2B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EAB3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C833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22A4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C84B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200B2" w14:paraId="79F314F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B4A6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Aro 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1AFE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6E98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965A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DF62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86C3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C492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0436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68A2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200B2" w14:paraId="2F1C49C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7811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Aro 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F84C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04.03.05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690A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82AF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5067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6010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28F2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9F58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CFE4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96BFD" w14:paraId="32D9F02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6892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PESCADOS FRESCOS E CONGELADOS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818F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2DBB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200B2" w:rsidRPr="007200B2" w14:paraId="1A44FA8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F753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Dourado/filhote/tucunaré/caparari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19A4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845A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5B3F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52A4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4883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A815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FEA5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F389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200B2" w14:paraId="31107CF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BBC8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Piramutaba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D26D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7FA1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24B7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567B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9021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21D0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1366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07CD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200B2" w14:paraId="3A3AFA1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6700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Pirarara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/jaú/jaraqui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4E97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DCFD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BB29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E2C6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995E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9754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4BF8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B50B6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200B2" w14:paraId="3D89A58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9E23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Pirarucu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7E38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03E1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B750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4E0C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1549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80F2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96E1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1EB1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</w:tr>
      <w:tr w:rsidR="007200B2" w:rsidRPr="007200B2" w14:paraId="0CB0667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1298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Pirapitinga/surubim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2097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0E3C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F3E2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1525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08F1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E947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325FA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CCCB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200B2" w14:paraId="70E69AA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699E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Outros espécies (natura)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AE3C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0E6E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688F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2ACA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5580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01/02/2012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FFA7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675D0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7995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200B2" w14:paraId="7129D53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777F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Tambaqui (até 2kg)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3333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002E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BDD1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D834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26FB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5BF4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7551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9295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</w:tr>
      <w:tr w:rsidR="007200B2" w:rsidRPr="007200B2" w14:paraId="55D0667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5680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Tambaqui (de 2kg – 3 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4FF0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7AC3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A5C40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EB79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5AF6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738A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4E23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639F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</w:tr>
      <w:tr w:rsidR="007200B2" w:rsidRPr="007200B2" w14:paraId="108CBC9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6E5F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Tambaqui (Acima de 3kg)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0808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EBDE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886D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8940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2DE4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6238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EEFA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CB72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</w:tr>
      <w:tr w:rsidR="007200B2" w:rsidRPr="007200B2" w14:paraId="71AB3E0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BA71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Tambatinga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562E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06AC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D0E8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2969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851B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37CC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6809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0C1D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</w:tr>
      <w:tr w:rsidR="007200B2" w:rsidRPr="007200B2" w14:paraId="072856F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6EC1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Jatuarana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/ Matrinxã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C9AC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9BAE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2F84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B413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0AB4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7784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EA33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9851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</w:tr>
      <w:tr w:rsidR="007200B2" w:rsidRPr="007200B2" w14:paraId="79CC4D1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E2D8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Piauçú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4A8E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03CC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83AC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34BF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5351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38E5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8CD1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FCBC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</w:tr>
      <w:tr w:rsidR="007200B2" w:rsidRPr="007200B2" w14:paraId="2153CC2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7329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Piau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BC73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610A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891D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F6BB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38B4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02965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EF50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BE56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</w:tr>
      <w:tr w:rsidR="007200B2" w:rsidRPr="007200B2" w14:paraId="1D7C9EB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C5FE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Curimatã/Curimba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7989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61F9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5CC6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047C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DFFB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7332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72DAD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2BC0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</w:tr>
      <w:tr w:rsidR="007200B2" w:rsidRPr="007200B2" w14:paraId="1B9F0D0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0B43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Pintado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F23A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05.01.15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7D74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A59D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57CE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55DB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83CD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319B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F377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</w:tr>
      <w:tr w:rsidR="007200B2" w:rsidRPr="00796BFD" w14:paraId="16C2893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387E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SALGADOS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28CC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E930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200B2" w:rsidRPr="007200B2" w14:paraId="65A3B14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6AD0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Pirarucu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8487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1118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9BA5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E56B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1DD1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C563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423C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D015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200B2" w14:paraId="6E3CD84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3F9B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0631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608E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04B7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B6A3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5DDD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BC37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58D1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23FF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96BFD" w14:paraId="26B2DEE4" w14:textId="77777777" w:rsidTr="007200B2">
        <w:trPr>
          <w:trHeight w:val="450"/>
          <w:jc w:val="center"/>
        </w:trPr>
        <w:tc>
          <w:tcPr>
            <w:tcW w:w="0" w:type="auto"/>
            <w:gridSpan w:val="9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329F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OBS.: Para os municípios de Guajará-Mirim e Costa Marques os valores constantes do grupo 5 desta pauta, quando destinado a contribuintes deste Estado ou de outra Unidade da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Federação, serão beneficiados com a redução da base de cálculo de 35% (trinta e cinco por cento).</w:t>
            </w:r>
          </w:p>
        </w:tc>
      </w:tr>
      <w:tr w:rsidR="007200B2" w:rsidRPr="00796BFD" w14:paraId="74F27AB8" w14:textId="77777777" w:rsidTr="007200B2">
        <w:trPr>
          <w:trHeight w:val="450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D9DE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7200B2" w:rsidRPr="00796BFD" w14:paraId="047FDAF7" w14:textId="77777777" w:rsidTr="007200B2">
        <w:trPr>
          <w:trHeight w:val="450"/>
          <w:jc w:val="center"/>
        </w:trPr>
        <w:tc>
          <w:tcPr>
            <w:tcW w:w="0" w:type="auto"/>
            <w:gridSpan w:val="9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AE67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7200B2" w:rsidRPr="00796BFD" w14:paraId="2169E11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FDC7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OUTROS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9BDE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7771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200B2" w:rsidRPr="007200B2" w14:paraId="614E139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DC2D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Algodão em caroço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59945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DAC3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3D00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20,83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0A2E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65D27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78CD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433F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A1BE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200B2" w14:paraId="47AFEFC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15DC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Caroço de algodão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71BF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8C4E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764A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E43F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27C5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95AE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1,70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0C0A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ADE9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200B2" w14:paraId="3C78230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E8B4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Algodão limpo (pluma)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1B81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F7AD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9081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56,22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9113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6F66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30/08/2018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78B8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10D08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B8E2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200B2" w14:paraId="6A3017E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E591B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Galinha Caipira viva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4448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6564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883E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6867B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0BA6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C5EE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1C16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62F9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200B2" w14:paraId="227AECB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2140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Mamona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6F48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F004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9C66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AE5DB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4E746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4400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A81CC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439B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200B2" w14:paraId="79CA289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7B79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Pato vivo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ABF66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8844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6FD0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66EC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3C13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7885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617A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6DF7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200B2" w14:paraId="5F4BAD4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3DAA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Óleo de Copaíba / Andiroba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93D7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812E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Litro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976B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B312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A732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F5C0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B763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3738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</w:tbl>
    <w:p w14:paraId="7543CCF1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51A2A51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Parágrafo único. </w:t>
      </w: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Nas operações interestaduais, deve-se adotar para a Brita o valor de:</w:t>
      </w:r>
    </w:p>
    <w:p w14:paraId="17D64D81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 - Pó de Brita (pedrisco) (até 4,8 mm) R$ 60,00 m³;</w:t>
      </w:r>
    </w:p>
    <w:p w14:paraId="13680CCE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 - Brita nº 0 (4,9 mm a 9,5 mm) R$ 75,00 m³;</w:t>
      </w:r>
    </w:p>
    <w:p w14:paraId="19C0047E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III - Brita nº 1 (9,6 mm a 19,0 mm) R$ 75,00 m³;</w:t>
      </w:r>
    </w:p>
    <w:p w14:paraId="76791E73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IV - Brita nº 2 (20,0 mm a 25,0 mm) R$ 75,00 m³,</w:t>
      </w:r>
    </w:p>
    <w:p w14:paraId="1F922953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V - Rachão – Pedra de mão/pulmão – R$ 70,00 m³”.</w:t>
      </w:r>
    </w:p>
    <w:p w14:paraId="45481F42" w14:textId="77777777" w:rsidR="00796BFD" w:rsidRPr="00796BFD" w:rsidRDefault="00796BFD" w:rsidP="00796BF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AE3F31A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SEÇÃO IV</w:t>
      </w:r>
    </w:p>
    <w:p w14:paraId="15F21B44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MINÉRIOS</w:t>
      </w:r>
    </w:p>
    <w:p w14:paraId="040CCC0F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9FD1272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7º </w:t>
      </w: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Pauta Fiscal de preços mínimos de minérios.</w:t>
      </w:r>
    </w:p>
    <w:p w14:paraId="7CB985B0" w14:textId="77777777" w:rsidR="00796BFD" w:rsidRPr="00796BFD" w:rsidRDefault="00796BFD" w:rsidP="00796BF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82"/>
        <w:gridCol w:w="811"/>
        <w:gridCol w:w="539"/>
        <w:gridCol w:w="643"/>
        <w:gridCol w:w="784"/>
        <w:gridCol w:w="1092"/>
        <w:gridCol w:w="810"/>
        <w:gridCol w:w="784"/>
        <w:gridCol w:w="1092"/>
      </w:tblGrid>
      <w:tr w:rsidR="00796BFD" w:rsidRPr="00796BFD" w14:paraId="67481D9A" w14:textId="77777777" w:rsidTr="007200B2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AAEE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PRODUTO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447B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FAD5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UND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AB50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0C5F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PAUTA ANTERIOR</w:t>
            </w:r>
          </w:p>
        </w:tc>
      </w:tr>
      <w:tr w:rsidR="007200B2" w:rsidRPr="00796BFD" w14:paraId="4D64F7C0" w14:textId="77777777" w:rsidTr="007200B2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47A9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0681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64E1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0F8FD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F0F9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6DD7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AF97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239C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E790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</w:tr>
      <w:tr w:rsidR="007200B2" w:rsidRPr="00796BFD" w14:paraId="11FAAF3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1593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PRODUTOS MINERAIS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966D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BB66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154E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2E05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5028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FEE1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D761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74D3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200B2" w:rsidRPr="00796BFD" w14:paraId="3346C8D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0C89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PARA A 1ª DRRE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B38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</w:t>
            </w: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7EC5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3023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683FB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0F32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CBDF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0794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A979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</w:p>
        </w:tc>
      </w:tr>
      <w:tr w:rsidR="007200B2" w:rsidRPr="00796BFD" w14:paraId="22CDC94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4789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Areia lavada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2019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37FB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7F1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92,93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BB5F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1B40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459D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688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4834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96BFD" w14:paraId="0C1DC91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FC4B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Areia barranco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AA07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A8B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BAB9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116,32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3266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35607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272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7A8E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655F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96BFD" w14:paraId="6B35EEC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84CB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Cascalho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3449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B65D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ED52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47,17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410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3CCA6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D1B7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3ACD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9F98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96BFD" w14:paraId="4A1D3E0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6408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Cascalho médio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74F9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543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A127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26,29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3BA7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579D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0FF2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A77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90AB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96BFD" w14:paraId="3DF6E3A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1CF8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Cascalho lavado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2C92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4CB57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A623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66C4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50EF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C5A5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3C84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716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96BFD" w14:paraId="3F0A009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8252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Seixo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63EC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4456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7F8E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123,53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3B5D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4CF3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ECC2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A8CD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924E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96BFD" w14:paraId="7AEC7AD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4800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Saibro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030F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30B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21D9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61E9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0870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A1C1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5AAA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096F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96BFD" w14:paraId="18DAF28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0796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Aterro carga (6m³)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AEE1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BE1F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Carga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90E9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89,76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05C9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CE2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BB43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DDD4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FB0B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96BFD" w14:paraId="685E61E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64E8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Pó de Brita (pedrisco)(até 4,8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E663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B3D3B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D48C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82,49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DD07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3145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0F0E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7965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EF37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96BFD" w14:paraId="0C54B0D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001E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Brita nº 0 (4,9 mm a 9,5mm)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5492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4B91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D38E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105,27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C49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1BEA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B7DE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A0F7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6F13B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96BFD" w14:paraId="66F2E76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031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Brita nº 1 (9,6 mm a 19,0mm)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79A6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FA020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DC13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106,56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ACEB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9645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AC2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84CA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0A83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96BFD" w14:paraId="6D4F1CB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5348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Brita nº 2 (20,0 mm a25,0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C5F5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2F0C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B465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66B88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2A22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2D2F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2F9E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6A266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96BFD" w14:paraId="5968091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CC13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Rachão - pedra de mão/pulmão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C374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07.01.13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0E39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851E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84,05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AE5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AD73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0486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774C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902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96BFD" w14:paraId="45AD7D7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2000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PARA AS 2ª, 3ª, 4ª, 5ª e6ª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DRREs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75D9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D3B6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200B2" w:rsidRPr="00796BFD" w14:paraId="18DC96C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3395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Areia lavada grossa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B82C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5647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ABDDF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77,43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FBB3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E802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65D9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1170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DA26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96BFD" w14:paraId="40DF866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1E53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Areia lavada média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3C91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6948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4DE89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91,75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012D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F87D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C073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ECD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260F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96BFD" w14:paraId="342C6A2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3011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Areia de barranco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EB97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E9ED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175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104,68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11A6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FC97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012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ADF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A2F1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96BFD" w14:paraId="2D6FFCB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239B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Cascalho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D9E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DCB08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D23E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142,38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72E4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85B0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7E1B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B3E1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8CD1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96BFD" w14:paraId="1A043DE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DBAE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Cascalho médio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867B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FC6F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B1231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27,85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BDAA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04CC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F32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8DDE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54E5E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96BFD" w14:paraId="2463817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7E4A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Seixo fino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B4EF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1C02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4C71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73,95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6CF6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F09E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C470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CA18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E237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96BFD" w14:paraId="3CC7ECE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BA2E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Saibro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45EF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CF4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FCA9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67,50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CC132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82C5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8F5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169F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BF37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96BFD" w14:paraId="6371E37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931F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Aterro carga (6m³)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F945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AE13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Carga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ECE6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80,78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0191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F1D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E824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8326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2B97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96BFD" w14:paraId="1952671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0593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Pó de Brita (pedrisco)(até 4,8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C99E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83E5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C047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118,90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533A7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7CCA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72736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1859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DD50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96BFD" w14:paraId="1FF92F7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9359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Brita nº 0 (4,9 mm a 9,5mm)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8EA9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BB6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CE0C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162,15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8904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4E1E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AD4B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EADF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3EB5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96BFD" w14:paraId="69AB37D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DE80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Brita nº 1 (9,6 mm a 19,0mm)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B368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C8892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367E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5D99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A4DE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C5A8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A00A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7DA3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96BFD" w14:paraId="6751F90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9EDF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Brita nº 2 (20,0 mm a25,0 mm)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C470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C8C0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528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164,97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2CAE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DB8D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8ABD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4C5F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AABE4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200B2" w:rsidRPr="00796BFD" w14:paraId="3D8CD8E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ADEC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Rachão - pedra de mão/pulmão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1475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07.02.13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AC6A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3935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134,95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7491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AE55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C53F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D975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03/2011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3234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02/01/2012</w:t>
            </w:r>
          </w:p>
        </w:tc>
      </w:tr>
      <w:tr w:rsidR="00796BFD" w:rsidRPr="00796BFD" w14:paraId="1850098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A9AE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CALCÁRIO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50FC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AC47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200B2" w:rsidRPr="00796BFD" w14:paraId="59EC2B7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998D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Calcário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A51E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572F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ton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882B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113,31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A77A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DE43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9ECE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37D3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7928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96BFD" w:rsidRPr="00796BFD" w14:paraId="2E21F67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B59F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GRANITO E MÁRMORE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6BF8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</w:t>
            </w:r>
          </w:p>
        </w:tc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F833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A1D5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4613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34B8DEA7" w14:textId="77777777" w:rsidTr="007200B2">
        <w:trPr>
          <w:jc w:val="center"/>
        </w:trPr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9D0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Obs.: Para Granitos e Mármores Boleados (acabados) acrescentar R$ 5,00/m²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B6B6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4846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200B2" w:rsidRPr="00796BFD" w14:paraId="4194F82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2881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 (19 mm) calibrado 24" x 24"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B58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2D2A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8006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417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9706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98E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083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FE5F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96BFD" w14:paraId="325BDFE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0294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 (19 mm) calibrado 20" x 20"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CB5C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762F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CBAB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379D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5D68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4572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F758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C0B5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96BFD" w14:paraId="79238F6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9457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 (19 mm) calibrado 18" x 18"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B721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510E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7713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F6DB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140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5F75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FD8F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A46E2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96BFD" w14:paraId="4EF686A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0970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 (19 mm) calibrado 16" x 16"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F55E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EDDF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55901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6846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20B0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EF55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81CD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67F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96BFD" w14:paraId="348D168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7BF0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 (19 mm) calibrado 12" x 12"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8690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10FB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412A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D702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48B4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091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CE44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E353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96BFD" w14:paraId="473198E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A67A9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 (12,7 mm) calibrado 24" x 24"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986C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4B30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3C2A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EFDE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F1E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B561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2559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A8CA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96BFD" w14:paraId="1F39267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3103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. (12,7 mm) </w:t>
            </w: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calibrado 20" x 20"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2AA7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07.04.07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324F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E3AB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EC1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1B7C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4C9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03CE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D4FB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96BFD" w14:paraId="5E0FB72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528B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 (12,7 mm) calibrado 18" x 18"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73ED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B2491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BF8A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E5EE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BAE0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FB11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9667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CDC6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96BFD" w14:paraId="6A74A39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2304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 (12,7 mm) calibrado 16" x 16"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3F1B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C90A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5758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BDF9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C97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6143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3353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C41C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96BFD" w14:paraId="1462631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3F31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Ladrilhos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Padron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 (12,7 mm) calibrado 12" x 12"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1145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631C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0C04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EA42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CB6B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9C9E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91,00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31A2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F1A5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96BFD" w14:paraId="2B9123E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FF08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Chapas Polidas (2,0 cm)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C157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0FBB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60B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4588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D49C7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44DD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AF03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D85C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96BFD" w14:paraId="14A1D0D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BA9F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Bloco Granito Bruto -Saída interna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3458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F819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B827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96F7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7013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5E5D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450,00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FE4B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6185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96BFD" w14:paraId="4E03951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D5001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Bloco Granito Bruto -Saída interestadual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1A9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0EA0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FBF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F961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FE7E0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57B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DF1B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F253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28/08/2004</w:t>
            </w:r>
          </w:p>
        </w:tc>
      </w:tr>
      <w:tr w:rsidR="007200B2" w:rsidRPr="00796BFD" w14:paraId="67E3BAA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C1CC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Mármore 2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7D9D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C590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0588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164,30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11DF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76E4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ED36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07A5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81714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  <w:tr w:rsidR="007200B2" w:rsidRPr="00796BFD" w14:paraId="1E7E755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CC7A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Mármore 4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323F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07.04.15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852B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m²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AEE7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BCC0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06/2024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E55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1º/02/2024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5664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172C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C427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05/03/2004</w:t>
            </w:r>
          </w:p>
        </w:tc>
      </w:tr>
    </w:tbl>
    <w:p w14:paraId="746990D4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0E6149F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Parágrafo único. </w:t>
      </w: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Nas operações interestaduais, deve-se adotar para a Brita o valor de:</w:t>
      </w:r>
    </w:p>
    <w:p w14:paraId="65B1D820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 - Pó de Brita (pedrisco) (até 4,8 mm) R$ 118,90 m³;</w:t>
      </w:r>
    </w:p>
    <w:p w14:paraId="72BD1E96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 - Brita nº 0 (4,9 mm a 9,5 mm) R$ 162,15 m³;</w:t>
      </w:r>
    </w:p>
    <w:p w14:paraId="5C4B4DF6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III - Brita nº 1 (9,6 mm a 19,0 mm) R$ 164,30 m³;</w:t>
      </w:r>
    </w:p>
    <w:p w14:paraId="4FFABEBE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IV - Brita nº 2 (20,0 mm a 25,0 mm) R$ 164,97 m³,</w:t>
      </w:r>
    </w:p>
    <w:p w14:paraId="617459D6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V - Rachão – Pedra de mão/pulmão – R$ 134,95 m³.</w:t>
      </w:r>
    </w:p>
    <w:p w14:paraId="47A74647" w14:textId="77777777" w:rsidR="00796BFD" w:rsidRPr="00796BFD" w:rsidRDefault="00796BFD" w:rsidP="00796BFD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73FDBF8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SEÇÃO V</w:t>
      </w:r>
    </w:p>
    <w:p w14:paraId="67E6B28D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ABATE DE SUÍNOS E OUTROS PRODUTOS DE ORIGEM ANIMAL</w:t>
      </w:r>
    </w:p>
    <w:p w14:paraId="185CB600" w14:textId="77777777" w:rsidR="00796BFD" w:rsidRPr="00796BFD" w:rsidRDefault="00796BFD" w:rsidP="00796BFD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7BECB42" w14:textId="77777777" w:rsidR="00796BFD" w:rsidRPr="00796BFD" w:rsidRDefault="00796BFD" w:rsidP="00796BFD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8º</w:t>
      </w: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Pauta Fiscal de preços mínimos de produtos resultantes do abate de suínos e outros produtos de origem animal.</w:t>
      </w:r>
    </w:p>
    <w:p w14:paraId="2D8871BA" w14:textId="77777777" w:rsidR="00796BFD" w:rsidRPr="00796BFD" w:rsidRDefault="00796BFD" w:rsidP="00796BF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61"/>
        <w:gridCol w:w="811"/>
        <w:gridCol w:w="626"/>
        <w:gridCol w:w="643"/>
        <w:gridCol w:w="784"/>
        <w:gridCol w:w="1092"/>
        <w:gridCol w:w="643"/>
        <w:gridCol w:w="784"/>
        <w:gridCol w:w="1092"/>
      </w:tblGrid>
      <w:tr w:rsidR="00796BFD" w:rsidRPr="00796BFD" w14:paraId="4026F1F2" w14:textId="77777777" w:rsidTr="007200B2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FC2BC" w14:textId="77777777" w:rsidR="00796BFD" w:rsidRPr="00796BFD" w:rsidRDefault="00796BFD" w:rsidP="00796B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lastRenderedPageBreak/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EA227" w14:textId="77777777" w:rsidR="00796BFD" w:rsidRPr="00796BFD" w:rsidRDefault="00796BFD" w:rsidP="00796B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Código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F95AD" w14:textId="77777777" w:rsidR="00796BFD" w:rsidRPr="00796BFD" w:rsidRDefault="00796BFD" w:rsidP="00796B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Unid.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DC9B6" w14:textId="77777777" w:rsidR="00796BFD" w:rsidRPr="00796BFD" w:rsidRDefault="00796BFD" w:rsidP="00796B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Pauta Atual / IN</w:t>
            </w:r>
          </w:p>
        </w:tc>
        <w:tc>
          <w:tcPr>
            <w:tcW w:w="0" w:type="auto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505057" w14:textId="77777777" w:rsidR="00796BFD" w:rsidRPr="00796BFD" w:rsidRDefault="00796BFD" w:rsidP="00796BF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Pauta Anterior</w:t>
            </w:r>
          </w:p>
        </w:tc>
      </w:tr>
      <w:tr w:rsidR="007200B2" w:rsidRPr="00796BFD" w14:paraId="2CA1153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CB0A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B2959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20C8C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3196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1D36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86B7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E910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EEEF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18A3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</w:tr>
      <w:tr w:rsidR="00796BFD" w:rsidRPr="00796BFD" w14:paraId="2946499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784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SUÍNO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5B1C9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08.01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5BE6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200B2" w:rsidRPr="00796BFD" w14:paraId="14894CB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0F27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Suíno abatido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3120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08.01.01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688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arroba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1EA18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27F03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770F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52DF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110B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BB20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200B2" w:rsidRPr="00796BFD" w14:paraId="6393583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126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Suino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abatido sem cabeça e sem pé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DC08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08.01.02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0B69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8AE3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16AF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296B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DFC9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1348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8236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F4DBDC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C5DD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OUTROS PRODUTOS DE ORIGEM ANIMAL (Crinas,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pêlos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, cascos, chifres, sebo e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etc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8165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9D9AF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200B2" w:rsidRPr="00796BFD" w14:paraId="58F340E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67E4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Cascos e chifres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6E40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694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054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4D06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B558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D2E0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0,95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AAFE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B456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7200B2" w:rsidRPr="00796BFD" w14:paraId="30EF712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D19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Crinas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E300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548E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A568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745A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7D6C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C6A81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A7AF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CAAC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7200B2" w:rsidRPr="00796BFD" w14:paraId="33470B2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594A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Farinha de carne 45% prot.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B3B0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E45C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8989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2F83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9BBE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BAB1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0A2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F15E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7200B2" w:rsidRPr="00796BFD" w14:paraId="3AD4935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42D7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Farinha de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0F49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40DD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3A17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4FF3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067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DBD7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A160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D0E2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7200B2" w:rsidRPr="00796BFD" w14:paraId="00F1CE5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5015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Farinha de sangue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B0475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C751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4F9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4DBA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A83D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156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531C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4AB7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7200B2" w:rsidRPr="00796BFD" w14:paraId="2F519D7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85B39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Gordura bovina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7E62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6196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8473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13D4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7E7D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6EFC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9DE7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7688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7200B2" w:rsidRPr="00796BFD" w14:paraId="6AC7A03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3C92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Gordura suína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9E4D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08.02.07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C107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0D70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64F7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3178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9FEE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445C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67C3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7200B2" w:rsidRPr="00796BFD" w14:paraId="2E7A6A9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B641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Não comestíveis (barriga, placenta,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etc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A5EE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79A6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A92F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5071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EC74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F4C7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15B6F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908F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200B2" w:rsidRPr="00796BFD" w14:paraId="03564DB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6E70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E9299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E6FD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52BA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76C8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B0A8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CF993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580F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2319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200B2" w:rsidRPr="00796BFD" w14:paraId="005F1FB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0651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Pelo de Orelha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2BD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4472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A6E6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A009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684C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0254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1DE1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304E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200B2" w:rsidRPr="00796BFD" w14:paraId="0E8A18E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1034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Graxa industrial (creme)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88DE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95CA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3EB7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D706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0CF08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4938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2,40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D9BF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5CD8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</w:tr>
      <w:tr w:rsidR="007200B2" w:rsidRPr="00796BFD" w14:paraId="0A81B1D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AD2A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Graxa - Outros (marrom)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A01DF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B84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6D33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14E4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4D23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13/07/2018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121F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1,10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1753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09/2017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AD9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07/04/2017</w:t>
            </w:r>
          </w:p>
        </w:tc>
      </w:tr>
      <w:tr w:rsidR="007200B2" w:rsidRPr="00796BFD" w14:paraId="1F30D5F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032F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Sebo In Natura/Bruto –(NCM-15021011 )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FE78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0F51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63F4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75A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BE28F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6534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6034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8293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13/07/2018</w:t>
            </w:r>
          </w:p>
        </w:tc>
      </w:tr>
      <w:tr w:rsidR="007200B2" w:rsidRPr="00796BFD" w14:paraId="478A33C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DB2D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Sebo Fundido/Industrial –(NCM-15021012 )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36FF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C6DD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DBF2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ACE9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3B8F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01/12/2018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BB43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DB60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26/2018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D747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13/07/2018</w:t>
            </w:r>
          </w:p>
        </w:tc>
      </w:tr>
      <w:tr w:rsidR="007200B2" w:rsidRPr="00796BFD" w14:paraId="6826CE2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2244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Torta de farinha de carne e granel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590D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08.02.16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2E0B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3F7C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4FCE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64C6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E179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8C8F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02/2011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733E3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7200B2" w:rsidRPr="00796BFD" w14:paraId="53579CE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F5F8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Farinha de carne e osso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14C3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08.02-17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9673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946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4DB1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5356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07/06/2017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D9D0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E311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E42D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712F504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C3A5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COUROS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6FA5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08.03</w:t>
            </w:r>
          </w:p>
        </w:tc>
        <w:tc>
          <w:tcPr>
            <w:tcW w:w="0" w:type="auto"/>
            <w:gridSpan w:val="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DBFA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200B2" w:rsidRPr="00796BFD" w14:paraId="1602C3B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7740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Couro bovino verde natural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A3DD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08.03.01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2C45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2D44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7B5F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1C815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B0B3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2,33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A660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89F4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01/01/2014</w:t>
            </w:r>
          </w:p>
        </w:tc>
      </w:tr>
      <w:tr w:rsidR="007200B2" w:rsidRPr="00796BFD" w14:paraId="5808255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A202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Couro bovino salgado/salmourado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1296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08.03.02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ADA4A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2802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4B6CE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DA2C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9688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3,03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B050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C305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01/01/2014</w:t>
            </w:r>
          </w:p>
        </w:tc>
      </w:tr>
      <w:tr w:rsidR="007200B2" w:rsidRPr="00796BFD" w14:paraId="5E5A94C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C83D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Couro bovino curtido - outros tipos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AD32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08.03.04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274C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Peça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6BD5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9FA7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B3F0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D395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135,00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EBED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8C02F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  <w:tr w:rsidR="007200B2" w:rsidRPr="00796BFD" w14:paraId="3FEF2E7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B32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Outros tipos de couro (caprino/ovino)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D0A8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08.03.05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AA9F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kg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6AA3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DD3A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CAFC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0AC3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3,50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C10B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5A796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01/01/2012</w:t>
            </w:r>
          </w:p>
        </w:tc>
      </w:tr>
    </w:tbl>
    <w:p w14:paraId="55D770B6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50BE742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lastRenderedPageBreak/>
        <w:t>Parágrafo Único. </w:t>
      </w: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Os valores constantes nesta Pauta correspondem ao preço:</w:t>
      </w:r>
    </w:p>
    <w:p w14:paraId="74B3B374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 - CIF do produto à vista, estando incluso o frete nos grupos 08.01 a 08.04; e,</w:t>
      </w:r>
    </w:p>
    <w:p w14:paraId="2CF8593C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 - FOB do produto à vista, não estando incluso o frete nos subgrupos 08.05 ao 08.07.</w:t>
      </w:r>
    </w:p>
    <w:p w14:paraId="4E842272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E2A4C7A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SEÇÃO VI</w:t>
      </w:r>
    </w:p>
    <w:p w14:paraId="77C4AEB9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MADEIRA</w:t>
      </w:r>
    </w:p>
    <w:p w14:paraId="4F6FD735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09FEA98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9º </w:t>
      </w: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Pauta Fiscal de Preços Mínimos de produtos de madeira.</w:t>
      </w:r>
    </w:p>
    <w:p w14:paraId="61F770A1" w14:textId="77777777" w:rsidR="00796BFD" w:rsidRPr="00796BFD" w:rsidRDefault="00796BFD" w:rsidP="00796BFD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CA8BF28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Subseção I</w:t>
      </w:r>
    </w:p>
    <w:p w14:paraId="20BA463D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Identificação da Madeira</w:t>
      </w:r>
    </w:p>
    <w:p w14:paraId="25254A6F" w14:textId="77777777" w:rsidR="00796BFD" w:rsidRPr="00796BFD" w:rsidRDefault="00796BFD" w:rsidP="00796BF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98"/>
        <w:gridCol w:w="3902"/>
      </w:tblGrid>
      <w:tr w:rsidR="00796BFD" w:rsidRPr="00796BFD" w14:paraId="0ABBFCC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5479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Nome: Madeira(conforme comercializado em RO).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909D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Nome científico conforme IBAMA-SEDAM e Padronizado na Nomenclatura Comercial.</w:t>
            </w:r>
          </w:p>
        </w:tc>
      </w:tr>
      <w:tr w:rsidR="00796BFD" w:rsidRPr="00796BFD" w14:paraId="715BDAEB" w14:textId="77777777" w:rsidTr="007200B2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C956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Grupo 1</w:t>
            </w:r>
          </w:p>
        </w:tc>
      </w:tr>
      <w:tr w:rsidR="00796BFD" w:rsidRPr="00796BFD" w14:paraId="47246AF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A4F0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BRANQUILHO, MIRINDIBA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76BE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Buchenavia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796BFD" w:rsidRPr="00796BFD" w14:paraId="6C5648C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785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CACHIMBEIRA, JEQUITIBÁ, JEQUETIBÁ ROSA, TAUARI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78E2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Cariniana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796BFD" w:rsidRPr="00796BFD" w14:paraId="2C57BA6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32B3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PEQUI, PEQUIÁ, PEQUIARANA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D17D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Caryocar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796BFD" w:rsidRPr="00796BFD" w14:paraId="391BD92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665C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TAUARI, TAUARI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B0F6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Couratari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sp</w:t>
            </w:r>
            <w:proofErr w:type="spellEnd"/>
          </w:p>
        </w:tc>
      </w:tr>
      <w:tr w:rsidR="00796BFD" w:rsidRPr="00796BFD" w14:paraId="02D205B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5D60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TIMBÓ, TIMBURI, FAVA BOLACHA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09AD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Enterolobium</w:t>
            </w:r>
            <w:proofErr w:type="spellEnd"/>
          </w:p>
        </w:tc>
      </w:tr>
      <w:tr w:rsidR="00796BFD" w:rsidRPr="00796BFD" w14:paraId="19432FD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16FB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CEDRILHO, CEDRINHO, LIBRA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737C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Erisma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uncinatum</w:t>
            </w:r>
            <w:proofErr w:type="spellEnd"/>
          </w:p>
        </w:tc>
      </w:tr>
      <w:tr w:rsidR="00796BFD" w:rsidRPr="00796BFD" w14:paraId="05854C7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F62E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JITÓ, GITÓ, MARINHEIRO, CEDRO-BRANCO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25E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Guarea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796BFD" w:rsidRPr="00796BFD" w14:paraId="1ED904A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31C0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AMESCLA, CANELA, CANELÃO, LOURO AMARELO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694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Ocotea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796BFD" w:rsidRPr="00796BFD" w14:paraId="38BFF55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503B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CURUPIXÁ, ROSADINHO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B628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Micropholis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796BFD" w:rsidRPr="00796BFD" w14:paraId="0B08B49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2EC3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CAMBARÁ, CATUABA, MANDIOQUEIRO(A), MARIA-PRETA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C878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Qualea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796BFD" w:rsidRPr="00796BFD" w14:paraId="583E4D8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5D20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TACHI, TAXI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8804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Sclerolobium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sp.,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Tachigali</w:t>
            </w:r>
            <w:proofErr w:type="spellEnd"/>
          </w:p>
        </w:tc>
      </w:tr>
      <w:tr w:rsidR="00796BFD" w:rsidRPr="00796BFD" w14:paraId="5DD5B7E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037A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QUARUBA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43A8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Vochysia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796BFD" w:rsidRPr="00796BFD" w14:paraId="14F715FE" w14:textId="77777777" w:rsidTr="007200B2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D5D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Grupo 2</w:t>
            </w:r>
          </w:p>
        </w:tc>
      </w:tr>
      <w:tr w:rsidR="00796BFD" w:rsidRPr="00796BFD" w14:paraId="62FD5E4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365A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MUIRAPIRANGA, AMAPÁ-DOCE, AMAPÁ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F69E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Brosimun</w:t>
            </w:r>
            <w:proofErr w:type="spellEnd"/>
          </w:p>
        </w:tc>
      </w:tr>
      <w:tr w:rsidR="00796BFD" w:rsidRPr="00796BFD" w14:paraId="3A985DA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7F5C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CEDRO ALAGOANO, CEDRORANA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CE7E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Cedrelinga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catenaeformis</w:t>
            </w:r>
            <w:proofErr w:type="spellEnd"/>
          </w:p>
        </w:tc>
      </w:tr>
      <w:tr w:rsidR="00796BFD" w:rsidRPr="00796BFD" w14:paraId="6859E6C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CE0D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CEDRO, CEDRO BABÃO, CEDRO MARA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ACC3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Cedrella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796BFD" w:rsidRPr="00796BFD" w14:paraId="20CA6F5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6332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AMOREIRA, AMARELINHO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481F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Maclura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tinctoria</w:t>
            </w:r>
            <w:proofErr w:type="spellEnd"/>
          </w:p>
        </w:tc>
      </w:tr>
      <w:tr w:rsidR="00796BFD" w:rsidRPr="00796BFD" w14:paraId="0AF064E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E468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OITICICA, GUARIÚBA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589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Clarisia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racemosa</w:t>
            </w:r>
          </w:p>
        </w:tc>
      </w:tr>
      <w:tr w:rsidR="00796BFD" w:rsidRPr="00796BFD" w14:paraId="27AE456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AB76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COPAÍBA , PAU D'ÓLHO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B801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Copaifera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</w:t>
            </w:r>
          </w:p>
        </w:tc>
      </w:tr>
      <w:tr w:rsidR="00796BFD" w:rsidRPr="00796BFD" w14:paraId="61A230A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A5A9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ORELHA DE MACACO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620D3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Enterolobium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SC</w:t>
            </w:r>
          </w:p>
        </w:tc>
      </w:tr>
      <w:tr w:rsidR="00796BFD" w:rsidRPr="00796BFD" w14:paraId="18D5130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1548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MULUNGU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595E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Erythrina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ou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malouetia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tamaquariana</w:t>
            </w:r>
            <w:proofErr w:type="spellEnd"/>
          </w:p>
        </w:tc>
      </w:tr>
      <w:tr w:rsidR="00796BFD" w:rsidRPr="00796BFD" w14:paraId="7011124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8491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MATAMATÁ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8C4C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Eschwwilera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</w:t>
            </w:r>
          </w:p>
        </w:tc>
      </w:tr>
      <w:tr w:rsidR="00796BFD" w:rsidRPr="00796BFD" w14:paraId="6DC96F2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80D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CUPIÚBA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25FF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Goupia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glabra</w:t>
            </w:r>
          </w:p>
        </w:tc>
      </w:tr>
      <w:tr w:rsidR="00796BFD" w:rsidRPr="00796BFD" w14:paraId="7C515A8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B95FB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EMBIRA, ENVIRA, EMBIREIRA, EMBIREMA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9CCC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Guatteria</w:t>
            </w:r>
            <w:proofErr w:type="spellEnd"/>
          </w:p>
        </w:tc>
      </w:tr>
      <w:tr w:rsidR="00796BFD" w:rsidRPr="00796BFD" w14:paraId="5B0B3B7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A2F3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AQUARICARA, ACARICARA VERMELHA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2A39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Minguartiab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</w:t>
            </w:r>
          </w:p>
        </w:tc>
      </w:tr>
      <w:tr w:rsidR="00796BFD" w:rsidRPr="00796BFD" w14:paraId="771FE8F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5FD8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ROXINHO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B288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Peltogyne</w:t>
            </w:r>
            <w:proofErr w:type="spellEnd"/>
          </w:p>
        </w:tc>
      </w:tr>
      <w:tr w:rsidR="00796BFD" w:rsidRPr="00796BFD" w14:paraId="0212A87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91EA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ABIU, ABIURANA (GOIABÃO), BOLÃO, PARIRI, MARFIM AMAZONENSE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AAF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Pouteria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sp.,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Planchonella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796BFD" w:rsidRPr="00796BFD" w14:paraId="6CF7D82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D49EB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PAMÃ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8A32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Bosimum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Pseudolmedia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796BFD" w:rsidRPr="00796BFD" w14:paraId="63A4BAF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C007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PAU SANGUE, EMBIRA DE PREGUIÇA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BE81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Pterocarpus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</w:t>
            </w:r>
          </w:p>
        </w:tc>
      </w:tr>
      <w:tr w:rsidR="00796BFD" w:rsidRPr="00796BFD" w14:paraId="4014AE4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5571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CAXETA, MARUPÁ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A0FF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Simarouba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amara</w:t>
            </w:r>
          </w:p>
        </w:tc>
      </w:tr>
      <w:tr w:rsidR="00796BFD" w:rsidRPr="00796BFD" w14:paraId="6A9CD4B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E074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CINZEIRO, TANIMBUCA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AC8F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Terminalia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amaz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796BFD" w:rsidRPr="00796BFD" w14:paraId="7DB9030B" w14:textId="77777777" w:rsidTr="007200B2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87B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GRUPO 3</w:t>
            </w:r>
          </w:p>
        </w:tc>
      </w:tr>
      <w:tr w:rsidR="00796BFD" w:rsidRPr="00796BFD" w14:paraId="036AD26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6BD9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MARFIM (FALSO)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937E8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Agonandra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796BFD" w:rsidRPr="00796BFD" w14:paraId="2823DFC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5569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ANGELIM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87F2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Andira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sp.;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Dinizia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excelsa. Ou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Vatairea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796BFD" w:rsidRPr="00796BFD" w14:paraId="5B26467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BB30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GARAPA, GARAPEIRA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ED03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Apuleia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796BFD" w:rsidRPr="00796BFD" w14:paraId="6F8CB68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B13F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PEROBA, PEROBA ROSA, PEROBA AMARELA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9271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Aspidosperma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macrocarpon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796BFD" w:rsidRPr="00796BFD" w14:paraId="7FDF062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4375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GUATAMBU, PEROBA MICA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B985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Aspidosperma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796BFD" w:rsidRPr="00796BFD" w14:paraId="33B4364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B34B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MARACATIARA, MUIRACATIARA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2661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Astronium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796BFD" w:rsidRPr="00796BFD" w14:paraId="7CDF321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2660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AMARELINHO, AMARELÃO, TATUJUBA, GARROTE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60210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Bagassa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guianenis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796BFD" w:rsidRPr="00796BFD" w14:paraId="36A9FCC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1EA4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MACANAÍBA, SUCUPIRA, SUCUPIRA PELE DE SAPO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4C58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Bowdichia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796BFD" w:rsidRPr="00796BFD" w14:paraId="7691EF5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2E4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SUCUPIRA PRETA, SUCUPIRA ROXA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B121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Bowdichia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 OU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Diplotropis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796BFD" w:rsidRPr="00796BFD" w14:paraId="4DC27E7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8E26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FAVEIRA FERRO, ANGELIM PEDRA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19F8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Dinizia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excelsa.</w:t>
            </w:r>
          </w:p>
        </w:tc>
      </w:tr>
      <w:tr w:rsidR="00796BFD" w:rsidRPr="00796BFD" w14:paraId="769175C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9CB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SUCUPIRA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86A4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Diplotropis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 OU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Ferreirea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spectabilis</w:t>
            </w:r>
            <w:proofErr w:type="spellEnd"/>
          </w:p>
        </w:tc>
      </w:tr>
      <w:tr w:rsidR="00796BFD" w:rsidRPr="00796BFD" w14:paraId="4CC9146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5FA9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ANGELIM PEDRA, ANGELIM VERMELHO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5C66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Hymenolobium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796BFD" w:rsidRPr="00796BFD" w14:paraId="3281A9E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10CC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TAMARINDO, POROROCA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4698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Dialium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guianense. Ou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Tamarindus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indica.</w:t>
            </w:r>
          </w:p>
        </w:tc>
      </w:tr>
      <w:tr w:rsidR="00796BFD" w:rsidRPr="00796BFD" w14:paraId="57DA4C2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FC36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93BD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Ormosia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796BFD" w:rsidRPr="00796BFD" w14:paraId="7857E04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836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ANGELIM AMARGOSO, ANGELIM FAVEIRA, FAVA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501C3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Vatairea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796BFD" w:rsidRPr="00796BFD" w14:paraId="6168829C" w14:textId="77777777" w:rsidTr="007200B2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392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GRUPO 4</w:t>
            </w:r>
          </w:p>
        </w:tc>
      </w:tr>
      <w:tr w:rsidR="00796BFD" w:rsidRPr="00796BFD" w14:paraId="4F5A4B7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785D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CAMARU, CUMARU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5996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Dipteryx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796BFD" w:rsidRPr="00796BFD" w14:paraId="425F18D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E448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JATAI, JATOBÁ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824F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Hymenaea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796BFD" w:rsidRPr="00796BFD" w14:paraId="7092979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87C0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ITAÚBA, ITAUBÃO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CAA11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Mezilaurus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Itauba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796BFD" w:rsidRPr="00796BFD" w14:paraId="03D69B84" w14:textId="77777777" w:rsidTr="007200B2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E6A7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GRUPO 5</w:t>
            </w:r>
          </w:p>
        </w:tc>
      </w:tr>
      <w:tr w:rsidR="00796BFD" w:rsidRPr="00796BFD" w14:paraId="1A8BEC3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8D35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CEREJEIRA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0C03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Ambuara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Acreana. -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Torresea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acreana</w:t>
            </w:r>
          </w:p>
        </w:tc>
      </w:tr>
      <w:tr w:rsidR="00796BFD" w:rsidRPr="00796BFD" w14:paraId="14453EB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F267E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FREIJÓ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7F16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Cordia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goeldiana.</w:t>
            </w:r>
          </w:p>
        </w:tc>
      </w:tr>
      <w:tr w:rsidR="00796BFD" w:rsidRPr="00796BFD" w14:paraId="28DBB58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37F5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MAÇARANDUBA, PARAJU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A1C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Maliokara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796BFD" w:rsidRPr="00796BFD" w14:paraId="33E9EC0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088F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AMBURANA, CUMARU DE CHEIRO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31BA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Torresea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acreana.</w:t>
            </w:r>
          </w:p>
        </w:tc>
      </w:tr>
      <w:tr w:rsidR="00796BFD" w:rsidRPr="00796BFD" w14:paraId="66EA861A" w14:textId="77777777" w:rsidTr="007200B2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FBDA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GRUPO 6</w:t>
            </w:r>
          </w:p>
        </w:tc>
      </w:tr>
      <w:tr w:rsidR="00796BFD" w:rsidRPr="00796BFD" w14:paraId="3055DD2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791A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AROEIRA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A7C7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Astronium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gracile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796BFD" w:rsidRPr="00796BFD" w14:paraId="26787F3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2585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CEDRO ROSA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4EC4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Cedrela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odorata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796BFD" w:rsidRPr="00796BFD" w14:paraId="44B2DD5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50F5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CABREUVA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B26F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Myrocarpus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frondosus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796BFD" w:rsidRPr="00796BFD" w14:paraId="014115F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17BE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AGUANO, MOGNO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B93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Swietenia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macrophylla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796BFD" w:rsidRPr="00796BFD" w14:paraId="0DBF1E7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50C1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IPÊ, PAU D'ARCO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E646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Tabebuia sp.</w:t>
            </w:r>
          </w:p>
        </w:tc>
      </w:tr>
      <w:tr w:rsidR="00796BFD" w:rsidRPr="00796BFD" w14:paraId="1B06DB33" w14:textId="77777777" w:rsidTr="007200B2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F5F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GRUPO 7</w:t>
            </w:r>
          </w:p>
        </w:tc>
      </w:tr>
      <w:tr w:rsidR="00796BFD" w:rsidRPr="00796BFD" w14:paraId="361CFFB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3FB8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LOURO PRETO, LOURO AMAZONENSE, LOURO RAJADO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57F9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Cordial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gerascanthus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 2°.</w:t>
            </w:r>
          </w:p>
        </w:tc>
      </w:tr>
      <w:tr w:rsidR="00796BFD" w:rsidRPr="00796BFD" w14:paraId="6B8F294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A5E2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JACARANDÁ, PAU FERRO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BD09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Machaerium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ccleroxylon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796BFD" w:rsidRPr="00796BFD" w14:paraId="4522847E" w14:textId="77777777" w:rsidTr="007200B2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011A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GRUPO 8</w:t>
            </w:r>
          </w:p>
        </w:tc>
      </w:tr>
      <w:tr w:rsidR="00796BFD" w:rsidRPr="00796BFD" w14:paraId="6832FB0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1B89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CAJU DA MAA, CAJUAÇU, CAJUEIRO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3DC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Anacardium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796BFD" w:rsidRPr="00796BFD" w14:paraId="670E9C0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4EA1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PAINEIRA, BARRIGUDA, SAMAUMA, SUMAÚMA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4AD0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Ceiba.sp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. Ou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Bombax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796BFD" w:rsidRPr="00796BFD" w14:paraId="200DA8D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4215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CAUCHO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EEE6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Castilla sp.</w:t>
            </w:r>
          </w:p>
        </w:tc>
      </w:tr>
      <w:tr w:rsidR="00796BFD" w:rsidRPr="00796BFD" w14:paraId="4F6B0FE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11E58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SORVA, SORVEIRA, LEITEIRO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FBEE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Sapium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aereum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. Ou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Coumasp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796BFD" w:rsidRPr="00796BFD" w14:paraId="3968F72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E4AB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MOROTOTÓ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620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Schefflera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morototoni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796BFD" w:rsidRPr="00796BFD" w14:paraId="5C758DC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DB52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MAMICA DE CADELA, MAMA DE PORCA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AB4C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Fagara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sp.,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Zanthoxylum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regnelianum</w:t>
            </w:r>
            <w:proofErr w:type="spellEnd"/>
          </w:p>
        </w:tc>
      </w:tr>
      <w:tr w:rsidR="00796BFD" w:rsidRPr="00796BFD" w14:paraId="48B1655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C1B2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FIGUEIRA, GAMELEIRA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977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Ficus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796BFD" w:rsidRPr="00796BFD" w14:paraId="517C71B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9A29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MUIRATINGA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2FF2A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Maquira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sclerophylla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. Ou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Helicostylis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796BFD" w:rsidRPr="00796BFD" w14:paraId="28B97FD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3682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CAROBA, PARÁ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PARÁ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F5E8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jacaranda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copaia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796BFD" w:rsidRPr="00796BFD" w14:paraId="1808F7F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B049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ANGELIM SAIA, BAJÃO, FAVEIRA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B333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Parkia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</w:t>
            </w:r>
          </w:p>
        </w:tc>
      </w:tr>
      <w:tr w:rsidR="00796BFD" w:rsidRPr="00796BFD" w14:paraId="0C85A0E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E562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BANDARRA, PINHO CUIABANO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DB638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Schizolobium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796BFD" w:rsidRPr="00796BFD" w14:paraId="4BAAA58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9E77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MANDIOCÃO, XIXÁ, CAPOTE, TACAZEIRO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10F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Stereculia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  <w:tr w:rsidR="00796BFD" w:rsidRPr="00796BFD" w14:paraId="0688450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D752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AMESCLA, BREU BRANCO, MANGUE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420B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Trattinickia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sp.</w:t>
            </w:r>
          </w:p>
        </w:tc>
      </w:tr>
    </w:tbl>
    <w:p w14:paraId="34CD0612" w14:textId="77777777" w:rsidR="00796BFD" w:rsidRPr="00796BFD" w:rsidRDefault="00796BFD" w:rsidP="00796BF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86EA2ED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Subseção II</w:t>
      </w:r>
    </w:p>
    <w:p w14:paraId="076D3565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Cortes</w:t>
      </w:r>
    </w:p>
    <w:p w14:paraId="03A60843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3979808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Tipo 1</w:t>
      </w:r>
    </w:p>
    <w:p w14:paraId="39B02C65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Madeiras beneficiadas</w:t>
      </w:r>
    </w:p>
    <w:p w14:paraId="36A3EF17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A181B5F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ASSOALHO DECK, FORRO, PAREDE, LAMBRIL - Considera-se de 2ª qualidade, o produto contendo “</w:t>
      </w:r>
      <w:proofErr w:type="spellStart"/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brancal</w:t>
      </w:r>
      <w:proofErr w:type="spellEnd"/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” e defeitos como: caruncho, nó, defeitos de plaina, e outros.</w:t>
      </w:r>
    </w:p>
    <w:p w14:paraId="19DEF96F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TACOS, PARQUET = de 2ª qualidade contendo "</w:t>
      </w:r>
      <w:proofErr w:type="spellStart"/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brancal</w:t>
      </w:r>
      <w:proofErr w:type="spellEnd"/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" e defeitos com broca, caruncho, nó, defeitos de plaina e outros, sendo atribuído como Base de Cálculo, 60% (sessenta por cento) do valor de 1ª qualidade em suas respectivas essências.</w:t>
      </w:r>
    </w:p>
    <w:p w14:paraId="1A13DCB6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JOGOS DE BATENTES, PORTAIS - Considera-se BATENTE/MARCO/CAIXILHO/ADUELA DE PORTA E ALIZAR/ VISTA DE 2ª qualidade contendo "</w:t>
      </w:r>
      <w:proofErr w:type="spellStart"/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brancal</w:t>
      </w:r>
      <w:proofErr w:type="spellEnd"/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" e defeitos com broca, caruncho, nó, defeitos de plaina e outros, sendo atribuído como base de cálculo, 60% (sessenta por cento) do valor de 1ª qualidade em suas respectivas essências.</w:t>
      </w:r>
    </w:p>
    <w:p w14:paraId="0706ED3D" w14:textId="77777777" w:rsidR="00796BFD" w:rsidRPr="00796BFD" w:rsidRDefault="00796BFD" w:rsidP="00796BF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00"/>
      </w:tblGrid>
      <w:tr w:rsidR="00796BFD" w:rsidRPr="00796BFD" w14:paraId="26363A1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7FCB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TIPO 1 - DAS MADEIRAS BENEFICIADAS</w:t>
            </w:r>
          </w:p>
        </w:tc>
      </w:tr>
      <w:tr w:rsidR="00796BFD" w:rsidRPr="00796BFD" w14:paraId="066BB76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E6C4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 ASSOALHO, DECK, FORRO, PAREDE, LAMBRIL DE 1ª Até 1,80 M</w:t>
            </w:r>
          </w:p>
        </w:tc>
      </w:tr>
      <w:tr w:rsidR="00796BFD" w:rsidRPr="00796BFD" w14:paraId="684783D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8CB2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 ASSOALHO, DECK, FORRO, PAREDE, LAMBRIL DE 1ª Acima DE 1,80 M</w:t>
            </w:r>
          </w:p>
        </w:tc>
      </w:tr>
      <w:tr w:rsidR="00796BFD" w:rsidRPr="00796BFD" w14:paraId="19F7D84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9D11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 ASSOALHO, DECK, FORRO, PAREDE, LAMBRIL DE 2ª Até 1,80 M</w:t>
            </w:r>
          </w:p>
        </w:tc>
      </w:tr>
      <w:tr w:rsidR="00796BFD" w:rsidRPr="00796BFD" w14:paraId="6668850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0924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 ASSOALHO, DECK, FORRO, PAREDE, LAMBRIL DE 2ª Acima de 1,80 M</w:t>
            </w:r>
          </w:p>
        </w:tc>
      </w:tr>
      <w:tr w:rsidR="00796BFD" w:rsidRPr="00796BFD" w14:paraId="32472AE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388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1.5 ASSOALHO, DECK, FORRO, PAREDE, LAMBRIL DE 1ª COM EMENDAS Acima de 1,80M</w:t>
            </w:r>
          </w:p>
        </w:tc>
      </w:tr>
      <w:tr w:rsidR="00796BFD" w:rsidRPr="00796BFD" w14:paraId="577FC60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57A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 ASSOALHO, DECK, FORRO, PAREDE, LAMBRIL DE 2ª COM EMENDAS Acima de 1,80M</w:t>
            </w:r>
          </w:p>
        </w:tc>
      </w:tr>
      <w:tr w:rsidR="00796BFD" w:rsidRPr="00796BFD" w14:paraId="558FA1A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D584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 RODAPÉ</w:t>
            </w:r>
          </w:p>
        </w:tc>
      </w:tr>
      <w:tr w:rsidR="00796BFD" w:rsidRPr="00796BFD" w14:paraId="78D7566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9A76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 TACOS, PARQUER</w:t>
            </w:r>
          </w:p>
        </w:tc>
      </w:tr>
      <w:tr w:rsidR="00796BFD" w:rsidRPr="00796BFD" w14:paraId="106C9E1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9CA2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 RIPA, MATAJUNTA, SARRAFO E RIPÃO ATÉ 2,00M - qualquer espessura e largura</w:t>
            </w:r>
          </w:p>
        </w:tc>
      </w:tr>
      <w:tr w:rsidR="00796BFD" w:rsidRPr="00796BFD" w14:paraId="35D08C6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8EE0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 RIPA, MATAJUNTA, SARRAFO E RIPÃO ACIMA 2,00M - qualquer espessura e largura</w:t>
            </w:r>
          </w:p>
        </w:tc>
      </w:tr>
      <w:tr w:rsidR="00796BFD" w:rsidRPr="00796BFD" w14:paraId="600E93B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77A6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1.11 JOGO DE BATENTES, PORTAIS</w:t>
            </w:r>
          </w:p>
        </w:tc>
      </w:tr>
      <w:tr w:rsidR="00796BFD" w:rsidRPr="00796BFD" w14:paraId="6A966C3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66B7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1.12 ALIZAR, VISTA</w:t>
            </w:r>
          </w:p>
        </w:tc>
      </w:tr>
      <w:tr w:rsidR="00796BFD" w:rsidRPr="00796BFD" w14:paraId="7E1AD0D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2FAC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1.13 PRÉ-CORTADO BENEFICIADO E/OU APARELHADO: espessura até 06 cm e comprimento até 2 m</w:t>
            </w:r>
          </w:p>
        </w:tc>
      </w:tr>
      <w:tr w:rsidR="00796BFD" w:rsidRPr="00796BFD" w14:paraId="10B4F28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9FB2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1.14 DORMENTES FERROVIÁRIOS</w:t>
            </w:r>
          </w:p>
        </w:tc>
      </w:tr>
    </w:tbl>
    <w:p w14:paraId="08C97D24" w14:textId="77777777" w:rsidR="00796BFD" w:rsidRPr="00796BFD" w:rsidRDefault="00796BFD" w:rsidP="00796BF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4D27BDC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Tipo 2</w:t>
      </w:r>
    </w:p>
    <w:p w14:paraId="09E68017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Madeiras compensadas</w:t>
      </w:r>
    </w:p>
    <w:p w14:paraId="6ACCABAC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8E2E3F7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OBS.: Compensados de 2ª ou industrial representam 90% (noventa por cento) do valor de 1ª qualidade da respectiva essência, não havendo outras classificações que justifiquem redução de valor.</w:t>
      </w:r>
    </w:p>
    <w:p w14:paraId="43504595" w14:textId="77777777" w:rsidR="00796BFD" w:rsidRPr="00796BFD" w:rsidRDefault="00796BFD" w:rsidP="00796BF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00"/>
      </w:tblGrid>
      <w:tr w:rsidR="00796BFD" w:rsidRPr="00796BFD" w14:paraId="4A42036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A509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TIPO 2 - CHAPAS DE MADEIRA</w:t>
            </w:r>
          </w:p>
        </w:tc>
      </w:tr>
      <w:tr w:rsidR="00796BFD" w:rsidRPr="00796BFD" w14:paraId="448AB5F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849F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 CHAPAS DE MADEIRA LAMINADA TORNEADA</w:t>
            </w:r>
          </w:p>
        </w:tc>
      </w:tr>
      <w:tr w:rsidR="00796BFD" w:rsidRPr="00796BFD" w14:paraId="26521BD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39CC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2.1.1 MADEIRA LAMINADA TORNEADA – CAPA = 1ª Lâmina até 2,2mm de espessura e largura a partir de 45 cm, comprimentos diversos</w:t>
            </w:r>
          </w:p>
        </w:tc>
      </w:tr>
      <w:tr w:rsidR="00796BFD" w:rsidRPr="00796BFD" w14:paraId="5F7FDF9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1EA2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2.1.2 MADEIRA LAMINADA TORNEADA – MIOLO = 2ª Lâmina superior a 2,2mm de espessura, largura e comprimento diversos</w:t>
            </w:r>
          </w:p>
        </w:tc>
      </w:tr>
      <w:tr w:rsidR="00796BFD" w:rsidRPr="00796BFD" w14:paraId="787EB46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1510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2.1.3 MADEIRA LAMINADA TORNEADA – APROVEITAMENTO = Lâmina até 44 cm de largura, espessura e comprimento diversos</w:t>
            </w:r>
          </w:p>
        </w:tc>
      </w:tr>
      <w:tr w:rsidR="00796BFD" w:rsidRPr="00796BFD" w14:paraId="2AE3074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C20C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 CHAPAS DE MADEIRA FAQUEADA</w:t>
            </w:r>
          </w:p>
        </w:tc>
      </w:tr>
      <w:tr w:rsidR="00796BFD" w:rsidRPr="00796BFD" w14:paraId="162AB07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9C02F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2.2.1 MADEIRA LAMINADA FAQUEADA DE 1ª – ESPECIAL</w:t>
            </w:r>
          </w:p>
        </w:tc>
      </w:tr>
      <w:tr w:rsidR="00796BFD" w:rsidRPr="00796BFD" w14:paraId="226BAC3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BFE2C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2.2.2 MADEIRA LAMINADA FAQUEADA DE 2ª – INDUSTRIAL</w:t>
            </w:r>
          </w:p>
        </w:tc>
      </w:tr>
      <w:tr w:rsidR="00796BFD" w:rsidRPr="00796BFD" w14:paraId="5FEFF94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A44D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2.2.3 MADEIRA LAMINADA FAQUEADA DE – APROVEITAMENTO</w:t>
            </w:r>
          </w:p>
        </w:tc>
      </w:tr>
      <w:tr w:rsidR="00796BFD" w:rsidRPr="00796BFD" w14:paraId="2A31F8F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AAE0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 CHAPAS COMPENSADAS</w:t>
            </w:r>
          </w:p>
        </w:tc>
      </w:tr>
      <w:tr w:rsidR="00796BFD" w:rsidRPr="00796BFD" w14:paraId="0F598F0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9C43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2.3.1 MADEIRA COMPENSADA SARRAFIADA E MULTI-SARRAFIADA</w:t>
            </w:r>
          </w:p>
        </w:tc>
      </w:tr>
      <w:tr w:rsidR="00796BFD" w:rsidRPr="00796BFD" w14:paraId="605226A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0F4F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2.3.2 MADEIRA COMPENSADA</w:t>
            </w:r>
          </w:p>
        </w:tc>
      </w:tr>
    </w:tbl>
    <w:p w14:paraId="4AA2CCBC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29514DF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Tipo 3</w:t>
      </w:r>
    </w:p>
    <w:p w14:paraId="0C4EA148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Madeira simplesmente serrada e ou aparelhada</w:t>
      </w:r>
    </w:p>
    <w:p w14:paraId="3F8DFAB5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4D7CA65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lastRenderedPageBreak/>
        <w:t xml:space="preserve">APROVEITAMENTO PRÉ-CORTADO - Até 2,00 M de comprimento, essência florestal (madeira) que contém </w:t>
      </w:r>
      <w:proofErr w:type="spellStart"/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brancal</w:t>
      </w:r>
      <w:proofErr w:type="spellEnd"/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broca (furinhos) ou rachaduras e se apresenta de forma irregular (várias medidas), estando imprópria para o consumo imediato;</w:t>
      </w:r>
    </w:p>
    <w:p w14:paraId="257C59F6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PRANCHA - Entre 4 e 10 cm de espessura, acima de 20 cm de largura;</w:t>
      </w:r>
    </w:p>
    <w:p w14:paraId="2E9400F8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TÁBUAS - Entre 1 e 4 cm de espessura, acima de 10 cm de largura;</w:t>
      </w:r>
    </w:p>
    <w:p w14:paraId="7EF5F252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RÉGUAS - Entre 3 e 4 cm de espessura, até 16 cm de largura; acima de 2 m de comprimento;</w:t>
      </w:r>
    </w:p>
    <w:p w14:paraId="3C5E37E3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VIGAS – Acima de 4 cm de espessura, entre 11 e 20 cm de largura;</w:t>
      </w:r>
    </w:p>
    <w:p w14:paraId="0592E24D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CAIBROS – Entre 4 e 8 cm de espessura, entre 5 e 8 cm de largura;</w:t>
      </w:r>
    </w:p>
    <w:p w14:paraId="6F00477C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QUADRADO E RETÂNGULO – Entre 10 e 20 cm de espessura, acima de 20 cm de largura;</w:t>
      </w:r>
    </w:p>
    <w:p w14:paraId="78C363FE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BLOCO FILÉ – Acima de 20 cm de espessura, acima de 20 cm de largura;</w:t>
      </w:r>
    </w:p>
    <w:p w14:paraId="7AE00287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RIPA – Até 2 cm de espessura, até 10 cm de largura;</w:t>
      </w:r>
    </w:p>
    <w:p w14:paraId="7ECDED99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SARRAFO – Entre 2 e 4 cm de espessura, entre 2 e 10 cm de largura.</w:t>
      </w:r>
    </w:p>
    <w:p w14:paraId="3D2110D3" w14:textId="77777777" w:rsidR="00796BFD" w:rsidRPr="00796BFD" w:rsidRDefault="00796BFD" w:rsidP="00796BF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00"/>
      </w:tblGrid>
      <w:tr w:rsidR="00796BFD" w:rsidRPr="00796BFD" w14:paraId="6C9A92E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F4D7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TIPO 3 - MADEIRA SIMPLESMENTE SERRADA E OU APARELHADA</w:t>
            </w:r>
          </w:p>
        </w:tc>
      </w:tr>
      <w:tr w:rsidR="00796BFD" w:rsidRPr="00796BFD" w14:paraId="6322C38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2CA9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 PRANCHA SIMPLESMENTE SERRADA – Comprimento de 2 M e acima</w:t>
            </w:r>
          </w:p>
        </w:tc>
      </w:tr>
      <w:tr w:rsidR="00796BFD" w:rsidRPr="00796BFD" w14:paraId="4F864ED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395C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3.2 TÁBUAS, RÉGUAS, VIGAS E CAIBROS SIMPLESMENTE SERRADOS - Comprimento de 2 M e acima</w:t>
            </w:r>
          </w:p>
        </w:tc>
      </w:tr>
      <w:tr w:rsidR="00796BFD" w:rsidRPr="00796BFD" w14:paraId="6AD0B74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B232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3.3 PRANCHA APARELHADA– Comprimento de 2m e acima</w:t>
            </w:r>
          </w:p>
        </w:tc>
      </w:tr>
      <w:tr w:rsidR="00796BFD" w:rsidRPr="00796BFD" w14:paraId="18E9B94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51C4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3.4 TÁBUAS, RÉGUAS, VIGAS E CAIBROS APARELHADOS – Comprimento de 2m e acima</w:t>
            </w:r>
          </w:p>
        </w:tc>
      </w:tr>
      <w:tr w:rsidR="00796BFD" w:rsidRPr="00796BFD" w14:paraId="7CCF65D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51C6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 APROVEITAM. PRÉ-CORTADO- com espessura até 6 cm e até 1,40 M</w:t>
            </w:r>
          </w:p>
        </w:tc>
      </w:tr>
      <w:tr w:rsidR="00796BFD" w:rsidRPr="00796BFD" w14:paraId="07DE223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2114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3.6 APROVEITAM. PRÉ-CORTADO- com espessura até 6 cm e até 2 M</w:t>
            </w:r>
          </w:p>
        </w:tc>
      </w:tr>
      <w:tr w:rsidR="00796BFD" w:rsidRPr="00796BFD" w14:paraId="21B3499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D38C1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3.7 QUADRADO E RETÂNGULO - Entre 10 e 20 cm de espessura</w:t>
            </w:r>
          </w:p>
        </w:tc>
      </w:tr>
      <w:tr w:rsidR="00796BFD" w:rsidRPr="00796BFD" w14:paraId="63F55BB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A24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3.8 BLOCO FILÉ Acima de 20 cm de espessura e de 2 M de comprimento - SIMPLESMENTE SERRADA</w:t>
            </w:r>
          </w:p>
        </w:tc>
      </w:tr>
      <w:tr w:rsidR="00796BFD" w:rsidRPr="00796BFD" w14:paraId="21F098C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D6D8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 RIPA, MATAJUNTA, SARRAFO E RIPÃO - SIMPLESMENTE SERRADOS - Até 2 M qualquer espessura e largura</w:t>
            </w:r>
          </w:p>
        </w:tc>
      </w:tr>
      <w:tr w:rsidR="00796BFD" w:rsidRPr="00796BFD" w14:paraId="044CAC8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2135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 RIPA, MATAJUNTA, SARRAFO E RIPÃO - SIMPLESMENTE SERRADOS - Acima de 2 M qualquer espessura e largura</w:t>
            </w:r>
          </w:p>
        </w:tc>
      </w:tr>
      <w:tr w:rsidR="00796BFD" w:rsidRPr="00796BFD" w14:paraId="4CE4A00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45CB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3.11 MATÉRIA PRIMA PARA CABOS DE FERRAMENTAS – 4 a 7 cm de espessura - até 80 cm</w:t>
            </w:r>
          </w:p>
        </w:tc>
      </w:tr>
    </w:tbl>
    <w:p w14:paraId="79DB3EEB" w14:textId="77777777" w:rsidR="00796BFD" w:rsidRPr="00796BFD" w:rsidRDefault="00796BFD" w:rsidP="00796BF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B09C789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TIPO 4</w:t>
      </w:r>
    </w:p>
    <w:p w14:paraId="7138D0DF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Madeira “in natura”</w:t>
      </w:r>
    </w:p>
    <w:p w14:paraId="2BB1EFD4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Tipo 4 Toras</w:t>
      </w:r>
    </w:p>
    <w:p w14:paraId="644A5262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247668D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Subseção III</w:t>
      </w:r>
    </w:p>
    <w:p w14:paraId="5835E6BE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Valores</w:t>
      </w:r>
    </w:p>
    <w:p w14:paraId="26E1F7B8" w14:textId="77777777" w:rsidR="00796BFD" w:rsidRPr="00796BFD" w:rsidRDefault="00796BFD" w:rsidP="00796BF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49"/>
        <w:gridCol w:w="699"/>
        <w:gridCol w:w="523"/>
        <w:gridCol w:w="815"/>
        <w:gridCol w:w="794"/>
        <w:gridCol w:w="1096"/>
        <w:gridCol w:w="815"/>
        <w:gridCol w:w="784"/>
        <w:gridCol w:w="1092"/>
      </w:tblGrid>
      <w:tr w:rsidR="00796BFD" w:rsidRPr="00796BFD" w14:paraId="70B8057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E9088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lastRenderedPageBreak/>
              <w:t>MADEIRAS BENEFICIADAS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86C0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Código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5D5C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Unid.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665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Pauta Atual / IN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7241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F7CF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8D83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Pauta Anterior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C2F7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6C95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67B8166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6C32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8B0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C58E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B053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 xml:space="preserve"> R$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3AF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Nº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F55A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67A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Vlr</w:t>
            </w:r>
            <w:proofErr w:type="spellEnd"/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. R$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654B5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N º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93EB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Vigência</w:t>
            </w:r>
          </w:p>
        </w:tc>
      </w:tr>
      <w:tr w:rsidR="00796BFD" w:rsidRPr="00796BFD" w14:paraId="3E06C98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1178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ASSOALHO, DECK, FORRO, PAREDE, LAMBRIL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3199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C21B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723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CCF6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8CF50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04B1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D3A0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8BAE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3A147B2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EB7F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Até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4F3E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D7E9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F58D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07AC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357D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CF53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84EB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FC4F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49D8F75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5097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Até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9F2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A7112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9C3C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780,00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9B05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EF92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86D0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BCA6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002D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84A08D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6E3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Até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1DC1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84781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F738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845,00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EE65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7869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28F9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C6E8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9DC0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7A9588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167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Até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F67F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E3261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8701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923,00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1A76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0145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48A2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717E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CA7A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330956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56A1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Até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B2DB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7283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E3FD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1.323,40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A3D2A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434E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DF6D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1.018,00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3015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7A77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18CE56E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E0CFC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Até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0286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B2E8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561A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1.586,26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DF990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FEBA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A431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DE2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E5F6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AFA143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95C2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Até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1E5E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E2B5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22AB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E3E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528C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B7F3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1.408,70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D32A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E302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DCB2A8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6903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Até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69E9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DD05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E147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2D21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1DE0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F4BB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8ACE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D282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62AF095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B514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Até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9577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D988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0FEC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780,00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C128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FC23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BD8B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662B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5C5B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8785E7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7601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Acima de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D753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6C7B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8F10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2835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466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42352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D42D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FA757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5592C9B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DFDF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Acima de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3A4D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6F4D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AB84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1.140,00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DAC5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9EA1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53AE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61C0F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529D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9BC75C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041B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Acima de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544E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1E3E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2054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40D97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2B8C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80E2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3AFC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9C502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1968A09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E82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Acima de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969E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FFFD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75EF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1.235,00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2B4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5D2C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4C76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1.235,00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2BED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F303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329541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5A40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Acima de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3C02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020F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D7A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1.705,00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CE612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18F1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8BA26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2079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ABC5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44C009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8CC0F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Acima de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2A05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CF0D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FF81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2.000,00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C721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225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0CAD6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2.000,00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65016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5084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203C0F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F3E1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Acima de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D58F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AAB1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23D0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2.105,00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C7E8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DD4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D66A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8B53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CEB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C65338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F4DE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Acima de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B6B6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C4573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38C8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1.833,00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43C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C4040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B36F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7909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2F74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4B75A6D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6F95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Acima de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77D8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698F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783D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A955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0259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DE1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21080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EDB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C504EA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F4F3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Até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DDBA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048D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762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FA45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1508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A8B6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3CCB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11C1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24101CE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5B5B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DE 2ª Até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8A93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048E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94F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494,00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EF18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49F3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BB16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29D4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7ADB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281880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2629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Até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D71C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1E1B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CF2D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548,60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CCEE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AB27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D2F5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422,00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DC13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B60E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43523D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4BABF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Até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FEFA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9AED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61BE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598,00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9D2B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5E09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500F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2682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2A65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9550D5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CB1B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Até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AA5A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22C2C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7197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8EE0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06FC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D6B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C91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6BE0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60645D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E045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Até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A8E1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A29F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92DF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1.014,00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4536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FD8D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E0B0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975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43D31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77E1A4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2283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Até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CA68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D9B3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8E88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1.586,00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D2F1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4CAC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4991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330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FA0AD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9B7B77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285D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Até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5222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B3F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E1B7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1.586,00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03AF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1BE1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634F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B0C4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2AEC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15C47C4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76D9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Até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4D7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6F2E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0E98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494,00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A90B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EA5A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6DEF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D3E8D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874C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12F14AC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0EA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Acima de 1,80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9A35E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3495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2828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87282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D0EB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AE13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FE21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23D2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2FC2C1F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F6C7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Acima de 1,80 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0205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4812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C1BE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832,00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61E4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3F1E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A393D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B7B0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C29F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D4AE6A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82D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Acima de 1,80 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FCC6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096D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72AF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897,00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9736E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22A74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7CA0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8D23D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A5A22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FFD383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801DE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Acima de 1,80 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874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C9CF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F5EF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1.001,00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B076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7634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7FCB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A80B8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CEC8E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19C6D59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2F6C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Acima de 1,80 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1940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B957D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BB7E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1.521,00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A3EB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464E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069E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CCBDA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959D7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8A4899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CE94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Acima de 1,80 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D55E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653E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E2AA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1.521,00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6F8B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FAF1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BCFF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F5A6F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458E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0C25FC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E30C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Acima de 1,80 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134F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A44F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5ACE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5D6B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B971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0B21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DCB1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435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2A9438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2271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Acima de 1,80 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1B11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360C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4663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1.831,31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2477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C60E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E01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593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FB39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639D161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F86C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Acima de 1,80 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15A4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035A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F7DAF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832,00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7A9D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A955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FD8F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4262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92B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5109FF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62C0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ASSOALHO, DECK, FORRO, PAREDE, LAMBRIL DE 1ª COM EMENDAS Acima de 1,80M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3EC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36A9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D01B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C7A1A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2154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838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297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4208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70FBD2F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617D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E04D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BEB9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9F0F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838,00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F4B1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187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CFB2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B4AC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095B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3CE351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9068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C36E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2BE7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1BBD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EF99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93C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6074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1F77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FBE2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D85BE5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8385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Acima de 1,80M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5E1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7116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39CC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975,00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2112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9BC7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123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FB43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087C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37BD9F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3589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B263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6327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B16A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1.254,50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12EE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1482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90FA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965,00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794DB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6F7C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1CDBD65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5C8A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D0569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5914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2344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1.534,00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C03B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8979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B861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325B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A109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00BF74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B6F4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8A0D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EBB0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A0FD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2.034,50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DFD6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F138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D54A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6258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A53C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6A9640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ACC8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5B13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D223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7570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2.034,50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26B8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3040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EB4B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8D74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8B5F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178FE6B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01DB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0CAE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4B61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A76B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838,50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8DC6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BAB9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3843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43E8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0516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88BA4F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39FF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COM EMENDA Acima de 1,80M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CFFF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40E1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CF85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8F409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D18A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6881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EDB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94A7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4D0FB6A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4150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7BF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7AB8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C990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546,00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7C84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A6B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CE2AA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6A4A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680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E3C9CD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E237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46CE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34C9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2EE35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559,30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3BB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F6C1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336B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66AA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5C1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05BC36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9035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3409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2662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4E86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637,00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5F27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3C11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3142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8E79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A953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524673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572B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E6D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AFED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E90C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793,00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5486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7B26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2B24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DA6A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0421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A49DF0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964C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CFDE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5D40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2BD3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1.020,50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2EB0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F873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4409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785,00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7EF6B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B88B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559A48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EE37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A36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CDBD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B1F5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1.677,00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E7B6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1626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9F66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E51C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3943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EABFFE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9787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FCB5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7CAF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1B50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1.677,00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AA4D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270A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9428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A699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C2C9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25218BA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857B9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1,80M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22F1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433E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9175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546,00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225D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1DDB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140CC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9F5F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E0B3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2886F9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69E5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RODAPÉ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55D4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929D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45FE6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DC08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1138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7EDC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D8BD6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6424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6AEEE8A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D9B4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A6E6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9173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DC77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1.530,00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5AB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836C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996A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661C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11336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6D4132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FA1C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E7D8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17D6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4B37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1.560,00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55D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3DAF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34A2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FDA7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7DA29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E1F97E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FF9A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9CC9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9C06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6EE3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1.755,00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D495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339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4E0B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CCB76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3A5E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88C6C5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474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C939E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FB2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739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1.980,00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D045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CF4B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512A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897E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79A6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CEDFFE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6160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28207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2AD8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78F42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2.080,00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A842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BE6A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BF6B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3F1B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CBE3C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79390E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F9DC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5D3F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13BF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6440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2.772,90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C9D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14DF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89135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2.133,00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7A7D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E44D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AF43F1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A823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2A7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63C3A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5F63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2.772,90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3BBA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2D2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F9AD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495C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1F0E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7D2D6FA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609E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7095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DEBF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2B7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1.560,00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4AA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72423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6246F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A350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1DEC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1BA3FF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2672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TACOS, PARQUET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DC80F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4C3AE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B979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34B2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6119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CED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ECB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143F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79D8AF0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5A9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TACOS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6E14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D8D2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BFC2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499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8E00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69C3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3F4F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9CC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22E5550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BFA3B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LISO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88D3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DE90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22D1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8294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3D6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203F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F563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ACE3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4ACAA5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C4AA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LISO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8E9B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A234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793C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897,00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C72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566D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62F6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637C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766B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D145FB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F8B1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LISO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705A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1E3B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AA95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1.157,00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F6D1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8AFD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EDCE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DE9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574F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19CFAA5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927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LISO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C1EA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19D8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607B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1.209,00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3909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F9E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8731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8537D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D14B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2A1A51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C7600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LISO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B561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1912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99FB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1.690,00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10B9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59C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4D0F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1E04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625B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4BFA24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815E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LISO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C82E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B69E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6F20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1.885,00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F719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5D4D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E4443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96CE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30CD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6DDB5E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1721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LISO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379D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5BC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084A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1.885,00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5DDC0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DC3F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3BE0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D46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61B9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7A6D42A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7D41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LISO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059E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59F1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4FEE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858,00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4FEE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3A2D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B9B9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C457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1079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1D239C9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A4261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PARQUET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522A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E6D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D616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DB0B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1143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1D44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A890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6CF1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174EE3A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A402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B7A4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E972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8ED0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A4B8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FA0E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BBABB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8168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4FA9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AD7864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135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7A85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113A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BBA8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04E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D5CA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F931B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4FD4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5E88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6997B5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6FA7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40C5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B10C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020C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539E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5ADF5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785E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861E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FDDB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8CC14D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C90F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32D7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3721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BAF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A13E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A3E0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9E2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96AF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9BCC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196D238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7F0A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E7A57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275B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A673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C56C6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BE48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B3C3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1680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1169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9B277F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8EF7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07D15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6F56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0975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A4C7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4D1C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11AA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97F6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A0F8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6CF276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2563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166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6080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ED1F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A511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4CC9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8DD5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F7C4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FF32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2431756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289D4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6590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1354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5F4A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455,00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7A1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30F3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BC66F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6B00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AD88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14E54C6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72D44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RIPA, MATAJUNTA, SARRAFO E RIPÃO BENEFICIADOS – Até 2 M - qualquer 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58C8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2D7C8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FEEB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58C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239B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CE0C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8B83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B0FCF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2DA0AE2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1AA0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RIPA E MATAJUNTA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4530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27C9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F1FA5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E3E8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2FB6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4214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E29E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9DC2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7DC5C5F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5AEB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B695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4C21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6A88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5BF10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B476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01A4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D156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AAA5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E10995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85FF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621E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07ED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E5CE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528,00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AF44F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49EE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1528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813A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5FAB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9B41F5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7B4C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E76F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7425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69D9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8BDC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6923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4A7C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5DFB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4B94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5544B8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280C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B3330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95A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35BA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698,00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03A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73E2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974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EB48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FF4F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BF3263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E1E6D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272F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06C6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B97F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2A65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3505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EB8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BF9F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1E17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4CFAA7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EB8B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22EE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E6AF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AB37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04A4D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5A60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00C8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E502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65E6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8A1936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C9C4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36CD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2436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17A9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863,00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91CD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54FF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945A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1840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336F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669925A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19EA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14A2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5DAC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7221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E3BAB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F3A6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04A2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A622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739E9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FCE4D7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468D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SARRAFO E RIPÃO BENEFICIADOS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D527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06E7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DB055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692F0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DF78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D198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D85D8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9D57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7232413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F5B1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5B74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3F9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3085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606,67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497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5252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F430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A3E2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022C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A320C1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CEBE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26F0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B552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1DEC8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586,67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764C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15A6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5881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2CB6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2CBD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837305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7595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AA61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35B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A033E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489D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83A3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D622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AA79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D16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A48AAB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45EAC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C79C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7DA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33DF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718,00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E348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2179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052D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6475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C850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90C8CC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9556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DB84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3DC5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950F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51A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55C46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CE74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187A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DEAF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C2569E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28AB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033B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CFE4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2A00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676,00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166D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3E29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9489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2EBD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DDA1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41850A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D3EF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5D82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260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C226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873,00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FB8F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E7610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3059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A51D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272B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09F0CBD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B76B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5B5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1.9.16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E82F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4994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9B4B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62AC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479A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BAF3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DCFF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FFE279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7DF8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RIPA, MATAJUNTA, SARRAFO E RIPÃO BENEFICIADOS – Acima de 2 M - qualquer 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711C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D1C55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CE12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6EF6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3C53B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5280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DF22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0B3C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7FE9A59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40E8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RIPA E MATAJUNTA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316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9265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196E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5E81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5969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F0FC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CEE8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6A0F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52BC66C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2F39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8B2D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0BB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91FC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760,50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540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B507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A07B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703A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24B18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490649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FEA7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2889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F970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2813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770,50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3534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E84C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99037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79E8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9DC9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4C0BA7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00FF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103B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7877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5158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813,00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8D84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EFB8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3758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A0AB0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D6C4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E3F0D5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F123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9D84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5A62D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8EF6D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853,00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A1B34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6DA8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AF21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6564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836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4B722F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F715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CBD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CB54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2353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E1289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F3B5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4569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9C9F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6325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273A339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5CC9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59C8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20C2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927C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793,00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A807E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450F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3972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9D28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DB94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070046F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9C3F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3F45E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975E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BEC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1.018,00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601C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DFC9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FFE8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45A6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E228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3451E11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AFB0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E62F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87EC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5076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871,00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9526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B39C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41A2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D01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F34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309F008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6010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SARRAFO E RIPÃO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3690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0FD7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B7D85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2E72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ABEC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68D1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EDA3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6080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150C902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E360C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3AAA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76B2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70C9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785,50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9D62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8F7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E3F0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3C6C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EA49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9DB0C7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28EC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BDF4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26E9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9FDC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795,50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9DAD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C52C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F6CE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111D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6229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13C2D0C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A483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119A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B30EC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B286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838,00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A137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AB05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B3B3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A94E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E398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724B17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D14EF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F5BA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C148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C201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879,50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7C9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E5A73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C0E6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0FB6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8850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1DC715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8099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532B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73AD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E867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2F15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0CC6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F525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64D8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965A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7767318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F4AB4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BEE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D7B74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FD2A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1.043,00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1F83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B0BE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454D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69CB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7A4B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23F12B3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436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1BFA2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7FAF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439EF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5226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65CC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D22C7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F9EF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2B1F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08A5BEB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3AD7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218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46D8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994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871,00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B2E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E7C3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FD70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8A58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2BCE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6692806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323D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JOGO DE BATENTES, PORTAIS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D1C38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6A0C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3D06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004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2E5B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428C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C243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6435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6947B5A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55C0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BEF04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40D3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BA69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855,40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1A2E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341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1AD5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3CC0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57183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FC6052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10240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2028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77F2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60F6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936,00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8BAA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D7E5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14E27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0C9A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5882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819F7B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FBA9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56F5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D69F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82C1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1.059,50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10B2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5E75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E86DA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815,00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2E44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B438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F926BF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2173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81F8C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24CB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B6524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1.205,10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EB45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8A1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3300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925,00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6431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A008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435CC8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5D74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076C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90B0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9E75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1.586,00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D950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A265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EF0A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28D3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0FF7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DB3591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F33AE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7285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43D15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C3163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2.015,00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379ED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5385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EDE6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636B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DA72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768324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CB45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F85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686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C20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3.393,00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ECB93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9A4E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827C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2.610,00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AF2C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0B54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E79235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E79F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9788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0D82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17AE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855,40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5D4B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8EBC5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CF8B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DDEC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8DD9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2A3EF4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DEA1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ALIZAR,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A6F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8AC2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1575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F19B6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2A94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862A3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E7D1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282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7279FC5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E9C3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B5FF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7C6D5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BF68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1.761,50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C806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73C5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2F41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3A83B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B3B2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1E4D294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1C0D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0A77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6520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4EA4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1.937,00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9C473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4BCE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FE56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1.355,00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0611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9332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A88558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654A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A50C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AA2E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8A7C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1.966,80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93CA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9D2A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40D2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9E7B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A263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753220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5340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A5F5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8622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B1C7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2.730,00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F92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E8704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7DBB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2.059,00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259EE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CE0A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59BA26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CA18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DEA7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803E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ADC1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2.784,36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19F4C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CF9C3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95E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B554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290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1BB1695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3211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0A369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C3B3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8349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7A5D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1AFB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CE3F4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DFA5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5A49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06EC38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2209F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6064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BA3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1393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1.469,00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2F7D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A5B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C95C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AA4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F08B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3CAC4E7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4EF01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EC15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ACAD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47D7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DEC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9C7F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A591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82D2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835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5EC612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C277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PRÉ-CORTADO BENEFICIADO E/OU APARELHADO: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espes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. até 6cm e comprimento até 2M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3DFF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3123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EB6E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A829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1E00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C7DA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E4FD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496D2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3759D87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8110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1F6A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179C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AB2B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688,65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C62ED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0596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71C59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511A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734CE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ADE878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3117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11AA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95DF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8093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737,25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5FC9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8DC0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D5C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565,00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4D75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65E5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4EE85E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2F26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1B475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DC01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EC4C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797,75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A0471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3D85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EF75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635,00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3A2D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BE5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A4BA63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4DFC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A2A8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EC80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C6A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873,45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E353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C903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4828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10C0B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BD615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1D9326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53A0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F8CB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5F31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0C870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926,90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4520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B015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F9F6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B2236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423A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D117CD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EBC9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577F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7544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83D8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1.666,60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2DE7F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8F33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6F11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1.282,00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D2D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F79D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CA613D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F91E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E566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508A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28DB3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1.632,95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E6E7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0F93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B583F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1.643,00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94F53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058A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DAAE2C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45E7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91E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3E67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D7ED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677,30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87B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ECF60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68EF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80E6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C3A0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02BEFD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A4E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DORMENTES FERROVIÁRIOS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5965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4D31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299C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3511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BF19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F49A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A514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E06E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4770488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DB54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F021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3EE0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7B80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B5C1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830F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AB14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AF797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4669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F8AB4B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9C550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7383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4C98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3622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F981E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87D6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01BD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6889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D0CA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1A71DA1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4833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B928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116F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9E3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8CDE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0308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2461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7D02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91BF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1C4C63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C8B9F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3EE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6A0E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C6C46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68CBF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610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8F66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0FE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2A4B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D0492E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4CA0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F742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2140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B666E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634B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0181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58B6C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969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438D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FB02F9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46DD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6239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41812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4685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3D42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DDFD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1EE0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A4C2E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6F63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944BD5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F64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1853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00AB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7B46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05D3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598C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28C9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9552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4852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902D82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FEDA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DB5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A7E1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D32C5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57E6A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9977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3E26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087A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087B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BA008B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B79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CHAPAS DE MADEIRA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417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54A5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155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8BA1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07496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736A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9714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B6FE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343AD76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A552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CHAPAS LAMINADA TORNEADA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22883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1BE1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747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2124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4A82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32CE8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926D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5041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572A14B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727B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MADEIRA LAMINADA TORNEADA - CAPA = 1ª lâmina de 2,2 mm de espessura e largura a partir de 45 cm, comprimentos diversos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C983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192B7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421E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5A04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3287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C491E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D627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7677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2EDC0FC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9259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CAPA = 1ª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4EB4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2C43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DEEA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A89B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1F8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D5AA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BFB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B81B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56CA23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59FA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CAPA = 1ª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BA90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F808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37E5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B360C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52FC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6AB9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10EC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0C3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9AC624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7DE0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CAPA = 1ª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DF91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A41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44F2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E1FB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40D3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AFCE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5C7B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AC8F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B52C77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3209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CAPA = 1ª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7640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4581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4499D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E902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D8AE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68C1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A50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6381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8722A8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BBC6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CAPA = 1ª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B34A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AF101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8CF5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840,00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6408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6365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E688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BD48E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3A15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088DB2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64A4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CAPA = 1ª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D03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C20D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749BC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888D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77E4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3094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8EE0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10DB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A86AB9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C830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CAPA = 1ª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B297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827B1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A134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825B6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9DC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A499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619C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87745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5BBA198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150B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CAPA = 1ª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2514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5C22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D526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410,00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5FD9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F67E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2943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BCBE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9A4E4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6B37D4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72A6D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MADEIRA LAMINADA TORNEADA - MIOLO = 2ª lâmina superior a 2 mm de espessura, largura e comprimento diversos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83D1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B3AF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A12F3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9DC8B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91B7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0FBD6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13CE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B58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121FA0F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A5C3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0FBB9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D3A8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DADAE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CC0E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181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5E06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EF68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3B55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8CEA6B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F1AF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69690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E93A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A30EE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0D98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6607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0A83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191F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A21C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071A65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F533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915F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B7CA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8A75D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7FBD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56A8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4ADF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402,00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02860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C248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0E8B94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7D92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1D2A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B40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D68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356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D5C2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556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D323A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BFCA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5D3519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19E45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9B2D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009F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B84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672,00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8A45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5092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CE0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BA05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92765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606940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EE8B4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16F2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298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890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1.008,00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C3BF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4644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885F9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1.008,00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9307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495E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3556E0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8DE3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143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E85C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E66F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1564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7598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350D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0063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A5C5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539F9E0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A655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DDAC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7EAB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B273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6B454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4CF99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04FC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06B8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BA717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ABA9E9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E241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MADEIRA LAMINADA TORNEADA -APROVEITAMENTO = Lâmina até 44 cm de largura, espessura e comprimentos diversos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AA2D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656A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6BC6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77C5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9C7C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31E8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5E73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43D9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3205A03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2180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0F8B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938B4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419F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229,00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74B8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C5A1B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9BEE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229,00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D5A1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F60AB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C50FE0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11FE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0947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B722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6A6A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285,00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4D4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943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5BA1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285,00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1867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01135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B572DA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F582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5657D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4B45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824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7F42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D904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E491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5F8F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DB28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4584AD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E36A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2A0B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DC91B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CE7E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AEBF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9AB09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5F05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319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AA99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C0505F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3AE24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08B4E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027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BEAD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C75B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AC0DB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9746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41A1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9A25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05F7CB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C1ECC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677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5BE4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0882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04E18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D580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5F5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F999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4AFF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722C49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00DC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CBBC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9D4D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A24D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4260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366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E6BC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959A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023E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7D2636B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D275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AA4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2.1.3.8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7149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E1B8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93044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6EEE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D8041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210,00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196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E97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3091ED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D7C3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CHAPA LAMINADA FAQUEADA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64433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490D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E66B5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0C89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C167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74D6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F1C8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A3E80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43C294C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2320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1ª ESPECIAL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6B28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BB96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4DF3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414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BA73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AA95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F6FE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5EAE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66D6546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1D0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FAD3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57A3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F4CD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4272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FDD5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B0CF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D996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2E2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F44CC6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0F29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6AE3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76D3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6D2D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4655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09A8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4809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06C59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D7723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477242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3000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061B7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859C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A08C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B09FE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41FD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54AC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364F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4AD4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100E962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3A77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2C674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21F7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D5BC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B631A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B265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1A8F3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48F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6015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7CC91E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A3932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50834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C9F5C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737E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1.080,00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853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8B83F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1CED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874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4E75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ED01DF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74BA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EFB1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4B4D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AA17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1AB7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B246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17F0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1.440,00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22A8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706E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3283AC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B3F9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624A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4C2D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497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B268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31033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56BC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15D6B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A0CC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2CD64AC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2EB9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49B6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BB5D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AA0C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830,00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77300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9B9A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D34DD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D668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4135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6CE172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F257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DE 2ª INDUSTRIAL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4CD4B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8665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9E70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FBFF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466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0F1C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38AE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8FD43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74E478D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5A273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EC40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39EC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F2EC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3182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6CE5C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8D3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209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AF6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C1FD2E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FCE80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F6F6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08D5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A354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B420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1FB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1584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5086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0BC2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E9B7C0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9D4F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C99D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5D1D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0536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BE9D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68DA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55AD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AF1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13E9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14B6BE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1E97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65AA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20FCD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03F6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C81C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C37D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8018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4ECB8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35BF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30E83E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7ECC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2DF5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FDDE4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3FD1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12BE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E20E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FF0B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864,00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917C7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F88C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2BA22E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6C7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1F5C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EEDB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2938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1.152,00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83245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53C0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D858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87ED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695B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3BA12D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DA1C8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85901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5471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48EC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5365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2723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353E5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A5619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D39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3559577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2758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3ED1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BBA3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48E3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660,00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024D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28F5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2F09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5FE0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FD69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7EF145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C876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APROVEITAMENTO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3763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BA5F1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DCF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15CB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FC0B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1D2B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FDE8A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372F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7571DB6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C7C4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7FF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8EB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3B65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7B67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A00B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EB313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CC3C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4C62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6ED841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FA91D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9274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5215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CF02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16EB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65CD6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8678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8F5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0C2C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6D0327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155D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74A7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0688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7172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0F72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46A34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1D9C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3C164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FBF7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D989BC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2D901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FEBD6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588A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7BC3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D66F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521A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7BA9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CEC1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194C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C6DE7C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DBE0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8FA8A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45B22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D192A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648,00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4324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3A130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7EA3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0826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7045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C20966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282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00E4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132B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30CF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864,00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05370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CAC1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37A3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864,00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4C48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5725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E72E89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7A2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366E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EF45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FD02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1EE6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44ED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0A0D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7F83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9CC6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74F5F66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13DD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E7DC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2.2.3.8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EC343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C755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500,00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EE73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8396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F5F9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2F3A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A44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991478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FBC33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CHAPAS COMPENSADAS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DB69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2272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35DA4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03324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ACA3E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809F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4168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167A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286272B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10CA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OBS.: Compensados de 2ª ou industrial representam 90% (noventa por cento do valor do de 1ª qualidade da respectiva essência, não havendo outras classificações que justifiquem redução de valor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F8AE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FD1A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9B2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64AE3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7CFEC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7D1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CB28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8CFA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5F8A91F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D7896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SARRAFIADA E MULTI-SARRAFIADA EXTRA OU DE 1ª FOLEADO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C02E9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7DA0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323F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79F2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0C47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E501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35F0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1F6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57EBE7D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F00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DUAS FACES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AA98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6F5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E2EF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DD69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E0C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06632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6D5F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B35C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2672A5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2A124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DUAS FACES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CDCB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7CB3B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07861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0F26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51556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547E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526,00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41E5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CDD0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8FC824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FD6D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DUAS FACES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71FFC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D361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062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8153B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4A71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9CAA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0718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B175A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75E714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ED78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DUAS FACES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401C6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F8A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C0D8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0CB2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E441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B858D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5FCF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557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2A413B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2D7EE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DUAS FACES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A14E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B173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DD5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EF41E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F47F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39299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D9C0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56F93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E82A93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43D3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DUAS FACES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E92D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362B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F24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FB1A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E2E4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731E7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44A3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0066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1267822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33A6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DUAS FACES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03CEC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0172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45CC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8079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175E9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52FB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5077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BC3E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758D409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9216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DUAS FACES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45E3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E407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CC83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510,00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9A06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C432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8E29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8C5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6E78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491F56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4E30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MADEIRA COMPENSADA EM CHAPA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B6B10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139F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8D6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540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3D98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C0C5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E1733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CEAA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79BFD90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1801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LIXADA - RESINADA - COLA FENÓLICA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BA0E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7F69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BB55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28336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7DE3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25A77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59FB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D57D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1E9705A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4C58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LIXADA - RESINADA - COLA FENÓLICA - NAVAL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B38B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CA34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A15F2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CD64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4491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4D5A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545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A53A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C101A9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C044F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MADEIRITE - LIXADO - RESINADO - COLA BRANCA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2E53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0BF5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8757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276,00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F5DC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D655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4E65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276,00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457A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2FA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5F1C7F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D9383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MADEIRITE- NÃO LIXADO - RESINADO - COLA BRANCA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EB7F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2.3.2.4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4C09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C773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140,00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C601C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3DDFF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5EF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92583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E752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11EE2CB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1244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MADEIRA SIMPLESMENTE SERRADA E OU APARELHADA-PRANCHA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A621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19D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D3AE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937D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0D68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31D5B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00EC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A34DD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38CF4BD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71D4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A5B9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7CDC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E07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69ADD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F3F8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5659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6AD7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F8974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4F58DE2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E406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A1F4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E37B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D24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610,20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9AFD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7B2C5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FB9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516,00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7C4E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A1DE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9CD95F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099A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44B3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5DD0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E7A4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641,80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05593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D97D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F7A1F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D992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898D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130FFE4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E7D8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3176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45EF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CC74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830,75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4630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BECD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5FA8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716,40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8EF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44E6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8ECEA1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BB2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8F35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D029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9A13F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893,11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FD60F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CF8C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1EF6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776,40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9D9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9B4E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11F4EA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E343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658C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09B87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6A11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863,20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8E025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FC6C1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AA55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828,00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4BF6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0E93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4B9FBF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A141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0CC7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171A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143B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1.368,92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EFCAF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49B5B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C83A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1.336,80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E429A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20145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26F001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3235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EC17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04F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B172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1.929,27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B4C45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DBAF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967E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1.884,00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3ACC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95B4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12FC2A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2672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ACIMA DE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B97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83CE5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910CB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485,40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1D29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8222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3EAD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516,00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539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69B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814363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BE5B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TÁBUAS, RÉGUAS, VIGAS E CAIBROS SIMPLESMENTE SERRADOS -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8DA1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2EC0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75008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2729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3F1F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7418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DA21A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ABBD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315FE1A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6FB38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7A8B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3.2.1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18BA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F6EDC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602,80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C543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79DE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42156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C639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4864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9B7CD4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1972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126F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3.2.2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716D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7C2C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584,83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475D5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D412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DB0C9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465,00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7EEAD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4798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BA93DE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BA37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BEC5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3.2.3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5CD9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C345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713,13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104FA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BE0E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7EE83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597,00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F3CC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A89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258E5A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98BD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54E7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3.2.4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F923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8BB7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803,70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ECB7B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FFDF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CF69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647,00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3874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A519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1DB661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FCCD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11B6A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3.2.5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93C7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1C81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818,50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562E5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C8F8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5C0D2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690,00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7197D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D9F01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5815D7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73BE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18FF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3.2.6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2DC7E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AF7C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1.032,73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182A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E6BA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4D2D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1.114,00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94E8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B69BB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6F7999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B030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026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3.2.7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9E3B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1290F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1.950,00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1371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C416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50B0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1.570,00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247E0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4C49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7EF3B3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C3F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9B9F9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3.2.8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6B48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89A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449,00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44E1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4CB8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1E27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923C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E668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3A55B7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F19A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PRANCHA APARELHADA - ACIMA DE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7D46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BC70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0764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61D9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A129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89B9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62DE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2AB6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70F361F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21B2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C9635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3.3.1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5D4B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DE92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773,50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5C53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AF51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D8683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2D4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E014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004B37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35AB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BCDC1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3.3.2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54AA5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1682E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832,00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78D9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F0896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D3949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640,00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79DC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B9A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2D3347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66919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CE74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3.3.3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71BEA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BCC0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1.072,50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0288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E07F8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9B49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825,00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0D39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1916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FC364A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1A2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06D74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ED8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1A8A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1.163,50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EF434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5520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5A040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59870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E663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6E3225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F9485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9EEA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45DF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5D7D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1.235,00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76B9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D84B9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7B1F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950,00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27A9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4C4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142BFA6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A9342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2A0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5AAF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7BA5A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1.999,40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0050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D272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3953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1.538,00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0A34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54A3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423DA1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197D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AA7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8297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FBD03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2.816,58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70805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F93F3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AC2C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2.166,60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EFCB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011F8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A58213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32A0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F4D4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5036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1238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773,50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7C84A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8C9C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611D4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ADD62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FEA04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F9A3F1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EBE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TÁBUAS, RÉGUAS, VIGAS E CAIBROS APARELHADOS – Acima de 2m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C431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0603D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D79E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CACBB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F51C4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B3E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FDC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30F9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3AE9538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724AE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FCCE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42C4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339DB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643,50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78F3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D065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A2D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6049C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C80E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FDFAC0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5BA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59DD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C5E5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12893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695,50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27E8A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687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DB6F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535,00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40808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FF61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4AB3A8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7C88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40B0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6EEC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3BBE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890,50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5BBAA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43B3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0565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685,00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D2BA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2FD2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B124BE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08E7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6C4D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998B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34519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968,50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ACEA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7548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2BA2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2C2E6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DF7A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50E3CA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F7E53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2580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991D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91FF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1.033,50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BD5B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2B3E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CB0B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4F3E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CD324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48B356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8FC3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0193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3B03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CBFD0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1.664,00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B6E79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F2A8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E558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30A0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3C7F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A4D319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8BC4C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7AC8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737CE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BA86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2.346,50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81BE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37EC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4717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29B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C05F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D548CA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4406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875E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F223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14E6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643,50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9DA3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E5B2D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BD9A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9777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58F8F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6BEDD2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3AEF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APROVEITAMENTO PRÉ-CORADO - Com espessura até 6 cm e até 1,40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D158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07C7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2DA0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4579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F0925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2B220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C5E5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A84A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1AEAAEB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379B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1,4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60F7D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1C4C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805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156,00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C26F5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66AD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CCAB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897F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A598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849091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3CC4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1,4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3651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9CFC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F5473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195,00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9996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3E62B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D50E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F5B2F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0848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1FBE8D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F376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1,4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C9E1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B8C8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06D3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208,00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9A3F2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59E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6AF5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C2500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54D8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89911B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168A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1,4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8F75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F54CD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1F9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301,60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DAB7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7370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65F0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79F4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7231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F57E77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8E7A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1,4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BD38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E9E1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A2923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364,00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14AD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0C64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4CB5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69D88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523B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66D904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6AA3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1,4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D345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D82B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6D48A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429,00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A01B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0C6C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5F54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FF88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8EAC1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CEDA6A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43DE9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1,4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FEE1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D1BD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268F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799,50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0AAD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E7A2E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61177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615,00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DF5C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A294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DFA30D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E970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Até 1,4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93C86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3.5.8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BAC0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833A2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156,00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A80B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9068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4C7A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09498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57A8F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1E5074F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1C1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APROVEITAMENTO PRÉ-CORADO - Com espessura até 6 cm e até 2 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24AA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5A33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63F6B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D5E2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116EB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1EC1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B780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9D6C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0829208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4134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3713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3.6.1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A30B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B434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223,60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61DFF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DA4F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1BD3D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A302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519B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C4C100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1D61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E7A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3.6.2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DA9E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B1DD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299,00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E499A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E829E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D967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A2D2D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7E3F3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A223EC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F978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4548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3.6.3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CAED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D48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318,50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F1E68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6822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C886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245,00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E8EC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C5964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E931EF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08D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E5C9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3.6.4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C336C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19E21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461,50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0345C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7B5D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7997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355,00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7A2C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C94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2ADEC3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175FF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A55B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3.6.5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7EB9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2493C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559,00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545E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79EB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0864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B593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B22A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AFAC23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CAC2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749B9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3.6.6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2281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49606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656,50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0381D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99FB9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49BF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505,00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FB4E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C1D3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0098B6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8B68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E518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3.6.7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95E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86233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980,00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0168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06113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F2B7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469A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16DC2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953720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4EAB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C7C1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3.6.8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D0640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94D4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223,60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7AC7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FFFE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96D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A546D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9C18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AE5734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4B59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QUADRADO E RETÂNGULO - Entre 10 e 20 cm de espessura X largura, acima de 2 M comprimento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5C6F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DF07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F6BF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C941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99E7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0A42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6481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908D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0B83B3C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83593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222D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3.7.1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0659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6C5A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684,50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A339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94AF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FCF6C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3706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B157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FC17E8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95883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98013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3.7.2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3AD9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84BE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717,00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5D8E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E0D6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4DDF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680,00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52E5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1EB98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6A3EE1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1F401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A2CF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3.7.3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BB03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33CF1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833,67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CD6D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EB9B9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BD291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DDBEB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E9E28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EF7D30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0F5A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C6AE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3.7.4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DB6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03CD0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940,33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D424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5B67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54D3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119D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E9308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5668BE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7BD0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BE80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3.7.5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90FB4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04CF7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998,00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8386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8093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6D9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920,00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19F8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52467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E40DE6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16E1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92E0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3.7.6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280CA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92B9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1.215,00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8B2FE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9932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EF7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00CF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7D981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F8800C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13F1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FF62C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3.7.7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D2FF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57E4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1.980,00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B481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92DF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A60D0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1.650,00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E1E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F8029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795B24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925BF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EB07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3.7.8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5166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A593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816,00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9CA7D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F79F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6953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A6C6A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EE72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1D1D911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45C9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BLOCO FILÉ - Acima de 20 cm de esp. X larg.; acima de 2 M de comprimento SIMPL. SERRADO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061F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7C516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A8C5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F6D5D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6C39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39746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4896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7643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4162AC0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53EE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C36D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3.8.1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CFA05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69D6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1.186,25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10EE3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900C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34A8A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7283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0DE6F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16B2D8B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DA2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FF867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3.8.2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6D3D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96BB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1.087,50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F552E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AF79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9E74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A4CD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52708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49FF11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307B6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FB34F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3.8.3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B24E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333E2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1.366,00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E3693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7DB5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B65E3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1.360,00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9340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CE3E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9FDBE8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0764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6CF8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3.8.4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84FF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8FDE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1.685,87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423F7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88C3C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CC123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1.752,00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4CA0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6A7B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F8A271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83E63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482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3.8.5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A1D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D985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1.589,50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96EA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7205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F6B8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1.830,00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C613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B940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D05104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0B25D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7FD6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3.8.6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803C4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4E83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2.580,00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9DC5A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43D3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9CF42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3.200,00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FEE4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74559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F8DA58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E15A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1D22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3.8.7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71EB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348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4.750,00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96D5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390D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989A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4.130,00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3F42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9BC6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D862DF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139A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1E3A0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3.8.8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591D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8906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1.495,00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90BE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BA44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D786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1.150,00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31201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A26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F3AE1B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E0C0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RIPA, MATAJUNTA, SARRAFO E RIPÃO - SIMPLESMENTE SERRADOS -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Ate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 xml:space="preserve"> 2 M, qualquer 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F9A3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0D1D7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0D32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2108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016A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2E7A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EC93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A160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20D878C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293B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RIPAS E MATAJUNTAS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9594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1C5A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7F2C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7A949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A330D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53C4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5AAD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88F9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16BE339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D5E1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FEB0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9493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B51C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357,50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5CDDC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5657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1C9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8F28A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8353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6B038F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DA23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5C01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752E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531C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386,10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028E6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E842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00C0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297,00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A562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8592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189CFC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5CD0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18081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C611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62C7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490,00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849B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423EB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C570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4A20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7EC1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9AC6FF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F5DF5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4D2D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A10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14C8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538,20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1822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9F08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E0C6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414,00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CF2B6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FFF2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1020D6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0D0D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8AE1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EB3D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860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573,30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7E363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40CF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33AB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441,00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0ABF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A1032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1861D7C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C8674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FFB1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C0A6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BF39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926,90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4BED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3099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3A14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ED5D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E8A0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ABCCEF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EDD5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EC88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F75D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8F6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950,00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373D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2FE5A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B379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0DE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BCCAC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-</w:t>
            </w:r>
          </w:p>
        </w:tc>
      </w:tr>
      <w:tr w:rsidR="00796BFD" w:rsidRPr="00796BFD" w14:paraId="771E1B1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DF32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45722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387C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0FE6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357,50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2C7B6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6EAE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EF24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1720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04A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311593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2942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SARRAFO E RIPÃO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F98E2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D04C8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4E4B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7C6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9E84A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40C5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9D08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72897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652CE4A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97DCB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BDEA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99C0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2F5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363,00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9BD99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6565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5ADFB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45F5A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EDF71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62E2C4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CB67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006D8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7021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8776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386,10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29DA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D54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9FCCF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297,00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86AA1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7511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FA0D6D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4981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2BD2C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429C2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E297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496,60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8854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DDB9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E382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382,00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7CFEC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693C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509EE3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EFF4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4F6D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2EE6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85B8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538,20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D025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FC6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4AA8B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414,00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6A92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50E7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1AB1CDD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5546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2EC5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B0F2E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62B3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573,30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D4D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6E5D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CDDF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441,00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6C640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4596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7DB498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2F2B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6647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931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AEB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926,90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C4A5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EC487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4E6C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713,00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744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A910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FF9FA0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A0CDE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72B0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0A497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039B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970,00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A3B84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1C44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349A8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1.000,00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8539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B333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E62B7E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A18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Até 2 M - 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3F2F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3.9.16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C9B3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B4A4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357,50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9D293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3B96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2CF07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275,00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11368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66CA1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603915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60E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RIPA, MATAJUNTA, SARRAFO E RIPÃO - SIMPLESMENTE SERRADOS - Acima de 2 M, qualquer espessura e largura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E79D8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2E83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4155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4B39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B0FE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DE25E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FE01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2574E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3A3C058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CCB3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RIPAS E MATAJUNTAS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3CF7C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FACF0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641A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156E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20588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F00C4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12E6B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29D0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19A61B7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AD5A6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1B7A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0194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7745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432,40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61CF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326C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F24B9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A063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DE491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0A3076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9969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93660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BD79A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0B91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454,53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FA3EE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4C656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A3A4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FB12F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408D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DD77E4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5FCD3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085C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A0CF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07DD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590,29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811E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435CE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FD42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477,60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8B761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F70C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363BD57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3614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87963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AA95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60A93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627,63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82E4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4DD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521A5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517,60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C9673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9097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9CBB2B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936E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B513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7B85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58E4F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633,80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5748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646F3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0B0A0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BF30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F80B0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8995DE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9489B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362B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9F7D7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C4C4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979,28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69BF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3AA66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E9C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891,20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3E7B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2D942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F35838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3660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lastRenderedPageBreak/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E7DA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07385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98F8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1.270,00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384F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17CB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39F85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8A0C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CF2A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A4F6B3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4895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16D07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910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FC3E6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373,60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F2749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707D1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7B648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CB3C1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CE3EE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772041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D04A1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SARRAFO E RIPÃO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B7F20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DF3C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DFA5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9249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0E423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0F5E7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812A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0BAF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7BB300D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3456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59C3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3.10.9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B96B5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57903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432,40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4577C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21F8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F99D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E92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06C9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FE9B42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355C4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2E86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3.10.10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A05D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FDF35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454,53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C8D2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70988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8D1F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372,00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BB661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48622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5809E3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B0208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D441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93C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7E16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590,29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E078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29B5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7ED47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477,60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8B97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E099F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838671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2378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96C5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3.10.12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E43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844C6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627,63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3B54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F396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4A8DA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517,60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9C41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59B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7BEFCD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D688B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774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3.10.13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5D748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4C1D0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633,80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01B7E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F830F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C5C9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552,00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8B7F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B55D0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84F034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74E8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D4DC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3.10.14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ED2A2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7CF4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979,28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56881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AEC86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AAAD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891,20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83C3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7AE27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F7858D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E04B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481B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3.10.15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2A6A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021D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1.270,00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1F38C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123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8C1D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1.256,00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42677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850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77208F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4F41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4400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3.10.16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11DA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6C6C0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373,60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7873B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FC68B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AB6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344,00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F3A5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F01B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0539AAF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002F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MATÉRIA PRIMA PARA CABOS DE FERRAMENTAS - De 4 a 7 cm de espessura - Até 80 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0E9FE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189F5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6427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FE7D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D96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0CD1F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09E0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AE7C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727DF67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05CA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MAT. PRIMA PARA CABOS DE FERRAMENTAS - Até 80 cm - DE QUALQUER GRUPO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CF893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3.11.1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F40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CA46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150,00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9B0E6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8383B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60FF1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115,00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265A3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0A3F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24C5B3A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6247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SEÇÃO IV - MADEIRA "IN NATURA" - TORAS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23AF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C8C4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ED11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75F7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55BCB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638D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2E462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6F2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 </w:t>
            </w:r>
          </w:p>
        </w:tc>
      </w:tr>
      <w:tr w:rsidR="00796BFD" w:rsidRPr="00796BFD" w14:paraId="191AB89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967C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5E346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4.1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D0C5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A027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75,00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539B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5324D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BA7C9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A972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68FE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1D6F71C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7D9B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6F93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4.2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2DF3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9F19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76,50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6C31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725E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582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DFFD3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0142E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739D38E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DAB0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5FD9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4.3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D39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8B7C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90,00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EFCC9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7F77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DAF2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81,00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A54EF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37E3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F95F02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CCF9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557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4.4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89F25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383B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106,50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82056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7655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988C2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5BF8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1BEE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21B272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2BA7D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D1E2F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4.5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FD79C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64CF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106,50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329E7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6A1D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C525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95,00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05A4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535B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4BC2A57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9729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6E9F0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4.6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D830B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D13CB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161,00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2EB5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BE8B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7B621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148,00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6FBDD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D2A9A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69768E3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2722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1937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4.7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3F60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25FA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205,00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C863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C5280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D2B5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158,00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93CB0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E05DA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  <w:tr w:rsidR="00796BFD" w:rsidRPr="00796BFD" w14:paraId="5D01227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9A74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DO GRUPO 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2E81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4.8</w:t>
            </w:r>
          </w:p>
        </w:tc>
        <w:tc>
          <w:tcPr>
            <w:tcW w:w="13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FAFD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m³</w:t>
            </w:r>
          </w:p>
        </w:tc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AAEA3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75,00</w:t>
            </w:r>
          </w:p>
        </w:tc>
        <w:tc>
          <w:tcPr>
            <w:tcW w:w="2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7D82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24/2024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D504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pt-BR"/>
                <w14:ligatures w14:val="none"/>
              </w:rPr>
              <w:t>1º/05/2024</w:t>
            </w:r>
          </w:p>
        </w:tc>
        <w:tc>
          <w:tcPr>
            <w:tcW w:w="7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C848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66,00</w:t>
            </w:r>
          </w:p>
        </w:tc>
        <w:tc>
          <w:tcPr>
            <w:tcW w:w="7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55B1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01/2012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13E9E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lang w:eastAsia="pt-BR"/>
                <w14:ligatures w14:val="none"/>
              </w:rPr>
              <w:t>17/09/2012</w:t>
            </w:r>
          </w:p>
        </w:tc>
      </w:tr>
    </w:tbl>
    <w:p w14:paraId="0F938666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997AAC2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SEÇÃO VII</w:t>
      </w:r>
    </w:p>
    <w:p w14:paraId="3A7E94B1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TRANSPORTE</w:t>
      </w:r>
    </w:p>
    <w:p w14:paraId="251B1754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B5AC0DE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10.</w:t>
      </w: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Nas prestações de serviços de transporte interestadual e intermunicipal rodoviário de cargas, a base de cálculo do ICMS encontrada mediante a aplicação da seguinte fórmula:</w:t>
      </w:r>
    </w:p>
    <w:p w14:paraId="03A5C5D7" w14:textId="77777777" w:rsidR="00796BFD" w:rsidRPr="00796BFD" w:rsidRDefault="00796BFD" w:rsidP="00796BFD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7500"/>
      </w:tblGrid>
      <w:tr w:rsidR="00796BFD" w:rsidRPr="00796BFD" w14:paraId="60176FFD" w14:textId="77777777" w:rsidTr="007200B2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A37DA2" w14:textId="77777777" w:rsidR="00796BFD" w:rsidRPr="00796BFD" w:rsidRDefault="00796BFD" w:rsidP="007200B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BC transporte rodoviário = Peso x Diesel Outros x Índice</w:t>
            </w:r>
          </w:p>
        </w:tc>
      </w:tr>
    </w:tbl>
    <w:p w14:paraId="7E302954" w14:textId="75B0200E" w:rsidR="00796BFD" w:rsidRPr="00796BFD" w:rsidRDefault="00796BFD" w:rsidP="007200B2">
      <w:pPr>
        <w:spacing w:before="120" w:after="120" w:line="240" w:lineRule="auto"/>
        <w:ind w:left="120" w:right="120" w:firstLine="1418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18AE755A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PESO: carga em toneladas;</w:t>
      </w:r>
    </w:p>
    <w:p w14:paraId="77D8BEA8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lastRenderedPageBreak/>
        <w:t>DIESEL OUTROS: o preço médio estadual de venda referente ao mês anterior à data de início da prestação do serviço, disponível no </w:t>
      </w:r>
      <w:hyperlink r:id="rId9" w:tgtFrame="_blank" w:history="1">
        <w:r w:rsidRPr="00796BFD">
          <w:rPr>
            <w:rFonts w:ascii="Calibri" w:eastAsia="Times New Roman" w:hAnsi="Calibri" w:cs="Calibri"/>
            <w:color w:val="0000FF"/>
            <w:kern w:val="0"/>
            <w:sz w:val="24"/>
            <w:szCs w:val="24"/>
            <w:u w:val="single"/>
            <w:lang w:eastAsia="pt-BR"/>
            <w14:ligatures w14:val="none"/>
          </w:rPr>
          <w:t>Sistema de Divulgação de Informações Econômicas – SIDIEC</w:t>
        </w:r>
      </w:hyperlink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da Secretaria de Estado de Finanças de Rondônia - SEFIN/RO.</w:t>
      </w:r>
    </w:p>
    <w:p w14:paraId="51171F60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INDÍCE: de acordo com o tipo de carga e com a distância em quilômetros a ser percorrida pelo veículo, conforme tabela a seguir:</w:t>
      </w:r>
    </w:p>
    <w:p w14:paraId="7F1B98E3" w14:textId="77777777" w:rsidR="00796BFD" w:rsidRPr="00796BFD" w:rsidRDefault="00796BFD" w:rsidP="00796BF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0C535B2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TABELA DE ÍNDICES PARA CÁLCULO DE FRETE RODOVIÁRIO</w:t>
      </w:r>
    </w:p>
    <w:p w14:paraId="08A9E9F9" w14:textId="77777777" w:rsidR="00796BFD" w:rsidRPr="00796BFD" w:rsidRDefault="00796BFD" w:rsidP="00796BF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461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3181"/>
        <w:gridCol w:w="2467"/>
      </w:tblGrid>
      <w:tr w:rsidR="007200B2" w:rsidRPr="00796BFD" w14:paraId="33DAF3A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1B60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31B3D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Coluna 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E067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Coluna B</w:t>
            </w:r>
          </w:p>
        </w:tc>
      </w:tr>
      <w:tr w:rsidR="007200B2" w:rsidRPr="00796BFD" w14:paraId="1F4FCFB0" w14:textId="77777777" w:rsidTr="007200B2">
        <w:trPr>
          <w:trHeight w:val="476"/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114A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Distância em KM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21A5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Índices para carga refrigerada</w:t>
            </w:r>
          </w:p>
        </w:tc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F8728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Índices para carga seca</w:t>
            </w:r>
          </w:p>
        </w:tc>
      </w:tr>
      <w:tr w:rsidR="007200B2" w:rsidRPr="00796BFD" w14:paraId="59622CAE" w14:textId="77777777" w:rsidTr="007200B2">
        <w:trPr>
          <w:trHeight w:val="476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DF507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1E50D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0857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</w:tr>
      <w:tr w:rsidR="007200B2" w:rsidRPr="00796BFD" w14:paraId="690DAE23" w14:textId="77777777" w:rsidTr="007200B2">
        <w:trPr>
          <w:trHeight w:val="476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9029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C59D4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02DC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</w:tr>
      <w:tr w:rsidR="007200B2" w:rsidRPr="00796BFD" w14:paraId="27FE3624" w14:textId="77777777" w:rsidTr="007200B2">
        <w:trPr>
          <w:trHeight w:val="476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E612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414F3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7A54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</w:tr>
      <w:tr w:rsidR="007200B2" w:rsidRPr="00796BFD" w14:paraId="5AD72187" w14:textId="77777777" w:rsidTr="007200B2">
        <w:trPr>
          <w:trHeight w:val="476"/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6FC74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C3A6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9F5F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</w:p>
        </w:tc>
      </w:tr>
      <w:tr w:rsidR="007200B2" w:rsidRPr="00796BFD" w14:paraId="18AB3FE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E12A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0001 a 0050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D9B7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2943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10,35</w:t>
            </w:r>
          </w:p>
        </w:tc>
      </w:tr>
      <w:tr w:rsidR="007200B2" w:rsidRPr="00796BFD" w14:paraId="6EA8142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F185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0051 a 0100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16C8B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17,88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F8E1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11,39</w:t>
            </w:r>
          </w:p>
        </w:tc>
      </w:tr>
      <w:tr w:rsidR="007200B2" w:rsidRPr="00796BFD" w14:paraId="4491283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9E38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0101 a 0150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97C5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20,26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4037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12,90</w:t>
            </w:r>
          </w:p>
        </w:tc>
      </w:tr>
      <w:tr w:rsidR="007200B2" w:rsidRPr="00796BFD" w14:paraId="4E605A3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F9EF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0151 a 0200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2484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22,13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DC219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14,09</w:t>
            </w:r>
          </w:p>
        </w:tc>
      </w:tr>
      <w:tr w:rsidR="007200B2" w:rsidRPr="00796BFD" w14:paraId="1059008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72372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0201 a 0250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A324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23,77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278B3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15,14</w:t>
            </w:r>
          </w:p>
        </w:tc>
      </w:tr>
      <w:tr w:rsidR="007200B2" w:rsidRPr="00796BFD" w14:paraId="6E99301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56BE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0251 a 0300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B9F76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26,05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550CE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16,59</w:t>
            </w:r>
          </w:p>
        </w:tc>
      </w:tr>
      <w:tr w:rsidR="007200B2" w:rsidRPr="00796BFD" w14:paraId="4890E32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D7E83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0301 a 0350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4161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28,39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004C3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18,08</w:t>
            </w:r>
          </w:p>
        </w:tc>
      </w:tr>
      <w:tr w:rsidR="007200B2" w:rsidRPr="00796BFD" w14:paraId="340FC23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68340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0351 a 0400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A1B67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26BE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19,24</w:t>
            </w:r>
          </w:p>
        </w:tc>
      </w:tr>
      <w:tr w:rsidR="007200B2" w:rsidRPr="00796BFD" w14:paraId="7A8E92D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9A7AD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0401 a 0450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667EA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31,59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6185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20,12</w:t>
            </w:r>
          </w:p>
        </w:tc>
      </w:tr>
      <w:tr w:rsidR="007200B2" w:rsidRPr="00796BFD" w14:paraId="1568527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4F02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0451 a 0500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9D766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32,56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D4721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20,73</w:t>
            </w:r>
          </w:p>
        </w:tc>
      </w:tr>
      <w:tr w:rsidR="007200B2" w:rsidRPr="00796BFD" w14:paraId="63A0920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308A7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0501 a 0550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C5B3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33,19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83DCA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21,14</w:t>
            </w:r>
          </w:p>
        </w:tc>
      </w:tr>
      <w:tr w:rsidR="007200B2" w:rsidRPr="00796BFD" w14:paraId="762370D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0DE4F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0551 a 0600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59ED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33,53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B600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21,35</w:t>
            </w:r>
          </w:p>
        </w:tc>
      </w:tr>
      <w:tr w:rsidR="007200B2" w:rsidRPr="00796BFD" w14:paraId="018B1B1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AC928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0601 a 0650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DA49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33,61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068D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21,40</w:t>
            </w:r>
          </w:p>
        </w:tc>
      </w:tr>
      <w:tr w:rsidR="007200B2" w:rsidRPr="00796BFD" w14:paraId="58DEF38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9B790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0651 a 0700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7DFCE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36,30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5CBBB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23,12</w:t>
            </w:r>
          </w:p>
        </w:tc>
      </w:tr>
      <w:tr w:rsidR="007200B2" w:rsidRPr="00796BFD" w14:paraId="6FF38B3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30D41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0701 a 0750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46291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38,84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A4099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24,73</w:t>
            </w:r>
          </w:p>
        </w:tc>
      </w:tr>
      <w:tr w:rsidR="007200B2" w:rsidRPr="00796BFD" w14:paraId="01FFE8A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1750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0751 a 0800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64887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41,57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D3B96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26,47</w:t>
            </w:r>
          </w:p>
        </w:tc>
      </w:tr>
      <w:tr w:rsidR="007200B2" w:rsidRPr="00796BFD" w14:paraId="495B427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E217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0801 a 0850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7C72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44,47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8FEE9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28,32</w:t>
            </w:r>
          </w:p>
        </w:tc>
      </w:tr>
      <w:tr w:rsidR="007200B2" w:rsidRPr="00796BFD" w14:paraId="5B11DB5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095B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0851 a 0900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C247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47,59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079D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30,31</w:t>
            </w:r>
          </w:p>
        </w:tc>
      </w:tr>
      <w:tr w:rsidR="007200B2" w:rsidRPr="00796BFD" w14:paraId="1B163B5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18397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0901 a 0950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62B35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50,92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88357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32,43</w:t>
            </w:r>
          </w:p>
        </w:tc>
      </w:tr>
      <w:tr w:rsidR="007200B2" w:rsidRPr="00796BFD" w14:paraId="2E6CD89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EF0B2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0951 a 1000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8B6E2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53,98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0CEED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34,37</w:t>
            </w:r>
          </w:p>
        </w:tc>
      </w:tr>
      <w:tr w:rsidR="007200B2" w:rsidRPr="00796BFD" w14:paraId="3399769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BEEE9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1001 a 1100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D4758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57,22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E290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36,44</w:t>
            </w:r>
          </w:p>
        </w:tc>
      </w:tr>
      <w:tr w:rsidR="007200B2" w:rsidRPr="00796BFD" w14:paraId="74B0DBE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7074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1101 a 1200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DE2E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60,65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6FB7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38,62</w:t>
            </w:r>
          </w:p>
        </w:tc>
      </w:tr>
      <w:tr w:rsidR="007200B2" w:rsidRPr="00796BFD" w14:paraId="12676B0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F1B27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1201 a 1300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969C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64,29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D027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40,94</w:t>
            </w:r>
          </w:p>
        </w:tc>
      </w:tr>
      <w:tr w:rsidR="007200B2" w:rsidRPr="00796BFD" w14:paraId="296B972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18B8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1301 a 1400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D30D1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68,15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AB058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43,40</w:t>
            </w:r>
          </w:p>
        </w:tc>
      </w:tr>
      <w:tr w:rsidR="007200B2" w:rsidRPr="00796BFD" w14:paraId="36E14B9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30B1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t>1401 a 1500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1E34B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72,24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A5BB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46,00</w:t>
            </w:r>
          </w:p>
        </w:tc>
      </w:tr>
      <w:tr w:rsidR="007200B2" w:rsidRPr="00796BFD" w14:paraId="42ABA09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1E19A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1501 a 1600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BEDA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75,85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9A1A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48,30</w:t>
            </w:r>
          </w:p>
        </w:tc>
      </w:tr>
      <w:tr w:rsidR="007200B2" w:rsidRPr="00796BFD" w14:paraId="0AF38A9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3CB22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1601 a 1700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B27D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79,64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84E46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50,71</w:t>
            </w:r>
          </w:p>
        </w:tc>
      </w:tr>
      <w:tr w:rsidR="007200B2" w:rsidRPr="00796BFD" w14:paraId="4DD8D14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8916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1701 a 1800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8E1DD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83,63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C892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53,26</w:t>
            </w:r>
          </w:p>
        </w:tc>
      </w:tr>
      <w:tr w:rsidR="007200B2" w:rsidRPr="00796BFD" w14:paraId="5FACEBC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246E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1801 a 1900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79E4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87,81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0F69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55,92</w:t>
            </w:r>
          </w:p>
        </w:tc>
      </w:tr>
      <w:tr w:rsidR="007200B2" w:rsidRPr="00796BFD" w14:paraId="3135DB7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DF05E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1901 a 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2D82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92,20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BD49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58,71</w:t>
            </w:r>
          </w:p>
        </w:tc>
      </w:tr>
      <w:tr w:rsidR="007200B2" w:rsidRPr="00796BFD" w14:paraId="14CE4F7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31FB5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2001 a 2100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84038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95,85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86AD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61,04</w:t>
            </w:r>
          </w:p>
        </w:tc>
      </w:tr>
      <w:tr w:rsidR="007200B2" w:rsidRPr="00796BFD" w14:paraId="2215EC5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CBD15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2101 a 2200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2ABE2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98,45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E16A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62,69</w:t>
            </w:r>
          </w:p>
        </w:tc>
      </w:tr>
      <w:tr w:rsidR="007200B2" w:rsidRPr="00796BFD" w14:paraId="40EF057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1913B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2201 a 2300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16E15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100,86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0DDB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64,23</w:t>
            </w:r>
          </w:p>
        </w:tc>
      </w:tr>
      <w:tr w:rsidR="007200B2" w:rsidRPr="00796BFD" w14:paraId="54BD812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0E85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2301 a 2400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CE2A1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103,55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1C86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65,64</w:t>
            </w:r>
          </w:p>
        </w:tc>
      </w:tr>
      <w:tr w:rsidR="007200B2" w:rsidRPr="00796BFD" w14:paraId="4F761EE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1802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2401 a 2500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D313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106,09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06639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67,56</w:t>
            </w:r>
          </w:p>
        </w:tc>
      </w:tr>
      <w:tr w:rsidR="007200B2" w:rsidRPr="00796BFD" w14:paraId="28296C8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C9A8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2501 a 2600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0E44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109,37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1D98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69,65</w:t>
            </w:r>
          </w:p>
        </w:tc>
      </w:tr>
      <w:tr w:rsidR="007200B2" w:rsidRPr="00796BFD" w14:paraId="5C9E6B1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351CE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2601 a 2700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1D98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117,48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2D83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74,81</w:t>
            </w:r>
          </w:p>
        </w:tc>
      </w:tr>
      <w:tr w:rsidR="007200B2" w:rsidRPr="00796BFD" w14:paraId="2786B11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06D2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2701 a 2800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8A32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126,44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6C55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80,52</w:t>
            </w:r>
          </w:p>
        </w:tc>
      </w:tr>
      <w:tr w:rsidR="007200B2" w:rsidRPr="00796BFD" w14:paraId="456A16B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4B34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2801 a 2900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9E37D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135,73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0B13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86,43</w:t>
            </w:r>
          </w:p>
        </w:tc>
      </w:tr>
      <w:tr w:rsidR="007200B2" w:rsidRPr="00796BFD" w14:paraId="1D22216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F6142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2901 a 3000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F829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139,25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2C38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88,67</w:t>
            </w:r>
          </w:p>
        </w:tc>
      </w:tr>
      <w:tr w:rsidR="007200B2" w:rsidRPr="00796BFD" w14:paraId="09E1CB0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67601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3001 a 3100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DDB0F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142,68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9C09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90,86</w:t>
            </w:r>
          </w:p>
        </w:tc>
      </w:tr>
      <w:tr w:rsidR="007200B2" w:rsidRPr="00796BFD" w14:paraId="13E56A8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36978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3101 a 3200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5FB5B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146,35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CA773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93,20</w:t>
            </w:r>
          </w:p>
        </w:tc>
      </w:tr>
      <w:tr w:rsidR="007200B2" w:rsidRPr="00796BFD" w14:paraId="271A220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3FA4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3201 a 3300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157C1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149,96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55ED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95,49</w:t>
            </w:r>
          </w:p>
        </w:tc>
      </w:tr>
      <w:tr w:rsidR="007200B2" w:rsidRPr="00796BFD" w14:paraId="0F24D76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9761C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3301 a 3400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8EA18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153,80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68AA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97,94</w:t>
            </w:r>
          </w:p>
        </w:tc>
      </w:tr>
      <w:tr w:rsidR="007200B2" w:rsidRPr="00796BFD" w14:paraId="0687EC1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690CB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3401 a 3500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8E6E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157,60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FD8E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100,36</w:t>
            </w:r>
          </w:p>
        </w:tc>
      </w:tr>
      <w:tr w:rsidR="007200B2" w:rsidRPr="00796BFD" w14:paraId="3EB0DCF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8C3D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3501 a 3600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FEADC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161,62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5DA9D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102,92</w:t>
            </w:r>
          </w:p>
        </w:tc>
      </w:tr>
      <w:tr w:rsidR="007200B2" w:rsidRPr="00796BFD" w14:paraId="2839A1A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1AE8A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3601 a 3700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5AFF4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165,61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FB5F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105,46</w:t>
            </w:r>
          </w:p>
        </w:tc>
      </w:tr>
      <w:tr w:rsidR="007200B2" w:rsidRPr="00796BFD" w14:paraId="4DE7B65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AB7E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3701 a 3800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E73B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169,82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59CF9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108,14</w:t>
            </w:r>
          </w:p>
        </w:tc>
      </w:tr>
      <w:tr w:rsidR="007200B2" w:rsidRPr="00796BFD" w14:paraId="21FAFA7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B671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3801 a 3900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BFF49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174,01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7270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110,81</w:t>
            </w:r>
          </w:p>
        </w:tc>
      </w:tr>
      <w:tr w:rsidR="007200B2" w:rsidRPr="00796BFD" w14:paraId="101A9A7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68AB9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3901 a 4000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8B5DF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178,42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11A6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113,62</w:t>
            </w:r>
          </w:p>
        </w:tc>
      </w:tr>
      <w:tr w:rsidR="007200B2" w:rsidRPr="00796BFD" w14:paraId="212F308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4E5E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4001 a 4100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5AA5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182,83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356F8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116,43</w:t>
            </w:r>
          </w:p>
        </w:tc>
      </w:tr>
      <w:tr w:rsidR="007200B2" w:rsidRPr="00796BFD" w14:paraId="0BB941F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479D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4101 a 4200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2F0B0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187,45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F889F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119,37</w:t>
            </w:r>
          </w:p>
        </w:tc>
      </w:tr>
      <w:tr w:rsidR="007200B2" w:rsidRPr="00796BFD" w14:paraId="1CE158B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24E59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4201 a 4300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7CC0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192,08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B3F5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122,32</w:t>
            </w:r>
          </w:p>
        </w:tc>
      </w:tr>
      <w:tr w:rsidR="007200B2" w:rsidRPr="00796BFD" w14:paraId="06A0408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14467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4301 a 4400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FCD4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195,99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2B6F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124,81</w:t>
            </w:r>
          </w:p>
        </w:tc>
      </w:tr>
      <w:tr w:rsidR="007200B2" w:rsidRPr="00796BFD" w14:paraId="6EEFC7E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D78C9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4401 a 4500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39AD7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199,87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0669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127,28</w:t>
            </w:r>
          </w:p>
        </w:tc>
      </w:tr>
      <w:tr w:rsidR="007200B2" w:rsidRPr="00796BFD" w14:paraId="5C313CF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3E97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4501 a 4600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B05544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203,93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C40638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129,86</w:t>
            </w:r>
          </w:p>
        </w:tc>
      </w:tr>
      <w:tr w:rsidR="007200B2" w:rsidRPr="00796BFD" w14:paraId="37139DB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FC5F6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4601 a 4700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457B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207,97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06FAB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132,44</w:t>
            </w:r>
          </w:p>
        </w:tc>
      </w:tr>
      <w:tr w:rsidR="007200B2" w:rsidRPr="00796BFD" w14:paraId="56BD981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72B8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4701 a 4800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6DF25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213,20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80AE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135,77</w:t>
            </w:r>
          </w:p>
        </w:tc>
      </w:tr>
      <w:tr w:rsidR="007200B2" w:rsidRPr="00796BFD" w14:paraId="0647E7B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81BA1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4801 a 4900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CD2CF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218,46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420DEA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139,12</w:t>
            </w:r>
          </w:p>
        </w:tc>
      </w:tr>
      <w:tr w:rsidR="007200B2" w:rsidRPr="00796BFD" w14:paraId="42221F6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90045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4901 a 5000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030FF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222,88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83D7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141,93</w:t>
            </w:r>
          </w:p>
        </w:tc>
      </w:tr>
      <w:tr w:rsidR="007200B2" w:rsidRPr="00796BFD" w14:paraId="2F5E97F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AFABF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5001 a 5200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24CC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229,54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91F06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146,17</w:t>
            </w:r>
          </w:p>
        </w:tc>
      </w:tr>
      <w:tr w:rsidR="007200B2" w:rsidRPr="00796BFD" w14:paraId="65CDDDA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F9B9C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5201 a 5400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59AEBC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238,73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14427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152,02</w:t>
            </w:r>
          </w:p>
        </w:tc>
      </w:tr>
      <w:tr w:rsidR="007200B2" w:rsidRPr="00796BFD" w14:paraId="0376300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BD45FB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5401 a 5600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280C1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248,28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24C6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158,10</w:t>
            </w:r>
          </w:p>
        </w:tc>
      </w:tr>
      <w:tr w:rsidR="007200B2" w:rsidRPr="00796BFD" w14:paraId="027A4DD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1E2ACD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5601 a 5800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5CF0A2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258,21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8861D9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164,43</w:t>
            </w:r>
          </w:p>
        </w:tc>
      </w:tr>
      <w:tr w:rsidR="007200B2" w:rsidRPr="00796BFD" w14:paraId="1AFC16C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7D57E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5801 a 6000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960DB5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268,54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989573" w14:textId="77777777" w:rsidR="007200B2" w:rsidRPr="00796BFD" w:rsidRDefault="007200B2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171,01</w:t>
            </w:r>
          </w:p>
        </w:tc>
      </w:tr>
    </w:tbl>
    <w:p w14:paraId="540199B1" w14:textId="77777777" w:rsidR="00796BFD" w:rsidRPr="00796BFD" w:rsidRDefault="00796BFD" w:rsidP="00796BF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C720240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lastRenderedPageBreak/>
        <w:t>§ 1º A distância entre o município do início e o município do fim da prestação do serviço a ser utilizada para obtenção do índice referido no inciso III do caput, quando não indicada nesta norma, será a obtida junto ao DER-RO, DNIT ou outro órgão por este indicado.</w:t>
      </w:r>
    </w:p>
    <w:p w14:paraId="1CCD411F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2º Na hipótese de gado bovino, bufalino ou suíno destinado ao abate, caso o transportador não saiba informar o peso da carga ou pairem dúvidas a esse respeito, considerar-se-á o peso vivo legalmente previsto para cada espécie, quais sejam:</w:t>
      </w:r>
    </w:p>
    <w:p w14:paraId="0947FD02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 – para bovinos ou bufalino macho: 36 (trinta e seis) arrobas;</w:t>
      </w:r>
    </w:p>
    <w:p w14:paraId="29C1F8CA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 – para bovinos ou bufalino fêmea: 26 (vinte e seis) arrobas;</w:t>
      </w:r>
    </w:p>
    <w:p w14:paraId="117226AA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III – para suínos, macho ou fêmea: 06 (seis) arrobas.</w:t>
      </w:r>
    </w:p>
    <w:p w14:paraId="634213F5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3º Para as prestações de serviço de transporte rodoviário interestadual e intermunicipal de cargas promovidas por sujeito passivo não inscrito no CAD/ICMS-RO, considerar-se-ão os índices aplicáveis à carga transportada, conforme “coluna A” e "coluna b" da tabela de índices.</w:t>
      </w:r>
    </w:p>
    <w:p w14:paraId="790493CA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4º Nos casos em que não haja informação e não seja possível determinar o peso da carga transportada, bem como nos casos em que cargas volumosas de pouco peso ocupem todo o espaço útil do veículo transportador, embora sem atingir toda sua capacidade de carga em peso, considerar-se-á, para aplicação da fórmula, como se estivesse utilizando sua capacidade máxima de carga, conforme indicação em seu DUT/DETRAN.</w:t>
      </w:r>
    </w:p>
    <w:p w14:paraId="3FA69AE7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5º Quando determinado percentual do espaço útil do veículo transportador for ocupado por carga volumosa de pouco peso, considerar-se-á, para aplicação da fórmula, o mesmo percentual em relação à capacidade máxima de carga, em peso, do veículo.</w:t>
      </w:r>
    </w:p>
    <w:p w14:paraId="759166C2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6º Na falta de indicação de capacidade máxima de carga do veículo em seu DUT/DETRAN aplicar-se-ão os seguintes parâmetros:</w:t>
      </w:r>
    </w:p>
    <w:p w14:paraId="66200E52" w14:textId="77777777" w:rsidR="00796BFD" w:rsidRPr="00796BFD" w:rsidRDefault="00796BFD" w:rsidP="00796BF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81"/>
        <w:gridCol w:w="2719"/>
      </w:tblGrid>
      <w:tr w:rsidR="00796BFD" w:rsidRPr="00796BFD" w14:paraId="3A43E14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D244B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TIPO DE VEÍCULO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A3140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CAPACIDADE DE CARGA</w:t>
            </w:r>
          </w:p>
        </w:tc>
      </w:tr>
      <w:tr w:rsidR="00796BFD" w:rsidRPr="00796BFD" w14:paraId="1CB9438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25419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Veículo Toco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1586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9 Toneladas</w:t>
            </w:r>
          </w:p>
        </w:tc>
      </w:tr>
      <w:tr w:rsidR="00796BFD" w:rsidRPr="00796BFD" w14:paraId="651E77F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5F8EC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Veículo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Truck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F4EC6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14 Toneladas</w:t>
            </w:r>
          </w:p>
        </w:tc>
      </w:tr>
      <w:tr w:rsidR="00796BFD" w:rsidRPr="00796BFD" w14:paraId="6AA88C5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D60A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Carreta Dois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A1AE4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18 Toneladas</w:t>
            </w:r>
          </w:p>
        </w:tc>
      </w:tr>
      <w:tr w:rsidR="00796BFD" w:rsidRPr="00796BFD" w14:paraId="586A582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1C298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Carreta Três Eixos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716CD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27 Toneladas</w:t>
            </w:r>
          </w:p>
        </w:tc>
      </w:tr>
      <w:tr w:rsidR="00796BFD" w:rsidRPr="00796BFD" w14:paraId="31BBF1C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5231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Bitrem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E00F6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40 Toneladas</w:t>
            </w:r>
          </w:p>
        </w:tc>
      </w:tr>
      <w:tr w:rsidR="00796BFD" w:rsidRPr="00796BFD" w14:paraId="2D9A261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67C5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Rodotrem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4BE4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50 Toneladas</w:t>
            </w:r>
          </w:p>
        </w:tc>
      </w:tr>
      <w:tr w:rsidR="00796BFD" w:rsidRPr="00796BFD" w14:paraId="10EA354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B46A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"Cegonha" Carreta para transporte de veículos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5E979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22 Toneladas (11 veículos)</w:t>
            </w:r>
          </w:p>
        </w:tc>
      </w:tr>
    </w:tbl>
    <w:p w14:paraId="0409B757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3CB24FA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7º A base de cálculo do ICMS devido sobre a prestação de serviço de transporte aquaviário será calculada pela aplicação da seguinte fórmula, inclusive em caso de arbitramento, em caso de falta ou inidoneidade do documento fiscal:</w:t>
      </w:r>
    </w:p>
    <w:p w14:paraId="23565048" w14:textId="77777777" w:rsidR="00796BFD" w:rsidRPr="00796BFD" w:rsidRDefault="00796BFD" w:rsidP="00796BF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500"/>
      </w:tblGrid>
      <w:tr w:rsidR="00796BFD" w:rsidRPr="00796BFD" w14:paraId="1940D84F" w14:textId="77777777" w:rsidTr="007200B2">
        <w:trPr>
          <w:tblHeader/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529C3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BC transporte aquaviário = Peso x Diesel Outros x Distância x 0,0405</w:t>
            </w:r>
          </w:p>
        </w:tc>
      </w:tr>
    </w:tbl>
    <w:p w14:paraId="67B703BF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317A74D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8º Consideram-se para a aplicação deste artigo:</w:t>
      </w:r>
    </w:p>
    <w:p w14:paraId="6D7A2AE8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 – PESO: carga em toneladas;</w:t>
      </w:r>
    </w:p>
    <w:p w14:paraId="02CD02E4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lastRenderedPageBreak/>
        <w:t>II – DIESEL OUTROS: o preço médio estadual de venda referente ao mês anterior à data de início da prestação do serviço, disponível no </w:t>
      </w:r>
      <w:hyperlink r:id="rId10" w:tgtFrame="_blank" w:history="1">
        <w:r w:rsidRPr="00796BFD">
          <w:rPr>
            <w:rFonts w:ascii="Calibri" w:eastAsia="Times New Roman" w:hAnsi="Calibri" w:cs="Calibri"/>
            <w:color w:val="0000FF"/>
            <w:kern w:val="0"/>
            <w:sz w:val="24"/>
            <w:szCs w:val="24"/>
            <w:u w:val="single"/>
            <w:lang w:eastAsia="pt-BR"/>
            <w14:ligatures w14:val="none"/>
          </w:rPr>
          <w:t>Sistema de Divulgação de Informações Econômicas – SIDIEC</w:t>
        </w:r>
      </w:hyperlink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da Secretaria de Estado de Finanças de Rondônia - SEFIN/RO;</w:t>
      </w:r>
    </w:p>
    <w:p w14:paraId="0DF49B01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III – DISTÂNCIA: distância em milhas náuticas entre o local do início e o local do fim da prestação do serviço, conforme Tabela abaixo.</w:t>
      </w:r>
    </w:p>
    <w:p w14:paraId="7BEB355A" w14:textId="77777777" w:rsidR="00796BFD" w:rsidRPr="00796BFD" w:rsidRDefault="00796BFD" w:rsidP="00796BFD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tbl>
      <w:tblPr>
        <w:tblW w:w="7500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63"/>
        <w:gridCol w:w="2137"/>
      </w:tblGrid>
      <w:tr w:rsidR="00796BFD" w:rsidRPr="00796BFD" w14:paraId="5D68E4B8" w14:textId="77777777" w:rsidTr="007200B2">
        <w:trPr>
          <w:jc w:val="center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6AB33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TABELA DE DISTÂNCIAS PARA CÁLCULO DE FRETE AQUAVIÁRIO (ORIGEM PORTO VELHO)</w:t>
            </w:r>
          </w:p>
        </w:tc>
      </w:tr>
      <w:tr w:rsidR="00796BFD" w:rsidRPr="00796BFD" w14:paraId="4EC893B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B4E1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LOCALIDADE/PORTO DESTINO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8FD41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MILHAS</w:t>
            </w:r>
          </w:p>
        </w:tc>
      </w:tr>
      <w:tr w:rsidR="00796BFD" w:rsidRPr="00796BFD" w14:paraId="6B8A236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D74B4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Almeirim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11DA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1318</w:t>
            </w:r>
          </w:p>
        </w:tc>
      </w:tr>
      <w:tr w:rsidR="00796BFD" w:rsidRPr="00796BFD" w14:paraId="58E114C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DA4B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Barreira do Curuçá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5455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287</w:t>
            </w:r>
          </w:p>
        </w:tc>
      </w:tr>
      <w:tr w:rsidR="00796BFD" w:rsidRPr="00796BFD" w14:paraId="76B2E49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E72D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Barreira do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Matupirí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 / Ponta Ribamar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AF0C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349</w:t>
            </w:r>
          </w:p>
        </w:tc>
      </w:tr>
      <w:tr w:rsidR="00796BFD" w:rsidRPr="00796BFD" w14:paraId="22CBBA1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7815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Barreira São Vicente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28D6F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245</w:t>
            </w:r>
          </w:p>
        </w:tc>
      </w:tr>
      <w:tr w:rsidR="00796BFD" w:rsidRPr="00796BFD" w14:paraId="41E7ABE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DED3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Barreirinha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295C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251</w:t>
            </w:r>
          </w:p>
        </w:tc>
      </w:tr>
      <w:tr w:rsidR="00796BFD" w:rsidRPr="00796BFD" w14:paraId="70587EA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BAD63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Belém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9149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1653</w:t>
            </w:r>
          </w:p>
        </w:tc>
      </w:tr>
      <w:tr w:rsidR="00796BFD" w:rsidRPr="00796BFD" w14:paraId="0998F65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FFF91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34C7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2506</w:t>
            </w:r>
          </w:p>
        </w:tc>
      </w:tr>
      <w:tr w:rsidR="00796BFD" w:rsidRPr="00796BFD" w14:paraId="6E816D9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EB57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Boca do Lago do Antônio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4F5A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208</w:t>
            </w:r>
          </w:p>
        </w:tc>
      </w:tr>
      <w:tr w:rsidR="00796BFD" w:rsidRPr="00796BFD" w14:paraId="3C770E6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57580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Boca dos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Baêtas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A157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250</w:t>
            </w:r>
          </w:p>
        </w:tc>
      </w:tr>
      <w:tr w:rsidR="00796BFD" w:rsidRPr="00796BFD" w14:paraId="030C9EF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FCBB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Borba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7574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487</w:t>
            </w:r>
          </w:p>
        </w:tc>
      </w:tr>
      <w:tr w:rsidR="00796BFD" w:rsidRPr="00796BFD" w14:paraId="57AC195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3BC8A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Brasiléia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D240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2655</w:t>
            </w:r>
          </w:p>
        </w:tc>
      </w:tr>
      <w:tr w:rsidR="00796BFD" w:rsidRPr="00796BFD" w14:paraId="3109134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47DD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Breves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D52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1527</w:t>
            </w:r>
          </w:p>
        </w:tc>
      </w:tr>
      <w:tr w:rsidR="00796BFD" w:rsidRPr="00796BFD" w14:paraId="6941869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4A87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Carauari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30914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1648</w:t>
            </w:r>
          </w:p>
        </w:tc>
      </w:tr>
      <w:tr w:rsidR="00796BFD" w:rsidRPr="00796BFD" w14:paraId="1DC2D4E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D6159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Castanhal do Guerreiro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82D6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222</w:t>
            </w:r>
          </w:p>
        </w:tc>
      </w:tr>
      <w:tr w:rsidR="00796BFD" w:rsidRPr="00796BFD" w14:paraId="03A7BFF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EB83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Costa Conceição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E4AC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209</w:t>
            </w:r>
          </w:p>
        </w:tc>
      </w:tr>
      <w:tr w:rsidR="00796BFD" w:rsidRPr="00796BFD" w14:paraId="1EBFE91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7C0A0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Costa do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Camujá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/ Ponta das Mucuras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9950D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179</w:t>
            </w:r>
          </w:p>
        </w:tc>
      </w:tr>
      <w:tr w:rsidR="00796BFD" w:rsidRPr="00796BFD" w14:paraId="533CB04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5E7AD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Costa Santa Helena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B4F4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284</w:t>
            </w:r>
          </w:p>
        </w:tc>
      </w:tr>
      <w:tr w:rsidR="00796BFD" w:rsidRPr="00796BFD" w14:paraId="603F136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3860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Costa São Carlos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AC75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196</w:t>
            </w:r>
          </w:p>
        </w:tc>
      </w:tr>
      <w:tr w:rsidR="00796BFD" w:rsidRPr="00796BFD" w14:paraId="38E7098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911F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Costa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Vecuranga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 - Boca do Lago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2201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</w:t>
            </w:r>
          </w:p>
        </w:tc>
      </w:tr>
      <w:tr w:rsidR="00796BFD" w:rsidRPr="00796BFD" w14:paraId="2790ECB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51F5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Costa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Vecuranga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 - Final (Aliança)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7109C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28</w:t>
            </w:r>
          </w:p>
        </w:tc>
      </w:tr>
      <w:tr w:rsidR="00796BFD" w:rsidRPr="00796BFD" w14:paraId="6CD4057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D5DEA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Cruzeiro do Sul - AC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B930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2655</w:t>
            </w:r>
          </w:p>
        </w:tc>
      </w:tr>
      <w:tr w:rsidR="00796BFD" w:rsidRPr="00796BFD" w14:paraId="54664B9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E1F66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791E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1551</w:t>
            </w:r>
          </w:p>
        </w:tc>
      </w:tr>
      <w:tr w:rsidR="00796BFD" w:rsidRPr="00796BFD" w14:paraId="16C9514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6F1B4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Eirunepé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54AF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2210</w:t>
            </w:r>
          </w:p>
        </w:tc>
      </w:tr>
      <w:tr w:rsidR="00796BFD" w:rsidRPr="00796BFD" w14:paraId="2C50DEF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FD41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Enseada do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Capitarí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 (pedra de Cima)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7E17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39</w:t>
            </w:r>
          </w:p>
        </w:tc>
      </w:tr>
      <w:tr w:rsidR="00796BFD" w:rsidRPr="00796BFD" w14:paraId="78B67A2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713B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Enseada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Muraré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CD0E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87</w:t>
            </w:r>
          </w:p>
        </w:tc>
      </w:tr>
      <w:tr w:rsidR="00796BFD" w:rsidRPr="00796BFD" w14:paraId="534DD32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78A39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Fazenda Arrozal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2818D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231</w:t>
            </w:r>
          </w:p>
        </w:tc>
      </w:tr>
      <w:tr w:rsidR="00796BFD" w:rsidRPr="00796BFD" w14:paraId="1C97C64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AAAA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Fazenda Bom Intento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2A67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257</w:t>
            </w:r>
          </w:p>
        </w:tc>
      </w:tr>
      <w:tr w:rsidR="00796BFD" w:rsidRPr="00796BFD" w14:paraId="6832B3E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9E05A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Fazenda Curralinho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BC78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356</w:t>
            </w:r>
          </w:p>
        </w:tc>
      </w:tr>
      <w:tr w:rsidR="00796BFD" w:rsidRPr="00796BFD" w14:paraId="4A82DE7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B81C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Fazenda Igarapé-Azul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F5EC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333</w:t>
            </w:r>
          </w:p>
        </w:tc>
      </w:tr>
      <w:tr w:rsidR="00796BFD" w:rsidRPr="00796BFD" w14:paraId="2B8612D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9D589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Fazenda Liberdade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5C7F2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541</w:t>
            </w:r>
          </w:p>
        </w:tc>
      </w:tr>
      <w:tr w:rsidR="00796BFD" w:rsidRPr="00796BFD" w14:paraId="4D7F374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8EAE7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Fazenda São Paulo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C88AB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521</w:t>
            </w:r>
          </w:p>
        </w:tc>
      </w:tr>
      <w:tr w:rsidR="00796BFD" w:rsidRPr="00796BFD" w14:paraId="0414A53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83E4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Fazenda Tabocal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F9754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413</w:t>
            </w:r>
          </w:p>
        </w:tc>
      </w:tr>
      <w:tr w:rsidR="00796BFD" w:rsidRPr="00796BFD" w14:paraId="6A6902D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1418D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Fazenda Vista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89C8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434</w:t>
            </w:r>
          </w:p>
        </w:tc>
      </w:tr>
      <w:tr w:rsidR="00796BFD" w:rsidRPr="00796BFD" w14:paraId="6F3A0DC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FB7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t xml:space="preserve">Foz do Rio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Aicí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/ Divisa AM-RO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8DD9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102</w:t>
            </w:r>
          </w:p>
        </w:tc>
      </w:tr>
      <w:tr w:rsidR="00796BFD" w:rsidRPr="00796BFD" w14:paraId="04BBD67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0356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Foz do Rio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Aracá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EB39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242</w:t>
            </w:r>
          </w:p>
        </w:tc>
      </w:tr>
      <w:tr w:rsidR="00796BFD" w:rsidRPr="00796BFD" w14:paraId="00BCF4C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2022D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Foz do Rio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5A37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67</w:t>
            </w:r>
          </w:p>
        </w:tc>
      </w:tr>
      <w:tr w:rsidR="00796BFD" w:rsidRPr="00796BFD" w14:paraId="6CDF3D4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0678D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Foz do Rio Ji-Paraná - Machado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578D9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97</w:t>
            </w:r>
          </w:p>
        </w:tc>
      </w:tr>
      <w:tr w:rsidR="00796BFD" w:rsidRPr="00796BFD" w14:paraId="53AB8D7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FD1A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Foz do Rio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Macurípe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/Tucunaré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5B828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52</w:t>
            </w:r>
          </w:p>
        </w:tc>
      </w:tr>
      <w:tr w:rsidR="00796BFD" w:rsidRPr="00796BFD" w14:paraId="2C55EF5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E39C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Foz do Rio Madeira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BB90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575</w:t>
            </w:r>
          </w:p>
        </w:tc>
      </w:tr>
      <w:tr w:rsidR="00796BFD" w:rsidRPr="00796BFD" w14:paraId="7E04875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CB1C6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Foz do Rio Madeirinha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D0EF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470</w:t>
            </w:r>
          </w:p>
        </w:tc>
      </w:tr>
      <w:tr w:rsidR="00796BFD" w:rsidRPr="00796BFD" w14:paraId="63C09D0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87AA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Foz do Rio Manicoré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17450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325</w:t>
            </w:r>
          </w:p>
        </w:tc>
      </w:tr>
      <w:tr w:rsidR="00796BFD" w:rsidRPr="00796BFD" w14:paraId="3C1050D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55BE5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Foz do Rio Peixe-Boi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3AF1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65</w:t>
            </w:r>
          </w:p>
        </w:tc>
      </w:tr>
      <w:tr w:rsidR="00796BFD" w:rsidRPr="00796BFD" w14:paraId="04B3665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9C88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Furo do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FCCE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141</w:t>
            </w:r>
          </w:p>
        </w:tc>
      </w:tr>
      <w:tr w:rsidR="00796BFD" w:rsidRPr="00796BFD" w14:paraId="0F825CD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933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Gurupá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E6C78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1383</w:t>
            </w:r>
          </w:p>
        </w:tc>
      </w:tr>
      <w:tr w:rsidR="00796BFD" w:rsidRPr="00796BFD" w14:paraId="428AC17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07E3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Humaitá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7FE1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134</w:t>
            </w:r>
          </w:p>
        </w:tc>
      </w:tr>
      <w:tr w:rsidR="00796BFD" w:rsidRPr="00796BFD" w14:paraId="1FD351A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2C022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Igarapé Aliança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ADCB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32</w:t>
            </w:r>
          </w:p>
        </w:tc>
      </w:tr>
      <w:tr w:rsidR="00796BFD" w:rsidRPr="00796BFD" w14:paraId="6663C0C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0F58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Igarapé Boa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6E3F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120</w:t>
            </w:r>
          </w:p>
        </w:tc>
      </w:tr>
      <w:tr w:rsidR="00796BFD" w:rsidRPr="00796BFD" w14:paraId="5CB1229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8B5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Igarapé da Água-Azul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910D1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310</w:t>
            </w:r>
          </w:p>
        </w:tc>
      </w:tr>
      <w:tr w:rsidR="00796BFD" w:rsidRPr="00796BFD" w14:paraId="5C57B9E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89143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Igarapé do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A14A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439</w:t>
            </w:r>
          </w:p>
        </w:tc>
      </w:tr>
      <w:tr w:rsidR="00796BFD" w:rsidRPr="00796BFD" w14:paraId="17F5367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841F0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Igarapé do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A6FAE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41</w:t>
            </w:r>
          </w:p>
        </w:tc>
      </w:tr>
      <w:tr w:rsidR="00796BFD" w:rsidRPr="00796BFD" w14:paraId="3D29ECE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6F09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Igarapé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B95C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20</w:t>
            </w:r>
          </w:p>
        </w:tc>
      </w:tr>
      <w:tr w:rsidR="00796BFD" w:rsidRPr="00796BFD" w14:paraId="3575041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332B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Igarapé Nova Esperança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E530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89</w:t>
            </w:r>
          </w:p>
        </w:tc>
      </w:tr>
      <w:tr w:rsidR="00796BFD" w:rsidRPr="00796BFD" w14:paraId="184FBA3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2BF06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Ilha Brasileira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B282C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S-37,NE-45</w:t>
            </w:r>
          </w:p>
        </w:tc>
      </w:tr>
      <w:tr w:rsidR="00796BFD" w:rsidRPr="00796BFD" w14:paraId="74DDB37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A803C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Ilha da Providência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6F3A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157</w:t>
            </w:r>
          </w:p>
        </w:tc>
      </w:tr>
      <w:tr w:rsidR="00796BFD" w:rsidRPr="00796BFD" w14:paraId="60C926F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9E03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Ilha das Onças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BD36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296</w:t>
            </w:r>
          </w:p>
        </w:tc>
      </w:tr>
      <w:tr w:rsidR="00796BFD" w:rsidRPr="00796BFD" w14:paraId="0186FC4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EA010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Ilha das Pupunhas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5E45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S-143, N-149</w:t>
            </w:r>
          </w:p>
        </w:tc>
      </w:tr>
      <w:tr w:rsidR="00796BFD" w:rsidRPr="00796BFD" w14:paraId="15DFDF1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88519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Ilha de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Aripunã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F9B2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NE-408</w:t>
            </w:r>
          </w:p>
        </w:tc>
      </w:tr>
      <w:tr w:rsidR="00796BFD" w:rsidRPr="00796BFD" w14:paraId="1C990CE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7EC5E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Ilha do Assunção-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BA5E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92</w:t>
            </w:r>
          </w:p>
        </w:tc>
      </w:tr>
      <w:tr w:rsidR="00796BFD" w:rsidRPr="00796BFD" w14:paraId="210743A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91B0C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Ilha do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84DA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NE-516</w:t>
            </w:r>
          </w:p>
        </w:tc>
      </w:tr>
      <w:tr w:rsidR="00796BFD" w:rsidRPr="00796BFD" w14:paraId="3735759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BB248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Ilha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608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NE-490</w:t>
            </w:r>
          </w:p>
        </w:tc>
      </w:tr>
      <w:tr w:rsidR="00796BFD" w:rsidRPr="00796BFD" w14:paraId="4CBDB10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ED9DD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Ilha do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Carapanatuba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D157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N-455</w:t>
            </w:r>
          </w:p>
        </w:tc>
      </w:tr>
      <w:tr w:rsidR="00796BFD" w:rsidRPr="00796BFD" w14:paraId="2D47AC3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3D2CF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Ilha do Cintra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1D36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162</w:t>
            </w:r>
          </w:p>
        </w:tc>
      </w:tr>
      <w:tr w:rsidR="00796BFD" w:rsidRPr="00796BFD" w14:paraId="580204C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6DB1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Ilha do Ipiranga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F55F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E-555</w:t>
            </w:r>
          </w:p>
        </w:tc>
      </w:tr>
      <w:tr w:rsidR="00796BFD" w:rsidRPr="00796BFD" w14:paraId="67BF927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7E1F8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Ilha do Jacaré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C8B0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SW-437</w:t>
            </w:r>
          </w:p>
        </w:tc>
      </w:tr>
      <w:tr w:rsidR="00796BFD" w:rsidRPr="00796BFD" w14:paraId="07A2953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61EAA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Ilha do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Mandí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737D8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NE-468</w:t>
            </w:r>
          </w:p>
        </w:tc>
      </w:tr>
      <w:tr w:rsidR="00796BFD" w:rsidRPr="00796BFD" w14:paraId="0F647B6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43CA5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Ilha do Maracá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B5E6C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SW-527,NE-536</w:t>
            </w:r>
          </w:p>
        </w:tc>
      </w:tr>
      <w:tr w:rsidR="00796BFD" w:rsidRPr="00796BFD" w14:paraId="273E502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DFE87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Ilha do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Maruín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E66F0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SW-40,S-55</w:t>
            </w:r>
          </w:p>
        </w:tc>
      </w:tr>
      <w:tr w:rsidR="00796BFD" w:rsidRPr="00796BFD" w14:paraId="059E282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60EF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Ilha do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8B3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SW-458</w:t>
            </w:r>
          </w:p>
        </w:tc>
      </w:tr>
      <w:tr w:rsidR="00796BFD" w:rsidRPr="00796BFD" w14:paraId="201471C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7755E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Ilha do retiro das três Casas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6804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SW-175, NE-178</w:t>
            </w:r>
          </w:p>
        </w:tc>
      </w:tr>
      <w:tr w:rsidR="00796BFD" w:rsidRPr="00796BFD" w14:paraId="314B5A0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5D791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Ilha do Rosarinho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FA6D9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N-547</w:t>
            </w:r>
          </w:p>
        </w:tc>
      </w:tr>
      <w:tr w:rsidR="00796BFD" w:rsidRPr="00796BFD" w14:paraId="20A7DC7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CA8BE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Ilha do Sabiá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5D4F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74</w:t>
            </w:r>
          </w:p>
        </w:tc>
      </w:tr>
      <w:tr w:rsidR="00796BFD" w:rsidRPr="00796BFD" w14:paraId="04BF65A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1F88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Ilha do Salomão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751F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N-127</w:t>
            </w:r>
          </w:p>
        </w:tc>
      </w:tr>
      <w:tr w:rsidR="00796BFD" w:rsidRPr="00796BFD" w14:paraId="1AD5A50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ABFF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Ilha do Salomão- Pedral do Fausto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813B8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S-123</w:t>
            </w:r>
          </w:p>
        </w:tc>
      </w:tr>
      <w:tr w:rsidR="00796BFD" w:rsidRPr="00796BFD" w14:paraId="2869D8A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7CD9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Ilha do Tambaqui/Furo do Pasto Grande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7C6F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111</w:t>
            </w:r>
          </w:p>
        </w:tc>
      </w:tr>
      <w:tr w:rsidR="00796BFD" w:rsidRPr="00796BFD" w14:paraId="64124D9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A8C1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Ilha do Tira-Fogo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0C89E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SW-71</w:t>
            </w:r>
          </w:p>
        </w:tc>
      </w:tr>
      <w:tr w:rsidR="00796BFD" w:rsidRPr="00796BFD" w14:paraId="5E62F42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374CF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Ilha do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Trocanã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90283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W-495,E-498</w:t>
            </w:r>
          </w:p>
        </w:tc>
      </w:tr>
      <w:tr w:rsidR="00796BFD" w:rsidRPr="00796BFD" w14:paraId="111FAA2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D954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t>Ilha do Valentim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36F3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N-53</w:t>
            </w:r>
          </w:p>
        </w:tc>
      </w:tr>
      <w:tr w:rsidR="00796BFD" w:rsidRPr="00796BFD" w14:paraId="29150BC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CFE4D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Ilha dos Ganchos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8B3F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S-446</w:t>
            </w:r>
          </w:p>
        </w:tc>
      </w:tr>
      <w:tr w:rsidR="00796BFD" w:rsidRPr="00796BFD" w14:paraId="37D3D5D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1E11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Ilha dos Guaribas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D4ABE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NE-505</w:t>
            </w:r>
          </w:p>
        </w:tc>
      </w:tr>
      <w:tr w:rsidR="00796BFD" w:rsidRPr="00796BFD" w14:paraId="6DFC881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BFB54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Ilha dos Marmelos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96D2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SW-275,NE-281</w:t>
            </w:r>
          </w:p>
        </w:tc>
      </w:tr>
      <w:tr w:rsidR="00796BFD" w:rsidRPr="00796BFD" w14:paraId="4707431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FECDC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Ilha dos Mutuns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290DE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23</w:t>
            </w:r>
          </w:p>
        </w:tc>
      </w:tr>
      <w:tr w:rsidR="00796BFD" w:rsidRPr="00796BFD" w14:paraId="4757813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A6947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Ilha dos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Perequitos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A666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S-57, N-61</w:t>
            </w:r>
          </w:p>
        </w:tc>
      </w:tr>
      <w:tr w:rsidR="00796BFD" w:rsidRPr="00796BFD" w14:paraId="3162F17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5083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Ilha dos Veados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196C7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27</w:t>
            </w:r>
          </w:p>
        </w:tc>
      </w:tr>
      <w:tr w:rsidR="00796BFD" w:rsidRPr="00796BFD" w14:paraId="71A5EA8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54F4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Ilha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Irití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4FE8E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N-216</w:t>
            </w:r>
          </w:p>
        </w:tc>
      </w:tr>
      <w:tr w:rsidR="00796BFD" w:rsidRPr="00796BFD" w14:paraId="507B956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2773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Ilha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Itapurú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442CE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SW-226</w:t>
            </w:r>
          </w:p>
        </w:tc>
      </w:tr>
      <w:tr w:rsidR="00796BFD" w:rsidRPr="00796BFD" w14:paraId="24C4B96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1F511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Ilha Jenipapo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6631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SW-366, NE-371</w:t>
            </w:r>
          </w:p>
        </w:tc>
      </w:tr>
      <w:tr w:rsidR="00796BFD" w:rsidRPr="00796BFD" w14:paraId="711DFB8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A9AC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Ilha José João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DFF09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S-429</w:t>
            </w:r>
          </w:p>
        </w:tc>
      </w:tr>
      <w:tr w:rsidR="00796BFD" w:rsidRPr="00796BFD" w14:paraId="05085F8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47D4F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Ilha Meditação/ Porto São Raimundo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10C7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236</w:t>
            </w:r>
          </w:p>
        </w:tc>
      </w:tr>
      <w:tr w:rsidR="00796BFD" w:rsidRPr="00796BFD" w14:paraId="34C6977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5117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Ilha Santa Cruz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BBB2C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267</w:t>
            </w:r>
          </w:p>
        </w:tc>
      </w:tr>
      <w:tr w:rsidR="00796BFD" w:rsidRPr="00796BFD" w14:paraId="234EAB1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DB74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Inicio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 da Costa do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Uricurituba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5BF83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565</w:t>
            </w:r>
          </w:p>
        </w:tc>
      </w:tr>
      <w:tr w:rsidR="00796BFD" w:rsidRPr="00796BFD" w14:paraId="0F85984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05E83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Itacoatiara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AA90E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600</w:t>
            </w:r>
          </w:p>
        </w:tc>
      </w:tr>
      <w:tr w:rsidR="00796BFD" w:rsidRPr="00796BFD" w14:paraId="39C111D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2EC1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Juriti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B45F8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1026</w:t>
            </w:r>
          </w:p>
        </w:tc>
      </w:tr>
      <w:tr w:rsidR="00796BFD" w:rsidRPr="00796BFD" w14:paraId="7097484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D6122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Macapá - PA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82A8E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2313</w:t>
            </w:r>
          </w:p>
        </w:tc>
      </w:tr>
      <w:tr w:rsidR="00796BFD" w:rsidRPr="00796BFD" w14:paraId="7B8F68C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C2D1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Manaus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19F9C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659</w:t>
            </w:r>
          </w:p>
        </w:tc>
      </w:tr>
      <w:tr w:rsidR="00796BFD" w:rsidRPr="00796BFD" w14:paraId="0F997E3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4A52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Manicoré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311FA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326</w:t>
            </w:r>
          </w:p>
        </w:tc>
      </w:tr>
      <w:tr w:rsidR="00796BFD" w:rsidRPr="00796BFD" w14:paraId="54E3EB1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8B4DA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Monte Alegre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F0BC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1196</w:t>
            </w:r>
          </w:p>
        </w:tc>
      </w:tr>
      <w:tr w:rsidR="00796BFD" w:rsidRPr="00796BFD" w14:paraId="01EBB06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FDA9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Nova Olinda do Norte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1433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533</w:t>
            </w:r>
          </w:p>
        </w:tc>
      </w:tr>
      <w:tr w:rsidR="00796BFD" w:rsidRPr="00796BFD" w14:paraId="08FD797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C289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Novo Aripuanã-AM / Foz do Rio Aripuanã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0D8D9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406</w:t>
            </w:r>
          </w:p>
        </w:tc>
      </w:tr>
      <w:tr w:rsidR="00796BFD" w:rsidRPr="00796BFD" w14:paraId="289B608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2A09D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Oriximina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C7A89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1052</w:t>
            </w:r>
          </w:p>
        </w:tc>
      </w:tr>
      <w:tr w:rsidR="00796BFD" w:rsidRPr="00796BFD" w14:paraId="5018FCB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D2F34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Painha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CF67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1239</w:t>
            </w:r>
          </w:p>
        </w:tc>
      </w:tr>
      <w:tr w:rsidR="00796BFD" w:rsidRPr="00796BFD" w14:paraId="0203756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2DFA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Parintins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69E85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974</w:t>
            </w:r>
          </w:p>
        </w:tc>
      </w:tr>
      <w:tr w:rsidR="00796BFD" w:rsidRPr="00796BFD" w14:paraId="385D73F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BA67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Pedral Baianos / Paliteiro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D157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240</w:t>
            </w:r>
          </w:p>
        </w:tc>
      </w:tr>
      <w:tr w:rsidR="00796BFD" w:rsidRPr="00796BFD" w14:paraId="592DED1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36764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Pedral Bela Brisa/ Porto Dumas do Brasil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3D6A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186</w:t>
            </w:r>
          </w:p>
        </w:tc>
      </w:tr>
      <w:tr w:rsidR="00796BFD" w:rsidRPr="00796BFD" w14:paraId="3B2C03F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CE52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Pedral Bom Malcher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1F7DD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389</w:t>
            </w:r>
          </w:p>
        </w:tc>
      </w:tr>
      <w:tr w:rsidR="00796BFD" w:rsidRPr="00796BFD" w14:paraId="33C2B53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1DB0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Pedral das Abelhas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5D48E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73</w:t>
            </w:r>
          </w:p>
        </w:tc>
      </w:tr>
      <w:tr w:rsidR="00796BFD" w:rsidRPr="00796BFD" w14:paraId="59F1846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DC22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Pedral do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Capitarí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FE82E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42</w:t>
            </w:r>
          </w:p>
        </w:tc>
      </w:tr>
      <w:tr w:rsidR="00796BFD" w:rsidRPr="00796BFD" w14:paraId="749AEE5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065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Pedral do Cavalcante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F712D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53</w:t>
            </w:r>
          </w:p>
        </w:tc>
      </w:tr>
      <w:tr w:rsidR="00796BFD" w:rsidRPr="00796BFD" w14:paraId="61AF403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B7566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Pedral do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A878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314</w:t>
            </w:r>
          </w:p>
        </w:tc>
      </w:tr>
      <w:tr w:rsidR="00796BFD" w:rsidRPr="00796BFD" w14:paraId="281E612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3F013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Pedral do Petrópolis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DFA7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138</w:t>
            </w:r>
          </w:p>
        </w:tc>
      </w:tr>
      <w:tr w:rsidR="00796BFD" w:rsidRPr="00796BFD" w14:paraId="30745A9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1D84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Pedral do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Pirarucú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3F89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280</w:t>
            </w:r>
          </w:p>
        </w:tc>
      </w:tr>
      <w:tr w:rsidR="00796BFD" w:rsidRPr="00796BFD" w14:paraId="77A6685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3893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Pedral do Sucuriju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7362E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399</w:t>
            </w:r>
          </w:p>
        </w:tc>
      </w:tr>
      <w:tr w:rsidR="00796BFD" w:rsidRPr="00796BFD" w14:paraId="09D10E8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FEFBA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Pedral do Trapiche/Enseada Paraíso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8E1F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131</w:t>
            </w:r>
          </w:p>
        </w:tc>
      </w:tr>
      <w:tr w:rsidR="00796BFD" w:rsidRPr="00796BFD" w14:paraId="7237C57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7366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Pedral Nova Estrela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5F9DD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396</w:t>
            </w:r>
          </w:p>
        </w:tc>
      </w:tr>
      <w:tr w:rsidR="00796BFD" w:rsidRPr="00796BFD" w14:paraId="7E429F9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FE13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Pedraldo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 Carvão e Ferreira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0CE2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276</w:t>
            </w:r>
          </w:p>
        </w:tc>
      </w:tr>
      <w:tr w:rsidR="00796BFD" w:rsidRPr="00796BFD" w14:paraId="1F210BD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0440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Pedraldo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 Pombal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ED65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70</w:t>
            </w:r>
          </w:p>
        </w:tc>
      </w:tr>
      <w:tr w:rsidR="00796BFD" w:rsidRPr="00796BFD" w14:paraId="669ECDE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CF065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Ponta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371B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34</w:t>
            </w:r>
          </w:p>
        </w:tc>
      </w:tr>
      <w:tr w:rsidR="00796BFD" w:rsidRPr="00796BFD" w14:paraId="20A3780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4DEEE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Ponta Bom Futuro / Barreira do Acará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D2376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243</w:t>
            </w:r>
          </w:p>
        </w:tc>
      </w:tr>
      <w:tr w:rsidR="00796BFD" w:rsidRPr="00796BFD" w14:paraId="0A7E182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3F8A3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Ponta da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A54CB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343</w:t>
            </w:r>
          </w:p>
        </w:tc>
      </w:tr>
      <w:tr w:rsidR="00796BFD" w:rsidRPr="00796BFD" w14:paraId="42A72DA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13EB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Ponta da Enseada do Terçado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F2B2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105</w:t>
            </w:r>
          </w:p>
        </w:tc>
      </w:tr>
      <w:tr w:rsidR="00796BFD" w:rsidRPr="00796BFD" w14:paraId="10F3EAD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8EC88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t xml:space="preserve">Ponta da Perseverança do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Axiní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F44E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518</w:t>
            </w:r>
          </w:p>
        </w:tc>
      </w:tr>
      <w:tr w:rsidR="00796BFD" w:rsidRPr="00796BFD" w14:paraId="28298B8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4795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Ponta da Praia do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Capitari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30E76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569</w:t>
            </w:r>
          </w:p>
        </w:tc>
      </w:tr>
      <w:tr w:rsidR="00796BFD" w:rsidRPr="00796BFD" w14:paraId="3EE8484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DA3CE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Ponta da União das Flores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ECCE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254</w:t>
            </w:r>
          </w:p>
        </w:tc>
      </w:tr>
      <w:tr w:rsidR="00796BFD" w:rsidRPr="00796BFD" w14:paraId="6627670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28F39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Ponta das Gaivotas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163C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116</w:t>
            </w:r>
          </w:p>
        </w:tc>
      </w:tr>
      <w:tr w:rsidR="00796BFD" w:rsidRPr="00796BFD" w14:paraId="7F6B549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A765D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Ponta Deus Dará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984E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161</w:t>
            </w:r>
          </w:p>
        </w:tc>
      </w:tr>
      <w:tr w:rsidR="00796BFD" w:rsidRPr="00796BFD" w14:paraId="71643EF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8650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Ponta do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68392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442</w:t>
            </w:r>
          </w:p>
        </w:tc>
      </w:tr>
      <w:tr w:rsidR="00796BFD" w:rsidRPr="00796BFD" w14:paraId="5D80DD6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D0685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Ponta do Bomfim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0A18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482</w:t>
            </w:r>
          </w:p>
        </w:tc>
      </w:tr>
      <w:tr w:rsidR="00796BFD" w:rsidRPr="00796BFD" w14:paraId="2FD4EC8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9B45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Ponta do Castanhal do Borba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77EB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492</w:t>
            </w:r>
          </w:p>
        </w:tc>
      </w:tr>
      <w:tr w:rsidR="00796BFD" w:rsidRPr="00796BFD" w14:paraId="2E6E1D1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3AE5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Ponta do Flexal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5417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130</w:t>
            </w:r>
          </w:p>
        </w:tc>
      </w:tr>
      <w:tr w:rsidR="00796BFD" w:rsidRPr="00796BFD" w14:paraId="1E45DDA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5FF76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Ponta do Flexal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A29BF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497</w:t>
            </w:r>
          </w:p>
        </w:tc>
      </w:tr>
      <w:tr w:rsidR="00796BFD" w:rsidRPr="00796BFD" w14:paraId="43CE44F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55D6E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Ponta do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Jatuarana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21C6A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313</w:t>
            </w:r>
          </w:p>
        </w:tc>
      </w:tr>
      <w:tr w:rsidR="00796BFD" w:rsidRPr="00796BFD" w14:paraId="4EAA09C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37906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Ponta do Macaco Prego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AC1B8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374</w:t>
            </w:r>
          </w:p>
        </w:tc>
      </w:tr>
      <w:tr w:rsidR="00796BFD" w:rsidRPr="00796BFD" w14:paraId="3233642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44EBA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Ponta do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Pindurí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07A5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355</w:t>
            </w:r>
          </w:p>
        </w:tc>
      </w:tr>
      <w:tr w:rsidR="00796BFD" w:rsidRPr="00796BFD" w14:paraId="7C310A1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61D9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Ponta do Retiro de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Miripiti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AC3A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461</w:t>
            </w:r>
          </w:p>
        </w:tc>
      </w:tr>
      <w:tr w:rsidR="00796BFD" w:rsidRPr="00796BFD" w14:paraId="5D25A09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C796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Ponta do Riachuelo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96F7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336</w:t>
            </w:r>
          </w:p>
        </w:tc>
      </w:tr>
      <w:tr w:rsidR="00796BFD" w:rsidRPr="00796BFD" w14:paraId="585B292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8E94D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Ponta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Gião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 das Araras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13A6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403</w:t>
            </w:r>
          </w:p>
        </w:tc>
      </w:tr>
      <w:tr w:rsidR="00796BFD" w:rsidRPr="00796BFD" w14:paraId="5DCF811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46E14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ponta Menino Deus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3C993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409</w:t>
            </w:r>
          </w:p>
        </w:tc>
      </w:tr>
      <w:tr w:rsidR="00796BFD" w:rsidRPr="00796BFD" w14:paraId="6AD43A4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98379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Porto Belém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991C0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411</w:t>
            </w:r>
          </w:p>
        </w:tc>
      </w:tr>
      <w:tr w:rsidR="00796BFD" w:rsidRPr="00796BFD" w14:paraId="680AE89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CD005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Porto Boa 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92491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341</w:t>
            </w:r>
          </w:p>
        </w:tc>
      </w:tr>
      <w:tr w:rsidR="00796BFD" w:rsidRPr="00796BFD" w14:paraId="1B0A20D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89147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Porto Boa-Hora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E3C50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65</w:t>
            </w:r>
          </w:p>
        </w:tc>
      </w:tr>
      <w:tr w:rsidR="00796BFD" w:rsidRPr="00796BFD" w14:paraId="271E467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AB1A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Porto Boa-Vitória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9DE31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66</w:t>
            </w:r>
          </w:p>
        </w:tc>
      </w:tr>
      <w:tr w:rsidR="00796BFD" w:rsidRPr="00796BFD" w14:paraId="26BBFED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2444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Porto Bom Futuro Novo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1699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244</w:t>
            </w:r>
          </w:p>
        </w:tc>
      </w:tr>
      <w:tr w:rsidR="00796BFD" w:rsidRPr="00796BFD" w14:paraId="4350C6B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2BB70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Porto Bom-Será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8466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63</w:t>
            </w:r>
          </w:p>
        </w:tc>
      </w:tr>
      <w:tr w:rsidR="00796BFD" w:rsidRPr="00796BFD" w14:paraId="4671B50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50FC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Porto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Caiarí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B64A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220</w:t>
            </w:r>
          </w:p>
        </w:tc>
      </w:tr>
      <w:tr w:rsidR="00796BFD" w:rsidRPr="00796BFD" w14:paraId="1ECC1DE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9F31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Porto Conceição da Galera- Rui Pires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0236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77</w:t>
            </w:r>
          </w:p>
        </w:tc>
      </w:tr>
      <w:tr w:rsidR="00796BFD" w:rsidRPr="00796BFD" w14:paraId="731811D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A348A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Porto Cruzeiro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741E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392</w:t>
            </w:r>
          </w:p>
        </w:tc>
      </w:tr>
      <w:tr w:rsidR="00796BFD" w:rsidRPr="00796BFD" w14:paraId="1925DB6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10D3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Porto Dumas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13F18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180</w:t>
            </w:r>
          </w:p>
        </w:tc>
      </w:tr>
      <w:tr w:rsidR="00796BFD" w:rsidRPr="00796BFD" w14:paraId="12DEFAA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FC98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Porto fazendinha - Espírito Santo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C30D3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79</w:t>
            </w:r>
          </w:p>
        </w:tc>
      </w:tr>
      <w:tr w:rsidR="00796BFD" w:rsidRPr="00796BFD" w14:paraId="6D1830D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1D1C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Porto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Irarí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1A5AB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115</w:t>
            </w:r>
          </w:p>
        </w:tc>
      </w:tr>
      <w:tr w:rsidR="00796BFD" w:rsidRPr="00796BFD" w14:paraId="06249699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16B83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Porto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Itacoan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 (Pedral)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A5150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27</w:t>
            </w:r>
          </w:p>
        </w:tc>
      </w:tr>
      <w:tr w:rsidR="00796BFD" w:rsidRPr="00796BFD" w14:paraId="49F209A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2120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Porto Jumas dos Chaves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6A2A9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172</w:t>
            </w:r>
          </w:p>
        </w:tc>
      </w:tr>
      <w:tr w:rsidR="00796BFD" w:rsidRPr="00796BFD" w14:paraId="6908AA0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A0BA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Porto Livramento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4F309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248</w:t>
            </w:r>
          </w:p>
        </w:tc>
      </w:tr>
      <w:tr w:rsidR="00796BFD" w:rsidRPr="00796BFD" w14:paraId="42BE06F1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70F60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Porto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Macurípe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BA96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51</w:t>
            </w:r>
          </w:p>
        </w:tc>
      </w:tr>
      <w:tr w:rsidR="00796BFD" w:rsidRPr="00796BFD" w14:paraId="0FC89E1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1D2C7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Porto Nova-Fé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3E72D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88</w:t>
            </w:r>
          </w:p>
        </w:tc>
      </w:tr>
      <w:tr w:rsidR="00796BFD" w:rsidRPr="00796BFD" w14:paraId="1497FDA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6689B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Porto Novo Mundo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D05E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510</w:t>
            </w:r>
          </w:p>
        </w:tc>
      </w:tr>
      <w:tr w:rsidR="00796BFD" w:rsidRPr="00796BFD" w14:paraId="5D324C3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EBCDB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Porto Prainha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4070B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69</w:t>
            </w:r>
          </w:p>
        </w:tc>
      </w:tr>
      <w:tr w:rsidR="00796BFD" w:rsidRPr="00796BFD" w14:paraId="0F61A86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A2CB5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Porto Primor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5FE85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49</w:t>
            </w:r>
          </w:p>
        </w:tc>
      </w:tr>
      <w:tr w:rsidR="00796BFD" w:rsidRPr="00796BFD" w14:paraId="3134B70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872E5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Porto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Priprióca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AC50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508</w:t>
            </w:r>
          </w:p>
        </w:tc>
      </w:tr>
      <w:tr w:rsidR="00796BFD" w:rsidRPr="00796BFD" w14:paraId="7D0AE80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5EE84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Porto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Puruzinho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00D57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142</w:t>
            </w:r>
          </w:p>
        </w:tc>
      </w:tr>
      <w:tr w:rsidR="00796BFD" w:rsidRPr="00796BFD" w14:paraId="5BE2845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739F7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Porto Restauração/ Ponta do Parafuso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A8DE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165</w:t>
            </w:r>
          </w:p>
        </w:tc>
      </w:tr>
      <w:tr w:rsidR="00796BFD" w:rsidRPr="00796BFD" w14:paraId="5FD2772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B40D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Porto Santa Catarina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3460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72</w:t>
            </w:r>
          </w:p>
        </w:tc>
      </w:tr>
      <w:tr w:rsidR="00796BFD" w:rsidRPr="00796BFD" w14:paraId="264CCF9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31C94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Porto Santo Amaro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3151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419</w:t>
            </w:r>
          </w:p>
        </w:tc>
      </w:tr>
      <w:tr w:rsidR="00796BFD" w:rsidRPr="00796BFD" w14:paraId="70732DA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C4FBE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Porto São José da Praia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1505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76</w:t>
            </w:r>
          </w:p>
        </w:tc>
      </w:tr>
      <w:tr w:rsidR="00796BFD" w:rsidRPr="00796BFD" w14:paraId="08E63F4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AA8396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lastRenderedPageBreak/>
              <w:t xml:space="preserve">Porto São José do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Marajazinho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6BBF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416</w:t>
            </w:r>
          </w:p>
        </w:tc>
      </w:tr>
      <w:tr w:rsidR="00796BFD" w:rsidRPr="00796BFD" w14:paraId="3835F0E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6A8B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Porto São Miguel de Uruá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533C1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386</w:t>
            </w:r>
          </w:p>
        </w:tc>
      </w:tr>
      <w:tr w:rsidR="00796BFD" w:rsidRPr="00796BFD" w14:paraId="63B438D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6711E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Porto São Pedro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2691C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155</w:t>
            </w:r>
          </w:p>
        </w:tc>
      </w:tr>
      <w:tr w:rsidR="00796BFD" w:rsidRPr="00796BFD" w14:paraId="5BBC709D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F67CE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Porto São Rafael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239FF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225</w:t>
            </w:r>
          </w:p>
        </w:tc>
      </w:tr>
      <w:tr w:rsidR="00796BFD" w:rsidRPr="00796BFD" w14:paraId="5E225692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9258D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Porto Verdun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628F5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354</w:t>
            </w:r>
          </w:p>
        </w:tc>
      </w:tr>
      <w:tr w:rsidR="00796BFD" w:rsidRPr="00796BFD" w14:paraId="3C15368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007F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S.Paulo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 de Olivença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1D676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1541</w:t>
            </w:r>
          </w:p>
        </w:tc>
      </w:tr>
      <w:tr w:rsidR="00796BFD" w:rsidRPr="00796BFD" w14:paraId="4133218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AD8C1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Sacado do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Capanã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BA1E8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303</w:t>
            </w:r>
          </w:p>
        </w:tc>
      </w:tr>
      <w:tr w:rsidR="00796BFD" w:rsidRPr="00796BFD" w14:paraId="308D8F4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99054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Saída do Paraná da Tabuleta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BCC6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203</w:t>
            </w:r>
          </w:p>
        </w:tc>
      </w:tr>
      <w:tr w:rsidR="00796BFD" w:rsidRPr="00796BFD" w14:paraId="07AD87A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BEFE1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Santarém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6D45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1137</w:t>
            </w:r>
          </w:p>
        </w:tc>
      </w:tr>
      <w:tr w:rsidR="00796BFD" w:rsidRPr="00796BFD" w14:paraId="37AAA258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97D9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Sebastião Boa Vista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3C99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1573</w:t>
            </w:r>
          </w:p>
        </w:tc>
      </w:tr>
      <w:tr w:rsidR="00796BFD" w:rsidRPr="00796BFD" w14:paraId="69490C9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2CBA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Tabatinga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CB78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1681</w:t>
            </w:r>
          </w:p>
        </w:tc>
      </w:tr>
      <w:tr w:rsidR="00796BFD" w:rsidRPr="00796BFD" w14:paraId="7A06B7C4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5855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Tefé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89AEE0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1085</w:t>
            </w:r>
          </w:p>
        </w:tc>
      </w:tr>
      <w:tr w:rsidR="00796BFD" w:rsidRPr="00796BFD" w14:paraId="3B5386A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C4C5B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Vila Auxiliadora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23D3A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270</w:t>
            </w:r>
          </w:p>
        </w:tc>
      </w:tr>
      <w:tr w:rsidR="00796BFD" w:rsidRPr="00796BFD" w14:paraId="505B8CAE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1916F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Vila Cachoeirinha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14FDD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373</w:t>
            </w:r>
          </w:p>
        </w:tc>
      </w:tr>
      <w:tr w:rsidR="00796BFD" w:rsidRPr="00796BFD" w14:paraId="38448CB5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0CC0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Vila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Calama-RO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10C438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99</w:t>
            </w:r>
          </w:p>
        </w:tc>
      </w:tr>
      <w:tr w:rsidR="00796BFD" w:rsidRPr="00796BFD" w14:paraId="48FC164C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6D8F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Vila Carará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E541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201</w:t>
            </w:r>
          </w:p>
        </w:tc>
      </w:tr>
      <w:tr w:rsidR="00796BFD" w:rsidRPr="00796BFD" w14:paraId="4065158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F040B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Vila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Cuniã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EB36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67</w:t>
            </w:r>
          </w:p>
        </w:tc>
      </w:tr>
      <w:tr w:rsidR="00796BFD" w:rsidRPr="00796BFD" w14:paraId="638BBDEB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F72B0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Vila Democracia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3B006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319</w:t>
            </w:r>
          </w:p>
        </w:tc>
      </w:tr>
      <w:tr w:rsidR="00796BFD" w:rsidRPr="00796BFD" w14:paraId="40E4F3C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01DCC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Vila do Novo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Axiní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 -AM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800FA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513</w:t>
            </w:r>
          </w:p>
        </w:tc>
      </w:tr>
      <w:tr w:rsidR="00796BFD" w:rsidRPr="00796BFD" w14:paraId="7784066F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67F02E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Vila do Urucurituba -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75EFF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560</w:t>
            </w:r>
          </w:p>
        </w:tc>
      </w:tr>
      <w:tr w:rsidR="00796BFD" w:rsidRPr="00796BFD" w14:paraId="1FF0109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F7CE9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Vila dos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Caiçáras</w:t>
            </w:r>
            <w:proofErr w:type="spellEnd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 AM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BCE027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501</w:t>
            </w:r>
          </w:p>
        </w:tc>
      </w:tr>
      <w:tr w:rsidR="00796BFD" w:rsidRPr="00796BFD" w14:paraId="34EB31CA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B90ADB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Vila dos Papagaios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E24E8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82</w:t>
            </w:r>
          </w:p>
        </w:tc>
      </w:tr>
      <w:tr w:rsidR="00796BFD" w:rsidRPr="00796BFD" w14:paraId="17AC9166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E1D46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Vila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Monense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9E0182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169</w:t>
            </w:r>
          </w:p>
        </w:tc>
      </w:tr>
      <w:tr w:rsidR="00796BFD" w:rsidRPr="00796BFD" w14:paraId="29B46587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52C03C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Vila </w:t>
            </w:r>
            <w:proofErr w:type="spellStart"/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Parirí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A590E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193</w:t>
            </w:r>
          </w:p>
        </w:tc>
      </w:tr>
      <w:tr w:rsidR="00796BFD" w:rsidRPr="00796BFD" w14:paraId="3BDBF890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A7B8B3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Vila São Carlos/ Foz do Rio Jamari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655789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46</w:t>
            </w:r>
          </w:p>
        </w:tc>
      </w:tr>
      <w:tr w:rsidR="00796BFD" w:rsidRPr="00796BFD" w14:paraId="314E1FB3" w14:textId="77777777" w:rsidTr="007200B2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DB8555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Xapuri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96B944" w14:textId="77777777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2578</w:t>
            </w:r>
          </w:p>
        </w:tc>
      </w:tr>
    </w:tbl>
    <w:p w14:paraId="1D22EBA2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FB6699F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9º A distância entre pontos não indicada na Tabela acima será obtida junto à Capitania dos Portos ou órgão por ela indicado.</w:t>
      </w:r>
    </w:p>
    <w:p w14:paraId="73FEF10E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672AB03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11. </w:t>
      </w: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Fica revogada a Instrução Normativa nº 24/2024/GAB/CRE.</w:t>
      </w:r>
    </w:p>
    <w:p w14:paraId="48174E8F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12D8DD4" w14:textId="77777777" w:rsidR="00796BFD" w:rsidRPr="00796BFD" w:rsidRDefault="00796BFD" w:rsidP="00796BFD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12.</w:t>
      </w: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Esta Instrução Normativa entra em vigor na data de sua publicação, produzindo efeitos a partir de 1º junho de 2024.</w:t>
      </w:r>
    </w:p>
    <w:p w14:paraId="0BA6DB9B" w14:textId="77777777" w:rsidR="00796BFD" w:rsidRPr="00796BFD" w:rsidRDefault="00796BFD" w:rsidP="00796BFD">
      <w:pPr>
        <w:spacing w:after="0" w:line="240" w:lineRule="auto"/>
        <w:ind w:lef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B4377C4" w14:textId="77777777" w:rsidR="00796BFD" w:rsidRPr="00796BFD" w:rsidRDefault="00796BFD" w:rsidP="00796BFD">
      <w:pPr>
        <w:spacing w:before="120" w:after="120" w:line="240" w:lineRule="auto"/>
        <w:ind w:left="120" w:right="120"/>
        <w:jc w:val="right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Porto Velho, 28 de maio de 2024.</w:t>
      </w:r>
    </w:p>
    <w:p w14:paraId="0656655C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B7B3504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ANTONIO CARLOS ALENCAR DO NASCIMENTO</w:t>
      </w:r>
    </w:p>
    <w:p w14:paraId="00ADB5F2" w14:textId="77777777" w:rsidR="00796BFD" w:rsidRPr="00796BFD" w:rsidRDefault="00796BFD" w:rsidP="00796BFD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796BFD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</w:p>
    <w:p w14:paraId="2329B013" w14:textId="77777777" w:rsidR="00796BFD" w:rsidRPr="00796BFD" w:rsidRDefault="0069677C" w:rsidP="00796BFD">
      <w:pPr>
        <w:spacing w:after="60" w:line="240" w:lineRule="auto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pict w14:anchorId="58FD0D29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9365"/>
      </w:tblGrid>
      <w:tr w:rsidR="00796BFD" w:rsidRPr="00796BFD" w14:paraId="5C1A6B31" w14:textId="77777777" w:rsidTr="00796BF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154945C" w14:textId="53DE8490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lastRenderedPageBreak/>
              <w:drawing>
                <wp:inline distT="0" distB="0" distL="0" distR="0" wp14:anchorId="7EEEBA34" wp14:editId="42ABCCD9">
                  <wp:extent cx="845820" cy="570865"/>
                  <wp:effectExtent l="0" t="0" r="0" b="635"/>
                  <wp:docPr id="236401780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5820" cy="570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4CC4906" w14:textId="77777777" w:rsidR="00796BFD" w:rsidRPr="00796BFD" w:rsidRDefault="00796BFD" w:rsidP="00796BFD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796BFD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ANTONIO CARLOS ALENCAR DO NASCIMENTO</w:t>
            </w:r>
            <w:r w:rsidRPr="00796BFD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796BFD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Coordenador(a)</w:t>
            </w:r>
            <w:r w:rsidRPr="00796BFD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em 29/05/2024, às 13:31, conforme horário oficial de Brasília, com fundamento no artigo 18 caput e seus §§ 1º e 2º, do </w:t>
            </w:r>
            <w:hyperlink r:id="rId12" w:tgtFrame="_blank" w:tooltip="Acesse o Decreto" w:history="1">
              <w:r w:rsidRPr="00796BFD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7C8F30B5" w14:textId="77777777" w:rsidR="00796BFD" w:rsidRPr="00796BFD" w:rsidRDefault="0069677C" w:rsidP="00796BFD">
      <w:pPr>
        <w:spacing w:after="60" w:line="240" w:lineRule="auto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pict w14:anchorId="276A54B4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796BFD" w:rsidRPr="00796BFD" w14:paraId="74C08553" w14:textId="77777777" w:rsidTr="00796BF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C4C7DE7" w14:textId="3D3BB90B" w:rsidR="00796BFD" w:rsidRPr="00796BFD" w:rsidRDefault="00796BFD" w:rsidP="00796BFD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354041F3" wp14:editId="4FA66349">
                  <wp:extent cx="819150" cy="819150"/>
                  <wp:effectExtent l="0" t="0" r="0" b="0"/>
                  <wp:docPr id="250284824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D86BAFE" w14:textId="77777777" w:rsidR="00796BFD" w:rsidRPr="00796BFD" w:rsidRDefault="00796BFD" w:rsidP="00796BFD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796BFD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A autenticidade deste documento pode ser conferida no site </w:t>
            </w:r>
            <w:hyperlink r:id="rId14" w:tgtFrame="_blank" w:tooltip="Página de Autenticidade de Documentos" w:history="1">
              <w:r w:rsidRPr="00796BFD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796BFD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informando o código verificador </w:t>
            </w:r>
            <w:r w:rsidRPr="00796BFD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0049174193</w:t>
            </w:r>
            <w:r w:rsidRPr="00796BFD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 e o código CRC </w:t>
            </w:r>
            <w:r w:rsidRPr="00796BFD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3312E186</w:t>
            </w:r>
            <w:r w:rsidRPr="00796BFD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.</w:t>
            </w:r>
          </w:p>
        </w:tc>
      </w:tr>
    </w:tbl>
    <w:p w14:paraId="73D28022" w14:textId="77777777" w:rsidR="002E0D6D" w:rsidRPr="00796BFD" w:rsidRDefault="002E0D6D">
      <w:pPr>
        <w:rPr>
          <w:rFonts w:ascii="Calibri" w:hAnsi="Calibri" w:cs="Calibri"/>
          <w:sz w:val="24"/>
          <w:szCs w:val="24"/>
        </w:rPr>
      </w:pPr>
    </w:p>
    <w:sectPr w:rsidR="002E0D6D" w:rsidRPr="00796BFD" w:rsidSect="00796BFD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300892" w14:textId="77777777" w:rsidR="00560043" w:rsidRDefault="00560043" w:rsidP="00560043">
      <w:pPr>
        <w:spacing w:after="0" w:line="240" w:lineRule="auto"/>
      </w:pPr>
      <w:r>
        <w:separator/>
      </w:r>
    </w:p>
  </w:endnote>
  <w:endnote w:type="continuationSeparator" w:id="0">
    <w:p w14:paraId="2F485CED" w14:textId="77777777" w:rsidR="00560043" w:rsidRDefault="00560043" w:rsidP="005600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AEBF8F" w14:textId="77777777" w:rsidR="00560043" w:rsidRDefault="00560043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D28854" w14:textId="77777777" w:rsidR="00560043" w:rsidRDefault="00560043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931B13" w14:textId="77777777" w:rsidR="00560043" w:rsidRDefault="00560043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C83B0D7" w14:textId="77777777" w:rsidR="00560043" w:rsidRDefault="00560043" w:rsidP="00560043">
      <w:pPr>
        <w:spacing w:after="0" w:line="240" w:lineRule="auto"/>
      </w:pPr>
      <w:r>
        <w:separator/>
      </w:r>
    </w:p>
  </w:footnote>
  <w:footnote w:type="continuationSeparator" w:id="0">
    <w:p w14:paraId="2FCC2C0E" w14:textId="77777777" w:rsidR="00560043" w:rsidRDefault="00560043" w:rsidP="005600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E55284" w14:textId="1879E2E5" w:rsidR="00560043" w:rsidRDefault="00560043">
    <w:pPr>
      <w:pStyle w:val="Cabealho"/>
    </w:pPr>
    <w:r>
      <w:rPr>
        <w:noProof/>
      </w:rPr>
      <w:pict w14:anchorId="58FA9BB8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098688" o:spid="_x0000_s2050" type="#_x0000_t136" style="position:absolute;margin-left:0;margin-top:0;width:717.95pt;height:41.4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REVOGADA PELA IN 38/24/GAB/CRE- EFEITOS A PARTIR DE 1º.07.24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AE65FE" w14:textId="3C3C70D1" w:rsidR="00560043" w:rsidRDefault="00560043">
    <w:pPr>
      <w:pStyle w:val="Cabealho"/>
    </w:pPr>
    <w:r>
      <w:rPr>
        <w:noProof/>
      </w:rPr>
      <w:pict w14:anchorId="27333EB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098689" o:spid="_x0000_s2051" type="#_x0000_t136" style="position:absolute;margin-left:0;margin-top:0;width:717.95pt;height:41.4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REVOGADA PELA IN 38/24/GAB/CRE- EFEITOS A PARTIR DE 1º.07.24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00F706" w14:textId="74358FFA" w:rsidR="00560043" w:rsidRDefault="00560043">
    <w:pPr>
      <w:pStyle w:val="Cabealho"/>
    </w:pPr>
    <w:r>
      <w:rPr>
        <w:noProof/>
      </w:rPr>
      <w:pict w14:anchorId="30B88AC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098687" o:spid="_x0000_s2049" type="#_x0000_t136" style="position:absolute;margin-left:0;margin-top:0;width:717.95pt;height:41.4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REVOGADA PELA IN 38/24/GAB/CRE- EFEITOS A PARTIR DE 1º.07.24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6BFD"/>
    <w:rsid w:val="00110A7F"/>
    <w:rsid w:val="002E0D6D"/>
    <w:rsid w:val="002E3688"/>
    <w:rsid w:val="003966DC"/>
    <w:rsid w:val="00560043"/>
    <w:rsid w:val="0069677C"/>
    <w:rsid w:val="007200B2"/>
    <w:rsid w:val="00796BFD"/>
    <w:rsid w:val="00B04DA9"/>
    <w:rsid w:val="00B268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79EB423C"/>
  <w15:chartTrackingRefBased/>
  <w15:docId w15:val="{7790AD14-691A-4861-AF54-AC68F4B6E4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796BF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796BF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796BF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796BF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796BF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796BF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796BF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796BF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796BF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796BF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796BF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796BF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796BF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796BFD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796BFD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796BFD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796BFD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796BF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796BF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796BF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796BF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796BF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796BF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796BFD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796BFD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796BFD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796BF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796BFD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796BFD"/>
    <w:rPr>
      <w:b/>
      <w:bCs/>
      <w:smallCaps/>
      <w:color w:val="0F4761" w:themeColor="accent1" w:themeShade="BF"/>
      <w:spacing w:val="5"/>
    </w:rPr>
  </w:style>
  <w:style w:type="paragraph" w:customStyle="1" w:styleId="msonormal0">
    <w:name w:val="msonormal"/>
    <w:basedOn w:val="Normal"/>
    <w:rsid w:val="00796B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styleId="NormalWeb">
    <w:name w:val="Normal (Web)"/>
    <w:basedOn w:val="Normal"/>
    <w:uiPriority w:val="99"/>
    <w:semiHidden/>
    <w:unhideWhenUsed/>
    <w:rsid w:val="00796B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centralizado">
    <w:name w:val="texto_centralizado"/>
    <w:basedOn w:val="Normal"/>
    <w:rsid w:val="00796B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796BFD"/>
    <w:rPr>
      <w:b/>
      <w:bCs/>
    </w:rPr>
  </w:style>
  <w:style w:type="paragraph" w:customStyle="1" w:styleId="newtextoalinhadodireita">
    <w:name w:val="new_texto_alinhado_direita"/>
    <w:basedOn w:val="Normal"/>
    <w:rsid w:val="00796B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uoprimeiralinha">
    <w:name w:val="new_texto_justificado_recuo_primeira_linha"/>
    <w:basedOn w:val="Normal"/>
    <w:rsid w:val="00796B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centralizado">
    <w:name w:val="new_texto_centralizado"/>
    <w:basedOn w:val="Normal"/>
    <w:rsid w:val="00796B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yperlink">
    <w:name w:val="Hyperlink"/>
    <w:basedOn w:val="Fontepargpadro"/>
    <w:uiPriority w:val="99"/>
    <w:semiHidden/>
    <w:unhideWhenUsed/>
    <w:rsid w:val="00796BFD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796BFD"/>
    <w:rPr>
      <w:color w:val="800080"/>
      <w:u w:val="single"/>
    </w:rPr>
  </w:style>
  <w:style w:type="paragraph" w:customStyle="1" w:styleId="newcentralizartexto">
    <w:name w:val="new_centralizar_texto"/>
    <w:basedOn w:val="Normal"/>
    <w:rsid w:val="00796B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abelatextoalinhadodireita">
    <w:name w:val="new_tabela_texto_alinhado_direita"/>
    <w:basedOn w:val="Normal"/>
    <w:rsid w:val="00796B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primeirlinhaespsimp">
    <w:name w:val="new_texto_justificado_rec_primeir_linha_esp_simp"/>
    <w:basedOn w:val="Normal"/>
    <w:rsid w:val="00796B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styleId="Cabealho">
    <w:name w:val="header"/>
    <w:basedOn w:val="Normal"/>
    <w:link w:val="CabealhoChar"/>
    <w:uiPriority w:val="99"/>
    <w:unhideWhenUsed/>
    <w:rsid w:val="0056004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60043"/>
  </w:style>
  <w:style w:type="paragraph" w:styleId="Rodap">
    <w:name w:val="footer"/>
    <w:basedOn w:val="Normal"/>
    <w:link w:val="RodapChar"/>
    <w:uiPriority w:val="99"/>
    <w:unhideWhenUsed/>
    <w:rsid w:val="0056004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600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6987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2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623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032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cao.sefin.ro.gov.br/textoLegislacao.jsp?texto=230" TargetMode="External"/><Relationship Id="rId13" Type="http://schemas.openxmlformats.org/officeDocument/2006/relationships/image" Target="media/image3.png"/><Relationship Id="rId18" Type="http://schemas.openxmlformats.org/officeDocument/2006/relationships/footer" Target="footer2.xml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hyperlink" Target="https://legislacao.sefin.ro.gov.br/textoLegislacao.jsp?texto=128" TargetMode="External"/><Relationship Id="rId12" Type="http://schemas.openxmlformats.org/officeDocument/2006/relationships/hyperlink" Target="http://www.diof.ro.gov.br/data/uploads/2017/04/Doe-05_04_2017.pdf" TargetMode="External"/><Relationship Id="rId17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2.png"/><Relationship Id="rId5" Type="http://schemas.openxmlformats.org/officeDocument/2006/relationships/endnotes" Target="endnotes.xml"/><Relationship Id="rId15" Type="http://schemas.openxmlformats.org/officeDocument/2006/relationships/header" Target="header1.xml"/><Relationship Id="rId10" Type="http://schemas.openxmlformats.org/officeDocument/2006/relationships/hyperlink" Target="https://sidiec.sefin.ro.gov.br/ords/f?p=157:120::::::" TargetMode="External"/><Relationship Id="rId19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hyperlink" Target="https://sidiec.sefin.ro.gov.br/ords/f?p=157:120::::::" TargetMode="External"/><Relationship Id="rId14" Type="http://schemas.openxmlformats.org/officeDocument/2006/relationships/hyperlink" Target="http://sei.sistemas.ro.gov.br/sei/controlador_externo.php?acao=documento_conferir&amp;id_orgao_acesso_externo=0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39</Pages>
  <Words>10815</Words>
  <Characters>58403</Characters>
  <Application>Microsoft Office Word</Application>
  <DocSecurity>0</DocSecurity>
  <Lines>486</Lines>
  <Paragraphs>138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Huther de Moraes</dc:creator>
  <cp:keywords/>
  <dc:description/>
  <cp:lastModifiedBy>Claudio Huther de Moraes</cp:lastModifiedBy>
  <cp:revision>4</cp:revision>
  <cp:lastPrinted>2024-06-28T13:14:00Z</cp:lastPrinted>
  <dcterms:created xsi:type="dcterms:W3CDTF">2024-05-29T16:41:00Z</dcterms:created>
  <dcterms:modified xsi:type="dcterms:W3CDTF">2024-06-28T13:14:00Z</dcterms:modified>
</cp:coreProperties>
</file>